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FCA" w:rsidRDefault="00BF6557">
      <w:pPr>
        <w:ind w:right="-170" w:firstLine="284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11" behindDoc="0" locked="0" layoutInCell="1" hidden="0" allowOverlap="1">
            <wp:simplePos x="0" y="0"/>
            <wp:positionH relativeFrom="column">
              <wp:posOffset>2423160</wp:posOffset>
            </wp:positionH>
            <wp:positionV relativeFrom="paragraph">
              <wp:posOffset>71120</wp:posOffset>
            </wp:positionV>
            <wp:extent cx="1523999" cy="1905000"/>
            <wp:effectExtent l="0" t="0" r="0" b="0"/>
            <wp:wrapSquare wrapText="bothSides"/>
            <wp:docPr id="4" name="Изображения 4" descr="Изображение выглядит как символ, линия, снимок экрана, Графика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я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3999" cy="1905000"/>
                    </a:xfrm>
                    <a:prstGeom prst="rect">
                      <a:avLst/>
                    </a:prstGeom>
                    <a:noFill/>
                    <a:ln w="12700" cap="flat" cmpd="sng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 w:rsidR="00E17FCA" w:rsidRDefault="00E17FCA">
      <w:pPr>
        <w:ind w:firstLine="284"/>
        <w:jc w:val="center"/>
        <w:rPr>
          <w:rFonts w:ascii="Times New Roman" w:hAnsi="Times New Roman"/>
          <w:b/>
          <w:color w:val="002060"/>
        </w:rPr>
      </w:pPr>
    </w:p>
    <w:p w:rsidR="00E17FCA" w:rsidRDefault="00E17FCA">
      <w:pPr>
        <w:ind w:firstLine="284"/>
        <w:jc w:val="center"/>
        <w:rPr>
          <w:rFonts w:ascii="Times New Roman" w:hAnsi="Times New Roman"/>
          <w:b/>
          <w:color w:val="002060"/>
        </w:rPr>
      </w:pPr>
    </w:p>
    <w:p w:rsidR="00E17FCA" w:rsidRDefault="00E17FCA">
      <w:pPr>
        <w:ind w:firstLine="284"/>
        <w:jc w:val="center"/>
        <w:rPr>
          <w:rFonts w:ascii="Times New Roman" w:hAnsi="Times New Roman"/>
          <w:b/>
          <w:color w:val="002060"/>
        </w:rPr>
      </w:pPr>
    </w:p>
    <w:p w:rsidR="00E17FCA" w:rsidRDefault="00E17FCA">
      <w:pPr>
        <w:ind w:firstLine="284"/>
        <w:jc w:val="center"/>
        <w:rPr>
          <w:rFonts w:ascii="Times New Roman" w:hAnsi="Times New Roman"/>
          <w:b/>
          <w:color w:val="002060"/>
        </w:rPr>
      </w:pPr>
    </w:p>
    <w:p w:rsidR="00E17FCA" w:rsidRDefault="00E17FCA">
      <w:pPr>
        <w:ind w:firstLine="284"/>
        <w:jc w:val="center"/>
        <w:rPr>
          <w:rFonts w:ascii="Times New Roman" w:hAnsi="Times New Roman"/>
          <w:b/>
          <w:color w:val="002060"/>
        </w:rPr>
      </w:pPr>
    </w:p>
    <w:p w:rsidR="00E17FCA" w:rsidRDefault="00E17FCA">
      <w:pPr>
        <w:ind w:firstLine="284"/>
        <w:jc w:val="center"/>
        <w:rPr>
          <w:rFonts w:ascii="Times New Roman" w:hAnsi="Times New Roman"/>
          <w:b/>
          <w:color w:val="002060"/>
        </w:rPr>
      </w:pPr>
    </w:p>
    <w:p w:rsidR="00E17FCA" w:rsidRDefault="00E17FCA">
      <w:pPr>
        <w:ind w:firstLine="284"/>
        <w:jc w:val="center"/>
        <w:rPr>
          <w:rFonts w:ascii="Times New Roman" w:hAnsi="Times New Roman"/>
          <w:b/>
          <w:color w:val="002060"/>
        </w:rPr>
      </w:pPr>
    </w:p>
    <w:p w:rsidR="00E17FCA" w:rsidRDefault="00BF6557">
      <w:pPr>
        <w:ind w:firstLine="284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Изначально Вышестоящий Дом Изначально Вышестоящего Отца</w:t>
      </w:r>
    </w:p>
    <w:p w:rsidR="00E17FCA" w:rsidRDefault="00BF6557"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Четвертый курс Синтеза Учителя Изначально Вышестоящего Отца</w:t>
      </w:r>
    </w:p>
    <w:p w:rsidR="00E17FCA" w:rsidRDefault="00E17FCA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17FCA" w:rsidRDefault="00BF6557">
      <w:pPr>
        <w:spacing w:line="360" w:lineRule="auto"/>
        <w:ind w:firstLine="284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b/>
          <w:color w:val="FF0000"/>
          <w:sz w:val="40"/>
          <w:szCs w:val="40"/>
        </w:rPr>
        <w:t>59 (11)</w:t>
      </w:r>
    </w:p>
    <w:p w:rsidR="00E17FCA" w:rsidRDefault="00E17FCA">
      <w:pPr>
        <w:pStyle w:val="14"/>
        <w:ind w:left="170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</w:p>
    <w:p w:rsidR="003F0644" w:rsidRPr="003F0644" w:rsidRDefault="003F0644" w:rsidP="003F0644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</w:rPr>
      </w:pPr>
      <w:bookmarkStart w:id="0" w:name="_Hlk54005314"/>
      <w:r w:rsidRPr="003F0644">
        <w:rPr>
          <w:rFonts w:ascii="Times New Roman" w:hAnsi="Times New Roman"/>
          <w:b/>
          <w:bCs/>
          <w:color w:val="FF0000"/>
          <w:sz w:val="26"/>
          <w:szCs w:val="26"/>
          <w:lang w:eastAsia="ru-RU"/>
        </w:rPr>
        <w:t>95</w:t>
      </w:r>
      <w:r w:rsidRPr="003F0644">
        <w:rPr>
          <w:rFonts w:ascii="Times New Roman" w:hAnsi="Times New Roman"/>
          <w:b/>
          <w:bCs/>
          <w:color w:val="FF0000"/>
          <w:sz w:val="26"/>
          <w:szCs w:val="26"/>
        </w:rPr>
        <w:t>5 реальность/архетип/космос, 1048507/1073741755 реальность/архетип/космос</w:t>
      </w:r>
    </w:p>
    <w:p w:rsidR="003F0644" w:rsidRPr="003F0644" w:rsidRDefault="003F0644" w:rsidP="003F0644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  <w:r w:rsidRPr="003F0644">
        <w:rPr>
          <w:rFonts w:ascii="Times New Roman" w:hAnsi="Times New Roman"/>
          <w:color w:val="FF0000"/>
          <w:sz w:val="26"/>
          <w:szCs w:val="26"/>
        </w:rPr>
        <w:t xml:space="preserve">Изначально Вышестоящий Аватар Синтеза Изначально Вышестоящего Отца </w:t>
      </w:r>
      <w:r w:rsidRPr="003F0644">
        <w:rPr>
          <w:rFonts w:ascii="Times New Roman" w:hAnsi="Times New Roman"/>
          <w:sz w:val="26"/>
          <w:szCs w:val="26"/>
        </w:rPr>
        <w:t xml:space="preserve">Янов </w:t>
      </w:r>
      <w:bookmarkEnd w:id="0"/>
      <w:r w:rsidRPr="003F0644">
        <w:rPr>
          <w:rFonts w:ascii="Times New Roman" w:hAnsi="Times New Roman"/>
          <w:color w:val="FF0000"/>
          <w:sz w:val="26"/>
          <w:szCs w:val="26"/>
        </w:rPr>
        <w:t>Синтез Созидания Изначально Вышестоящего Отца</w:t>
      </w:r>
    </w:p>
    <w:p w:rsidR="003F0644" w:rsidRPr="003F0644" w:rsidRDefault="003F0644" w:rsidP="003F0644">
      <w:pPr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</w:rPr>
      </w:pPr>
      <w:r w:rsidRPr="003F0644">
        <w:rPr>
          <w:rFonts w:ascii="Times New Roman" w:hAnsi="Times New Roman"/>
          <w:b/>
          <w:bCs/>
          <w:color w:val="002060"/>
          <w:sz w:val="26"/>
          <w:szCs w:val="26"/>
        </w:rPr>
        <w:t>Высшая ИВДИВО-космическая</w:t>
      </w:r>
      <w:r w:rsidRPr="003F0644">
        <w:rPr>
          <w:rFonts w:ascii="Times New Roman" w:hAnsi="Times New Roman"/>
          <w:b/>
          <w:bCs/>
          <w:color w:val="002060"/>
          <w:sz w:val="26"/>
          <w:szCs w:val="26"/>
          <w:lang w:eastAsia="ru-RU"/>
        </w:rPr>
        <w:t xml:space="preserve"> Цивилизация синтеза Отец-Человек-Субъектов</w:t>
      </w:r>
      <w:r w:rsidRPr="003F0644">
        <w:rPr>
          <w:rFonts w:ascii="Times New Roman" w:hAnsi="Times New Roman"/>
          <w:b/>
          <w:bCs/>
          <w:color w:val="002060"/>
          <w:sz w:val="26"/>
          <w:szCs w:val="26"/>
        </w:rPr>
        <w:t xml:space="preserve"> Изначально Вышестоящего Отца.</w:t>
      </w:r>
    </w:p>
    <w:p w:rsidR="003F0644" w:rsidRPr="003F0644" w:rsidRDefault="003F0644" w:rsidP="003F0644">
      <w:pPr>
        <w:spacing w:after="0" w:line="240" w:lineRule="auto"/>
        <w:ind w:left="170"/>
        <w:jc w:val="center"/>
        <w:rPr>
          <w:rFonts w:ascii="Times New Roman" w:hAnsi="Times New Roman"/>
          <w:bCs/>
          <w:color w:val="002060"/>
          <w:sz w:val="26"/>
          <w:szCs w:val="26"/>
        </w:rPr>
      </w:pPr>
      <w:r w:rsidRPr="003F0644">
        <w:rPr>
          <w:rFonts w:ascii="Times New Roman" w:hAnsi="Times New Roman"/>
          <w:bCs/>
          <w:color w:val="002060"/>
          <w:sz w:val="26"/>
          <w:szCs w:val="26"/>
        </w:rPr>
        <w:t xml:space="preserve">Служащий Изначально Вышестоящего Отца </w:t>
      </w:r>
      <w:proofErr w:type="spellStart"/>
      <w:r w:rsidRPr="003F0644">
        <w:rPr>
          <w:rFonts w:ascii="Times New Roman" w:hAnsi="Times New Roman"/>
          <w:color w:val="002060"/>
          <w:sz w:val="26"/>
          <w:szCs w:val="26"/>
        </w:rPr>
        <w:t>Синтезной</w:t>
      </w:r>
      <w:proofErr w:type="spellEnd"/>
      <w:r w:rsidRPr="003F0644">
        <w:rPr>
          <w:rFonts w:ascii="Times New Roman" w:hAnsi="Times New Roman"/>
          <w:color w:val="002060"/>
          <w:sz w:val="26"/>
          <w:szCs w:val="26"/>
        </w:rPr>
        <w:t xml:space="preserve"> </w:t>
      </w:r>
      <w:proofErr w:type="spellStart"/>
      <w:r w:rsidRPr="003F0644">
        <w:rPr>
          <w:rFonts w:ascii="Times New Roman" w:hAnsi="Times New Roman"/>
          <w:color w:val="002060"/>
          <w:sz w:val="26"/>
          <w:szCs w:val="26"/>
        </w:rPr>
        <w:t>синтезируемости</w:t>
      </w:r>
      <w:proofErr w:type="spellEnd"/>
      <w:r w:rsidRPr="003F0644">
        <w:rPr>
          <w:rFonts w:ascii="Times New Roman" w:hAnsi="Times New Roman"/>
          <w:bCs/>
          <w:color w:val="002060"/>
          <w:sz w:val="26"/>
          <w:szCs w:val="26"/>
        </w:rPr>
        <w:t>.</w:t>
      </w:r>
    </w:p>
    <w:p w:rsidR="003F0644" w:rsidRPr="003F0644" w:rsidRDefault="003F0644" w:rsidP="003F0644">
      <w:pPr>
        <w:spacing w:after="0" w:line="240" w:lineRule="auto"/>
        <w:ind w:left="170"/>
        <w:jc w:val="center"/>
        <w:rPr>
          <w:rFonts w:ascii="Times New Roman" w:hAnsi="Times New Roman"/>
          <w:bCs/>
          <w:color w:val="002060"/>
          <w:sz w:val="26"/>
          <w:szCs w:val="26"/>
        </w:rPr>
      </w:pPr>
      <w:r w:rsidRPr="003F0644">
        <w:rPr>
          <w:rFonts w:ascii="Times New Roman" w:hAnsi="Times New Roman"/>
          <w:bCs/>
          <w:color w:val="002060"/>
          <w:sz w:val="26"/>
          <w:szCs w:val="26"/>
        </w:rPr>
        <w:t>С</w:t>
      </w:r>
      <w:r w:rsidRPr="003F0644">
        <w:rPr>
          <w:rFonts w:ascii="Times New Roman" w:hAnsi="Times New Roman"/>
          <w:color w:val="002060"/>
          <w:sz w:val="26"/>
          <w:szCs w:val="26"/>
        </w:rPr>
        <w:t xml:space="preserve">овершенный </w:t>
      </w:r>
      <w:proofErr w:type="spellStart"/>
      <w:r w:rsidRPr="003F0644">
        <w:rPr>
          <w:rFonts w:ascii="Times New Roman" w:hAnsi="Times New Roman"/>
          <w:color w:val="002060"/>
          <w:sz w:val="26"/>
          <w:szCs w:val="26"/>
        </w:rPr>
        <w:t>абсолют</w:t>
      </w:r>
      <w:proofErr w:type="spellEnd"/>
      <w:r w:rsidRPr="003F0644">
        <w:rPr>
          <w:rFonts w:ascii="Times New Roman" w:hAnsi="Times New Roman"/>
          <w:color w:val="002060"/>
          <w:sz w:val="26"/>
          <w:szCs w:val="26"/>
        </w:rPr>
        <w:t xml:space="preserve"> Изначально Вышестоящего Отца.</w:t>
      </w:r>
    </w:p>
    <w:p w:rsidR="003F0644" w:rsidRPr="003F0644" w:rsidRDefault="003F0644" w:rsidP="003F0644">
      <w:pPr>
        <w:spacing w:after="0" w:line="240" w:lineRule="auto"/>
        <w:ind w:left="170"/>
        <w:jc w:val="center"/>
        <w:rPr>
          <w:rFonts w:ascii="Times New Roman" w:hAnsi="Times New Roman"/>
          <w:bCs/>
          <w:color w:val="002060"/>
          <w:sz w:val="26"/>
          <w:szCs w:val="26"/>
        </w:rPr>
      </w:pPr>
      <w:r w:rsidRPr="003F0644">
        <w:rPr>
          <w:rFonts w:ascii="Times New Roman" w:hAnsi="Times New Roman"/>
          <w:bCs/>
          <w:color w:val="002060"/>
          <w:sz w:val="26"/>
          <w:szCs w:val="26"/>
        </w:rPr>
        <w:t>А</w:t>
      </w:r>
      <w:r w:rsidRPr="003F0644">
        <w:rPr>
          <w:rFonts w:ascii="Times New Roman" w:hAnsi="Times New Roman"/>
          <w:color w:val="002060"/>
          <w:sz w:val="26"/>
          <w:szCs w:val="26"/>
        </w:rPr>
        <w:t>бсолют Изначально Вышестоящего Отца.</w:t>
      </w:r>
    </w:p>
    <w:p w:rsidR="003F0644" w:rsidRPr="003F0644" w:rsidRDefault="003F0644" w:rsidP="003F0644">
      <w:pPr>
        <w:spacing w:after="0" w:line="240" w:lineRule="auto"/>
        <w:ind w:left="170"/>
        <w:jc w:val="center"/>
        <w:rPr>
          <w:rStyle w:val="qowt-font2-timesnewroman"/>
          <w:rFonts w:ascii="Times New Roman" w:eastAsia="Calibri" w:hAnsi="Times New Roman"/>
          <w:color w:val="002060"/>
          <w:sz w:val="26"/>
          <w:szCs w:val="26"/>
        </w:rPr>
      </w:pPr>
      <w:r w:rsidRPr="003F0644">
        <w:rPr>
          <w:rStyle w:val="qowt-font2-timesnewroman"/>
          <w:rFonts w:ascii="Times New Roman" w:eastAsia="Calibri" w:hAnsi="Times New Roman"/>
          <w:color w:val="002060"/>
          <w:sz w:val="26"/>
          <w:szCs w:val="26"/>
        </w:rPr>
        <w:t xml:space="preserve">Виды ИВДИВО (стяженных на данный момент космосов ИВДИВО) Архетипов космосами, архетипами, реальностями и </w:t>
      </w:r>
      <w:proofErr w:type="spellStart"/>
      <w:r w:rsidRPr="003F0644">
        <w:rPr>
          <w:rStyle w:val="qowt-font2-timesnewroman"/>
          <w:rFonts w:ascii="Times New Roman" w:eastAsia="Calibri" w:hAnsi="Times New Roman"/>
          <w:color w:val="002060"/>
          <w:sz w:val="26"/>
          <w:szCs w:val="26"/>
        </w:rPr>
        <w:t>Космочасти</w:t>
      </w:r>
      <w:proofErr w:type="spellEnd"/>
      <w:r w:rsidRPr="003F0644">
        <w:rPr>
          <w:rStyle w:val="qowt-font2-timesnewroman"/>
          <w:rFonts w:ascii="Times New Roman" w:eastAsia="Calibri" w:hAnsi="Times New Roman"/>
          <w:color w:val="002060"/>
          <w:sz w:val="26"/>
          <w:szCs w:val="26"/>
        </w:rPr>
        <w:t>.</w:t>
      </w:r>
    </w:p>
    <w:p w:rsidR="003F0644" w:rsidRPr="003F0644" w:rsidRDefault="003F0644" w:rsidP="003F0644">
      <w:pPr>
        <w:spacing w:after="0" w:line="240" w:lineRule="auto"/>
        <w:ind w:left="170"/>
        <w:jc w:val="center"/>
        <w:rPr>
          <w:rFonts w:ascii="Times New Roman" w:hAnsi="Times New Roman"/>
          <w:b/>
          <w:color w:val="002060"/>
          <w:sz w:val="26"/>
          <w:szCs w:val="26"/>
        </w:rPr>
      </w:pPr>
      <w:proofErr w:type="spellStart"/>
      <w:r w:rsidRPr="003F0644">
        <w:rPr>
          <w:rFonts w:ascii="Times New Roman" w:eastAsia="Calibri" w:hAnsi="Times New Roman"/>
          <w:bCs/>
          <w:color w:val="002060"/>
          <w:sz w:val="26"/>
          <w:szCs w:val="26"/>
        </w:rPr>
        <w:t>Синтезный</w:t>
      </w:r>
      <w:proofErr w:type="spellEnd"/>
      <w:r w:rsidRPr="003F0644">
        <w:rPr>
          <w:rFonts w:ascii="Times New Roman" w:eastAsia="Calibri" w:hAnsi="Times New Roman"/>
          <w:bCs/>
          <w:color w:val="002060"/>
          <w:sz w:val="26"/>
          <w:szCs w:val="26"/>
        </w:rPr>
        <w:t xml:space="preserve"> мир.</w:t>
      </w:r>
    </w:p>
    <w:p w:rsidR="00E17FCA" w:rsidRDefault="00E17FCA">
      <w:pPr>
        <w:spacing w:after="120"/>
        <w:ind w:firstLine="284"/>
        <w:jc w:val="center"/>
        <w:rPr>
          <w:rFonts w:ascii="Times New Roman" w:eastAsia="Calibri" w:hAnsi="Times New Roman"/>
          <w:bCs/>
          <w:color w:val="002060"/>
          <w:sz w:val="26"/>
          <w:szCs w:val="26"/>
        </w:rPr>
      </w:pPr>
    </w:p>
    <w:p w:rsidR="00E17FCA" w:rsidRDefault="00E17FCA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:rsidR="00E17FCA" w:rsidRDefault="00E17FCA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:rsidR="00E17FCA" w:rsidRDefault="00E17FCA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:rsidR="00E17FCA" w:rsidRDefault="00E17FCA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:rsidR="003F0644" w:rsidRDefault="003F0644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:rsidR="00E17FCA" w:rsidRDefault="00E17FCA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:rsidR="00D22867" w:rsidRDefault="00D22867">
      <w:pPr>
        <w:spacing w:after="120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:rsidR="00E17FCA" w:rsidRDefault="00BF6557">
      <w:pPr>
        <w:spacing w:after="120"/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Краткое содержание</w:t>
      </w:r>
    </w:p>
    <w:p w:rsidR="00E17FCA" w:rsidRDefault="00BF6557">
      <w:pPr>
        <w:ind w:firstLine="28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ИВДИВО Крым</w:t>
      </w:r>
    </w:p>
    <w:p w:rsidR="00D22867" w:rsidRPr="00D22867" w:rsidRDefault="00BF6557" w:rsidP="00D22867">
      <w:pPr>
        <w:ind w:firstLine="28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14-15.03.2026</w:t>
      </w:r>
      <w:bookmarkStart w:id="1" w:name="_Hlk101322494"/>
    </w:p>
    <w:bookmarkEnd w:id="1"/>
    <w:p w:rsidR="00D22867" w:rsidRPr="00D22867" w:rsidRDefault="00D22867" w:rsidP="00D22867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D22867">
        <w:rPr>
          <w:rFonts w:ascii="Times New Roman" w:hAnsi="Times New Roman"/>
          <w:b/>
          <w:color w:val="FF0000"/>
          <w:sz w:val="26"/>
          <w:szCs w:val="26"/>
        </w:rPr>
        <w:lastRenderedPageBreak/>
        <w:t>Пятьдесят девятый Синтез Изначально Вышестоящего Отца</w:t>
      </w:r>
    </w:p>
    <w:p w:rsidR="00D22867" w:rsidRPr="00D22867" w:rsidRDefault="00D22867" w:rsidP="00D22867">
      <w:pPr>
        <w:spacing w:after="0" w:line="240" w:lineRule="auto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D22867">
        <w:rPr>
          <w:rFonts w:ascii="Times New Roman" w:hAnsi="Times New Roman"/>
          <w:b/>
          <w:bCs/>
          <w:color w:val="FF0000"/>
          <w:sz w:val="26"/>
          <w:szCs w:val="26"/>
          <w:lang w:eastAsia="ru-RU"/>
        </w:rPr>
        <w:t>95</w:t>
      </w:r>
      <w:r w:rsidRPr="00D22867">
        <w:rPr>
          <w:rFonts w:ascii="Times New Roman" w:hAnsi="Times New Roman"/>
          <w:b/>
          <w:bCs/>
          <w:color w:val="FF0000"/>
          <w:sz w:val="26"/>
          <w:szCs w:val="26"/>
        </w:rPr>
        <w:t>5 реальность/архетип/космос, 1048507/1073741755 реальность/архетип/космос</w:t>
      </w:r>
    </w:p>
    <w:p w:rsidR="00D22867" w:rsidRPr="00D22867" w:rsidRDefault="00D22867" w:rsidP="00D22867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 w:rsidRPr="00D22867">
        <w:rPr>
          <w:rFonts w:ascii="Times New Roman" w:hAnsi="Times New Roman"/>
          <w:color w:val="FF0000"/>
          <w:sz w:val="26"/>
          <w:szCs w:val="26"/>
        </w:rPr>
        <w:t xml:space="preserve">Изначально Вышестоящий Аватар Синтеза Изначально Вышестоящего Отца </w:t>
      </w:r>
      <w:r w:rsidRPr="00D22867">
        <w:rPr>
          <w:rFonts w:ascii="Times New Roman" w:hAnsi="Times New Roman"/>
          <w:sz w:val="26"/>
          <w:szCs w:val="26"/>
        </w:rPr>
        <w:t xml:space="preserve">Янов </w:t>
      </w:r>
      <w:r w:rsidRPr="00D22867">
        <w:rPr>
          <w:rFonts w:ascii="Times New Roman" w:hAnsi="Times New Roman"/>
          <w:color w:val="FF0000"/>
          <w:sz w:val="26"/>
          <w:szCs w:val="26"/>
        </w:rPr>
        <w:t>Синтез Созидания Изначально Вышестоящего Отца</w:t>
      </w:r>
    </w:p>
    <w:p w:rsidR="00D22867" w:rsidRPr="00D22867" w:rsidRDefault="00D22867" w:rsidP="00D22867">
      <w:pPr>
        <w:spacing w:after="0" w:line="240" w:lineRule="auto"/>
        <w:rPr>
          <w:rFonts w:ascii="Times New Roman" w:hAnsi="Times New Roman"/>
          <w:b/>
          <w:color w:val="002060"/>
          <w:sz w:val="26"/>
          <w:szCs w:val="26"/>
        </w:rPr>
      </w:pPr>
      <w:r w:rsidRPr="00D22867">
        <w:rPr>
          <w:rFonts w:ascii="Times New Roman" w:hAnsi="Times New Roman"/>
          <w:b/>
          <w:bCs/>
          <w:color w:val="002060"/>
          <w:sz w:val="26"/>
          <w:szCs w:val="26"/>
        </w:rPr>
        <w:t xml:space="preserve">        Высшая ИВДИВО-космическая</w:t>
      </w:r>
      <w:r w:rsidRPr="00D22867">
        <w:rPr>
          <w:rFonts w:ascii="Times New Roman" w:hAnsi="Times New Roman"/>
          <w:b/>
          <w:bCs/>
          <w:color w:val="002060"/>
          <w:sz w:val="26"/>
          <w:szCs w:val="26"/>
          <w:lang w:eastAsia="ru-RU"/>
        </w:rPr>
        <w:t xml:space="preserve"> Цивилизация синтеза Отец-Человек-Субъектов</w:t>
      </w:r>
      <w:r w:rsidRPr="00D22867">
        <w:rPr>
          <w:rFonts w:ascii="Times New Roman" w:hAnsi="Times New Roman"/>
          <w:b/>
          <w:bCs/>
          <w:color w:val="002060"/>
          <w:sz w:val="26"/>
          <w:szCs w:val="26"/>
        </w:rPr>
        <w:t xml:space="preserve"> Изначально Вышестоящего Отца.</w:t>
      </w:r>
    </w:p>
    <w:p w:rsidR="00D22867" w:rsidRPr="00D22867" w:rsidRDefault="00D22867" w:rsidP="00D22867">
      <w:pPr>
        <w:spacing w:after="0" w:line="240" w:lineRule="auto"/>
        <w:ind w:left="170"/>
        <w:rPr>
          <w:rFonts w:ascii="Times New Roman" w:hAnsi="Times New Roman"/>
          <w:bCs/>
          <w:color w:val="002060"/>
          <w:sz w:val="26"/>
          <w:szCs w:val="26"/>
        </w:rPr>
      </w:pPr>
      <w:r w:rsidRPr="00D22867">
        <w:rPr>
          <w:rFonts w:ascii="Times New Roman" w:hAnsi="Times New Roman"/>
          <w:bCs/>
          <w:color w:val="002060"/>
          <w:sz w:val="26"/>
          <w:szCs w:val="26"/>
        </w:rPr>
        <w:t xml:space="preserve">Служащий Изначально Вышестоящего Отца </w:t>
      </w:r>
      <w:proofErr w:type="spellStart"/>
      <w:r w:rsidRPr="00D22867">
        <w:rPr>
          <w:rFonts w:ascii="Times New Roman" w:hAnsi="Times New Roman"/>
          <w:color w:val="002060"/>
          <w:sz w:val="26"/>
          <w:szCs w:val="26"/>
        </w:rPr>
        <w:t>Синтезной</w:t>
      </w:r>
      <w:proofErr w:type="spellEnd"/>
      <w:r w:rsidRPr="00D22867">
        <w:rPr>
          <w:rFonts w:ascii="Times New Roman" w:hAnsi="Times New Roman"/>
          <w:color w:val="002060"/>
          <w:sz w:val="26"/>
          <w:szCs w:val="26"/>
        </w:rPr>
        <w:t xml:space="preserve"> </w:t>
      </w:r>
      <w:proofErr w:type="spellStart"/>
      <w:r w:rsidRPr="00D22867">
        <w:rPr>
          <w:rFonts w:ascii="Times New Roman" w:hAnsi="Times New Roman"/>
          <w:color w:val="002060"/>
          <w:sz w:val="26"/>
          <w:szCs w:val="26"/>
        </w:rPr>
        <w:t>синтезируемости</w:t>
      </w:r>
      <w:proofErr w:type="spellEnd"/>
      <w:r w:rsidRPr="00D22867">
        <w:rPr>
          <w:rFonts w:ascii="Times New Roman" w:hAnsi="Times New Roman"/>
          <w:bCs/>
          <w:color w:val="002060"/>
          <w:sz w:val="26"/>
          <w:szCs w:val="26"/>
        </w:rPr>
        <w:t xml:space="preserve">. </w:t>
      </w:r>
    </w:p>
    <w:p w:rsidR="00D22867" w:rsidRPr="00D22867" w:rsidRDefault="00D22867" w:rsidP="00D22867">
      <w:pPr>
        <w:spacing w:after="0" w:line="240" w:lineRule="auto"/>
        <w:ind w:left="170"/>
        <w:rPr>
          <w:rFonts w:ascii="Times New Roman" w:hAnsi="Times New Roman"/>
          <w:bCs/>
          <w:color w:val="002060"/>
          <w:sz w:val="26"/>
          <w:szCs w:val="26"/>
        </w:rPr>
      </w:pPr>
      <w:r w:rsidRPr="00D22867">
        <w:rPr>
          <w:rFonts w:ascii="Times New Roman" w:hAnsi="Times New Roman"/>
          <w:bCs/>
          <w:color w:val="002060"/>
          <w:sz w:val="26"/>
          <w:szCs w:val="26"/>
        </w:rPr>
        <w:t>С</w:t>
      </w:r>
      <w:r w:rsidRPr="00D22867">
        <w:rPr>
          <w:rFonts w:ascii="Times New Roman" w:hAnsi="Times New Roman"/>
          <w:color w:val="002060"/>
          <w:sz w:val="26"/>
          <w:szCs w:val="26"/>
        </w:rPr>
        <w:t xml:space="preserve">овершенный </w:t>
      </w:r>
      <w:proofErr w:type="spellStart"/>
      <w:r w:rsidRPr="00D22867">
        <w:rPr>
          <w:rFonts w:ascii="Times New Roman" w:hAnsi="Times New Roman"/>
          <w:color w:val="002060"/>
          <w:sz w:val="26"/>
          <w:szCs w:val="26"/>
        </w:rPr>
        <w:t>абсолют</w:t>
      </w:r>
      <w:proofErr w:type="spellEnd"/>
      <w:r w:rsidRPr="00D22867">
        <w:rPr>
          <w:rFonts w:ascii="Times New Roman" w:hAnsi="Times New Roman"/>
          <w:color w:val="002060"/>
          <w:sz w:val="26"/>
          <w:szCs w:val="26"/>
        </w:rPr>
        <w:t xml:space="preserve"> Изначально Вышестоящего Отца.</w:t>
      </w:r>
    </w:p>
    <w:p w:rsidR="00D22867" w:rsidRPr="00D22867" w:rsidRDefault="00D22867" w:rsidP="00D22867">
      <w:pPr>
        <w:spacing w:after="0" w:line="240" w:lineRule="auto"/>
        <w:ind w:left="170"/>
        <w:rPr>
          <w:rFonts w:ascii="Times New Roman" w:hAnsi="Times New Roman"/>
          <w:bCs/>
          <w:color w:val="002060"/>
          <w:sz w:val="26"/>
          <w:szCs w:val="26"/>
        </w:rPr>
      </w:pPr>
      <w:r w:rsidRPr="00D22867">
        <w:rPr>
          <w:rFonts w:ascii="Times New Roman" w:hAnsi="Times New Roman"/>
          <w:bCs/>
          <w:color w:val="002060"/>
          <w:sz w:val="26"/>
          <w:szCs w:val="26"/>
        </w:rPr>
        <w:t>А</w:t>
      </w:r>
      <w:r w:rsidRPr="00D22867">
        <w:rPr>
          <w:rFonts w:ascii="Times New Roman" w:hAnsi="Times New Roman"/>
          <w:color w:val="002060"/>
          <w:sz w:val="26"/>
          <w:szCs w:val="26"/>
        </w:rPr>
        <w:t>бсолют Изначально Вышестоящего Отца.</w:t>
      </w:r>
    </w:p>
    <w:p w:rsidR="00D22867" w:rsidRPr="00D22867" w:rsidRDefault="00D22867" w:rsidP="00D22867">
      <w:pPr>
        <w:spacing w:after="0" w:line="240" w:lineRule="auto"/>
        <w:ind w:left="170"/>
        <w:rPr>
          <w:rStyle w:val="qowt-font2-timesnewroman"/>
          <w:rFonts w:ascii="Times New Roman" w:eastAsia="Calibri" w:hAnsi="Times New Roman"/>
          <w:color w:val="002060"/>
          <w:sz w:val="26"/>
          <w:szCs w:val="26"/>
        </w:rPr>
      </w:pPr>
      <w:r w:rsidRPr="00D22867">
        <w:rPr>
          <w:rStyle w:val="qowt-font2-timesnewroman"/>
          <w:rFonts w:ascii="Times New Roman" w:eastAsia="Calibri" w:hAnsi="Times New Roman"/>
          <w:color w:val="002060"/>
          <w:sz w:val="26"/>
          <w:szCs w:val="26"/>
        </w:rPr>
        <w:t xml:space="preserve">Виды ИВДИВО (стяженных на данный момент космосов ИВДИВО) Архетипов космосами, архетипами, реальностями и </w:t>
      </w:r>
      <w:proofErr w:type="spellStart"/>
      <w:r w:rsidRPr="00D22867">
        <w:rPr>
          <w:rStyle w:val="qowt-font2-timesnewroman"/>
          <w:rFonts w:ascii="Times New Roman" w:eastAsia="Calibri" w:hAnsi="Times New Roman"/>
          <w:color w:val="002060"/>
          <w:sz w:val="26"/>
          <w:szCs w:val="26"/>
        </w:rPr>
        <w:t>Космочасти</w:t>
      </w:r>
      <w:proofErr w:type="spellEnd"/>
      <w:r w:rsidRPr="00D22867">
        <w:rPr>
          <w:rStyle w:val="qowt-font2-timesnewroman"/>
          <w:rFonts w:ascii="Times New Roman" w:eastAsia="Calibri" w:hAnsi="Times New Roman"/>
          <w:color w:val="002060"/>
          <w:sz w:val="26"/>
          <w:szCs w:val="26"/>
        </w:rPr>
        <w:t>.</w:t>
      </w:r>
    </w:p>
    <w:p w:rsidR="00D22867" w:rsidRPr="00D22867" w:rsidRDefault="00D22867" w:rsidP="00D22867">
      <w:pPr>
        <w:spacing w:after="0" w:line="240" w:lineRule="auto"/>
        <w:ind w:left="170"/>
        <w:rPr>
          <w:rFonts w:ascii="Times New Roman" w:hAnsi="Times New Roman"/>
          <w:b/>
          <w:color w:val="002060"/>
          <w:sz w:val="26"/>
          <w:szCs w:val="26"/>
        </w:rPr>
      </w:pPr>
      <w:proofErr w:type="spellStart"/>
      <w:r w:rsidRPr="00D22867">
        <w:rPr>
          <w:rFonts w:ascii="Times New Roman" w:eastAsia="Calibri" w:hAnsi="Times New Roman"/>
          <w:bCs/>
          <w:color w:val="002060"/>
          <w:sz w:val="26"/>
          <w:szCs w:val="26"/>
        </w:rPr>
        <w:t>Синтезный</w:t>
      </w:r>
      <w:proofErr w:type="spellEnd"/>
      <w:r w:rsidRPr="00D22867">
        <w:rPr>
          <w:rFonts w:ascii="Times New Roman" w:eastAsia="Calibri" w:hAnsi="Times New Roman"/>
          <w:bCs/>
          <w:color w:val="002060"/>
          <w:sz w:val="26"/>
          <w:szCs w:val="26"/>
        </w:rPr>
        <w:t xml:space="preserve"> мир.</w:t>
      </w:r>
      <w:r w:rsidRPr="00D22867">
        <w:rPr>
          <w:rFonts w:ascii="Times New Roman" w:hAnsi="Times New Roman"/>
          <w:color w:val="002060"/>
          <w:sz w:val="26"/>
          <w:szCs w:val="26"/>
        </w:rPr>
        <w:t xml:space="preserve"> </w:t>
      </w:r>
    </w:p>
    <w:p w:rsidR="00D22867" w:rsidRPr="00D22867" w:rsidRDefault="00D22867" w:rsidP="00D22867">
      <w:pPr>
        <w:spacing w:after="0" w:line="240" w:lineRule="auto"/>
        <w:rPr>
          <w:rFonts w:ascii="Times New Roman" w:eastAsia="Calibri" w:hAnsi="Times New Roman"/>
          <w:b/>
          <w:color w:val="FF0000"/>
          <w:sz w:val="26"/>
          <w:szCs w:val="26"/>
        </w:rPr>
      </w:pPr>
      <w:r w:rsidRPr="00D22867">
        <w:rPr>
          <w:rFonts w:ascii="Times New Roman" w:hAnsi="Times New Roman"/>
          <w:color w:val="FF0000"/>
          <w:sz w:val="26"/>
          <w:szCs w:val="26"/>
        </w:rPr>
        <w:t>Изначально Вышестоящий Отец</w:t>
      </w:r>
    </w:p>
    <w:p w:rsidR="00D22867" w:rsidRPr="00D22867" w:rsidRDefault="00D22867" w:rsidP="00D22867">
      <w:pPr>
        <w:spacing w:after="0" w:line="240" w:lineRule="auto"/>
        <w:rPr>
          <w:rFonts w:ascii="Times New Roman" w:eastAsia="Calibri" w:hAnsi="Times New Roman"/>
          <w:color w:val="FF0000"/>
          <w:sz w:val="26"/>
          <w:szCs w:val="26"/>
        </w:rPr>
      </w:pPr>
      <w:r w:rsidRPr="00D22867">
        <w:rPr>
          <w:rFonts w:ascii="Times New Roman" w:hAnsi="Times New Roman"/>
          <w:color w:val="FF0000"/>
          <w:sz w:val="26"/>
          <w:szCs w:val="26"/>
        </w:rPr>
        <w:t xml:space="preserve">Изначально Вышестоящий Аватар Синтеза Изначально Вышестоящего Отца </w:t>
      </w:r>
      <w:r w:rsidRPr="00D22867">
        <w:rPr>
          <w:rFonts w:ascii="Times New Roman" w:hAnsi="Times New Roman"/>
          <w:sz w:val="26"/>
          <w:szCs w:val="26"/>
        </w:rPr>
        <w:t xml:space="preserve">Кут Хуми </w:t>
      </w:r>
      <w:r w:rsidRPr="00D22867">
        <w:rPr>
          <w:rFonts w:ascii="Times New Roman" w:hAnsi="Times New Roman"/>
          <w:color w:val="FF0000"/>
          <w:sz w:val="26"/>
          <w:szCs w:val="26"/>
        </w:rPr>
        <w:t>Синтез Синтеза Изначально Вышестоящего Отца</w:t>
      </w:r>
    </w:p>
    <w:p w:rsidR="00D22867" w:rsidRPr="00D22867" w:rsidRDefault="00D22867" w:rsidP="00D22867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6"/>
          <w:szCs w:val="26"/>
        </w:rPr>
      </w:pPr>
      <w:r w:rsidRPr="00D22867">
        <w:rPr>
          <w:rFonts w:ascii="Times New Roman" w:eastAsia="Calibri" w:hAnsi="Times New Roman"/>
          <w:b/>
          <w:bCs/>
          <w:color w:val="0070C0"/>
          <w:sz w:val="26"/>
          <w:szCs w:val="26"/>
        </w:rPr>
        <w:t>Изначально Вышестоящий Дом Изначально Вышестоящего Отца</w:t>
      </w:r>
      <w:r w:rsidRPr="00D22867">
        <w:rPr>
          <w:rFonts w:ascii="Times New Roman" w:eastAsia="Calibri" w:hAnsi="Times New Roman"/>
          <w:b/>
          <w:bCs/>
          <w:color w:val="7030A0"/>
          <w:sz w:val="26"/>
          <w:szCs w:val="26"/>
        </w:rPr>
        <w:t xml:space="preserve">    </w:t>
      </w:r>
    </w:p>
    <w:p w:rsidR="00D22867" w:rsidRPr="00D22867" w:rsidRDefault="00D22867" w:rsidP="00D22867">
      <w:pPr>
        <w:spacing w:after="0" w:line="240" w:lineRule="auto"/>
        <w:rPr>
          <w:rFonts w:ascii="Times New Roman" w:eastAsia="Calibri" w:hAnsi="Times New Roman"/>
          <w:sz w:val="26"/>
          <w:szCs w:val="26"/>
        </w:rPr>
      </w:pPr>
      <w:r w:rsidRPr="00D22867">
        <w:rPr>
          <w:rFonts w:ascii="Times New Roman" w:hAnsi="Times New Roman"/>
          <w:sz w:val="26"/>
          <w:szCs w:val="26"/>
        </w:rPr>
        <w:t xml:space="preserve">0960. совершенный </w:t>
      </w:r>
      <w:proofErr w:type="spellStart"/>
      <w:r w:rsidRPr="00D22867">
        <w:rPr>
          <w:rFonts w:ascii="Times New Roman" w:hAnsi="Times New Roman"/>
          <w:sz w:val="26"/>
          <w:szCs w:val="26"/>
        </w:rPr>
        <w:t>ивдиво</w:t>
      </w:r>
      <w:proofErr w:type="spellEnd"/>
      <w:r w:rsidRPr="00D22867">
        <w:rPr>
          <w:rFonts w:ascii="Times New Roman" w:hAnsi="Times New Roman"/>
          <w:sz w:val="26"/>
          <w:szCs w:val="26"/>
        </w:rPr>
        <w:t xml:space="preserve"> отца-человек-субъекта Изначально Вышестоящего Отца</w:t>
      </w:r>
    </w:p>
    <w:p w:rsidR="00D22867" w:rsidRPr="00D22867" w:rsidRDefault="00D22867" w:rsidP="00D22867">
      <w:pPr>
        <w:spacing w:after="0" w:line="240" w:lineRule="auto"/>
        <w:rPr>
          <w:rFonts w:eastAsia="Calibri"/>
          <w:sz w:val="26"/>
          <w:szCs w:val="26"/>
        </w:rPr>
      </w:pPr>
      <w:r w:rsidRPr="00D22867">
        <w:rPr>
          <w:rFonts w:ascii="Times New Roman" w:hAnsi="Times New Roman"/>
          <w:sz w:val="26"/>
          <w:szCs w:val="26"/>
        </w:rPr>
        <w:t>0448. ИВДИВО отца-человек-субъекта Изначально Вышестоящего Отца</w:t>
      </w:r>
    </w:p>
    <w:p w:rsidR="00D22867" w:rsidRPr="00D22867" w:rsidRDefault="00D22867" w:rsidP="00D22867">
      <w:pPr>
        <w:pStyle w:val="a7"/>
        <w:numPr>
          <w:ilvl w:val="0"/>
          <w:numId w:val="2"/>
        </w:numPr>
        <w:spacing w:after="0" w:line="240" w:lineRule="auto"/>
        <w:ind w:left="360"/>
        <w:rPr>
          <w:color w:val="0070C0"/>
          <w:sz w:val="26"/>
          <w:szCs w:val="26"/>
        </w:rPr>
      </w:pPr>
      <w:r w:rsidRPr="00D22867">
        <w:rPr>
          <w:color w:val="0070C0"/>
          <w:sz w:val="26"/>
          <w:szCs w:val="26"/>
        </w:rPr>
        <w:t>Стяжание космоса ИВДИВО (стяжаемого всеми ДП ИВДИВО данными выходными):</w:t>
      </w:r>
    </w:p>
    <w:p w:rsidR="00D22867" w:rsidRPr="00D22867" w:rsidRDefault="00D22867" w:rsidP="00D22867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>Рождением Свыше</w:t>
      </w:r>
    </w:p>
    <w:p w:rsidR="00D22867" w:rsidRPr="00D22867" w:rsidRDefault="00D22867" w:rsidP="00D22867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 xml:space="preserve">Новое Рождение </w:t>
      </w:r>
    </w:p>
    <w:p w:rsidR="00D22867" w:rsidRPr="00D22867" w:rsidRDefault="00D22867" w:rsidP="00D22867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>8192 части ИВО восьми видов в 8 мирах</w:t>
      </w:r>
    </w:p>
    <w:p w:rsidR="00D22867" w:rsidRPr="00D22867" w:rsidRDefault="00D22867" w:rsidP="00D22867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>Стяжание тела Учителя ИВО космоса ИВДИВО</w:t>
      </w:r>
    </w:p>
    <w:p w:rsidR="00D22867" w:rsidRPr="00D22867" w:rsidRDefault="00D22867" w:rsidP="00D22867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>Стяжание Космических: Сил, Магнитов, Столпов, ИВДИВО космоса ИВДИВО</w:t>
      </w:r>
    </w:p>
    <w:p w:rsidR="00D22867" w:rsidRPr="00D22867" w:rsidRDefault="00D22867" w:rsidP="00D22867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>Наделение Ядром Синтеза и Частью ИВАС Кут Хуми</w:t>
      </w:r>
    </w:p>
    <w:p w:rsidR="00D22867" w:rsidRPr="00D22867" w:rsidRDefault="00D22867" w:rsidP="00D22867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>Наделение Ядром Синтеза и Частью Изначально Вышестоящего Отца</w:t>
      </w:r>
    </w:p>
    <w:p w:rsidR="00D22867" w:rsidRPr="00D22867" w:rsidRDefault="00D22867" w:rsidP="00D22867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>Трансляция всех имеющихся Подготовок и 8 Реализаций каждого в космос ИВДИВО</w:t>
      </w:r>
    </w:p>
    <w:p w:rsidR="00D22867" w:rsidRPr="00D22867" w:rsidRDefault="00D22867" w:rsidP="00D22867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>Стяжание 9 ИВДИВО-зданий каждого в стяжённом космосе ИВДИВО</w:t>
      </w:r>
    </w:p>
    <w:p w:rsidR="00D22867" w:rsidRPr="00D22867" w:rsidRDefault="00D22867" w:rsidP="00D22867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 xml:space="preserve">Расширение ареала обитания человечества Землян </w:t>
      </w:r>
    </w:p>
    <w:p w:rsidR="00D22867" w:rsidRPr="00D22867" w:rsidRDefault="00D22867" w:rsidP="00D2286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</w:t>
      </w:r>
      <w:proofErr w:type="spellStart"/>
      <w:r w:rsidRPr="00D22867">
        <w:rPr>
          <w:rFonts w:ascii="Times New Roman" w:hAnsi="Times New Roman"/>
          <w:color w:val="002060"/>
          <w:sz w:val="26"/>
          <w:szCs w:val="26"/>
        </w:rPr>
        <w:t>Суперсинтезом</w:t>
      </w:r>
      <w:proofErr w:type="spellEnd"/>
      <w:r w:rsidRPr="00D22867">
        <w:rPr>
          <w:rFonts w:ascii="Times New Roman" w:hAnsi="Times New Roman"/>
          <w:color w:val="002060"/>
          <w:sz w:val="26"/>
          <w:szCs w:val="26"/>
        </w:rPr>
        <w:t xml:space="preserve">, </w:t>
      </w:r>
      <w:proofErr w:type="spellStart"/>
      <w:r w:rsidRPr="00D22867">
        <w:rPr>
          <w:rFonts w:ascii="Times New Roman" w:hAnsi="Times New Roman"/>
          <w:color w:val="002060"/>
          <w:sz w:val="26"/>
          <w:szCs w:val="26"/>
        </w:rPr>
        <w:t>Сверхсинтезом</w:t>
      </w:r>
      <w:proofErr w:type="spellEnd"/>
      <w:r w:rsidRPr="00D22867">
        <w:rPr>
          <w:rFonts w:ascii="Times New Roman" w:hAnsi="Times New Roman"/>
          <w:color w:val="002060"/>
          <w:sz w:val="26"/>
          <w:szCs w:val="26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 w:rsidRPr="00D22867">
        <w:rPr>
          <w:rFonts w:ascii="Times New Roman" w:hAnsi="Times New Roman"/>
          <w:color w:val="002060"/>
          <w:sz w:val="26"/>
          <w:szCs w:val="26"/>
        </w:rPr>
        <w:t>синтезируемости</w:t>
      </w:r>
      <w:proofErr w:type="spellEnd"/>
      <w:r w:rsidRPr="00D22867">
        <w:rPr>
          <w:rFonts w:ascii="Times New Roman" w:hAnsi="Times New Roman"/>
          <w:color w:val="002060"/>
          <w:sz w:val="26"/>
          <w:szCs w:val="26"/>
        </w:rPr>
        <w:t xml:space="preserve"> физически каждым</w:t>
      </w:r>
    </w:p>
    <w:p w:rsidR="00D22867" w:rsidRPr="00D22867" w:rsidRDefault="00D22867" w:rsidP="00D2286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 xml:space="preserve">Стяжание семидесяти видов тел: </w:t>
      </w:r>
      <w:proofErr w:type="spellStart"/>
      <w:r w:rsidRPr="00D22867">
        <w:rPr>
          <w:rFonts w:ascii="Times New Roman" w:hAnsi="Times New Roman"/>
          <w:color w:val="002060"/>
          <w:sz w:val="26"/>
          <w:szCs w:val="26"/>
        </w:rPr>
        <w:t>Супермира</w:t>
      </w:r>
      <w:proofErr w:type="spellEnd"/>
      <w:r w:rsidRPr="00D22867">
        <w:rPr>
          <w:rFonts w:ascii="Times New Roman" w:hAnsi="Times New Roman"/>
          <w:color w:val="002060"/>
          <w:sz w:val="26"/>
          <w:szCs w:val="26"/>
        </w:rPr>
        <w:t xml:space="preserve"> ИВО/ИВДИВО-</w:t>
      </w:r>
      <w:proofErr w:type="spellStart"/>
      <w:r w:rsidRPr="00D22867">
        <w:rPr>
          <w:rFonts w:ascii="Times New Roman" w:hAnsi="Times New Roman"/>
          <w:color w:val="002060"/>
          <w:sz w:val="26"/>
          <w:szCs w:val="26"/>
        </w:rPr>
        <w:t>сверхмира</w:t>
      </w:r>
      <w:proofErr w:type="spellEnd"/>
      <w:r w:rsidRPr="00D22867">
        <w:rPr>
          <w:rFonts w:ascii="Times New Roman" w:hAnsi="Times New Roman"/>
          <w:color w:val="002060"/>
          <w:sz w:val="26"/>
          <w:szCs w:val="26"/>
        </w:rPr>
        <w:t>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D22867" w:rsidRPr="00D22867" w:rsidRDefault="00D22867" w:rsidP="00D2286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 xml:space="preserve">Стяжание Синтезирования и Творения шестнадцати частей ИВО каждого текущего Синтеза ИВО: </w:t>
      </w:r>
    </w:p>
    <w:p w:rsidR="00D22867" w:rsidRPr="00D22867" w:rsidRDefault="00D22867" w:rsidP="00D22867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>1019. совершенный служащий Изначально Вышестоящего Отца</w:t>
      </w:r>
    </w:p>
    <w:p w:rsidR="00D22867" w:rsidRPr="00D22867" w:rsidRDefault="00D22867" w:rsidP="00D22867">
      <w:pPr>
        <w:spacing w:after="0" w:line="240" w:lineRule="auto"/>
        <w:ind w:firstLine="360"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>0507. служащий Изначально Вышестоящего Отца</w:t>
      </w:r>
    </w:p>
    <w:p w:rsidR="00D22867" w:rsidRPr="00D22867" w:rsidRDefault="00D22867" w:rsidP="00D22867">
      <w:pPr>
        <w:spacing w:after="0" w:line="240" w:lineRule="auto"/>
        <w:ind w:firstLine="360"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 xml:space="preserve">0955. совершенный высший </w:t>
      </w:r>
      <w:proofErr w:type="spellStart"/>
      <w:r w:rsidRPr="00D22867">
        <w:rPr>
          <w:rFonts w:ascii="Times New Roman" w:hAnsi="Times New Roman"/>
          <w:color w:val="002060"/>
          <w:sz w:val="26"/>
          <w:szCs w:val="26"/>
        </w:rPr>
        <w:t>абсолют</w:t>
      </w:r>
      <w:proofErr w:type="spellEnd"/>
      <w:r w:rsidRPr="00D22867">
        <w:rPr>
          <w:rFonts w:ascii="Times New Roman" w:hAnsi="Times New Roman"/>
          <w:color w:val="002060"/>
          <w:sz w:val="26"/>
          <w:szCs w:val="26"/>
        </w:rPr>
        <w:t xml:space="preserve"> Изначально Вышестоящего Отца</w:t>
      </w:r>
    </w:p>
    <w:p w:rsidR="00D22867" w:rsidRPr="00D22867" w:rsidRDefault="00D22867" w:rsidP="00D22867">
      <w:pPr>
        <w:spacing w:after="0" w:line="240" w:lineRule="auto"/>
        <w:ind w:firstLine="360"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 xml:space="preserve">0443. высший </w:t>
      </w:r>
      <w:proofErr w:type="spellStart"/>
      <w:r w:rsidRPr="00D22867">
        <w:rPr>
          <w:rFonts w:ascii="Times New Roman" w:hAnsi="Times New Roman"/>
          <w:color w:val="002060"/>
          <w:sz w:val="26"/>
          <w:szCs w:val="26"/>
        </w:rPr>
        <w:t>абсолют</w:t>
      </w:r>
      <w:proofErr w:type="spellEnd"/>
      <w:r w:rsidRPr="00D22867">
        <w:rPr>
          <w:rFonts w:ascii="Times New Roman" w:hAnsi="Times New Roman"/>
          <w:color w:val="002060"/>
          <w:sz w:val="26"/>
          <w:szCs w:val="26"/>
        </w:rPr>
        <w:t xml:space="preserve"> Изначально Вышестоящего Отца</w:t>
      </w:r>
    </w:p>
    <w:p w:rsidR="00D22867" w:rsidRPr="00D22867" w:rsidRDefault="00D22867" w:rsidP="00D22867">
      <w:pPr>
        <w:spacing w:after="0" w:line="240" w:lineRule="auto"/>
        <w:ind w:firstLine="360"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>0891. совершенное тело совершенного высшего созидания Изначально Вышестоящего Отца</w:t>
      </w:r>
    </w:p>
    <w:p w:rsidR="00D22867" w:rsidRPr="00D22867" w:rsidRDefault="00D22867" w:rsidP="00D22867">
      <w:pPr>
        <w:spacing w:after="0" w:line="240" w:lineRule="auto"/>
        <w:ind w:firstLine="360"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>0379. тело высшего созидания Изначально Вышестоящего Отца</w:t>
      </w:r>
    </w:p>
    <w:p w:rsidR="00D22867" w:rsidRPr="00D22867" w:rsidRDefault="00D22867" w:rsidP="00D22867">
      <w:pPr>
        <w:spacing w:after="0" w:line="240" w:lineRule="auto"/>
        <w:ind w:firstLine="360"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lastRenderedPageBreak/>
        <w:t>0827. совершенное тело видов высшего космоса Изначально Вышестоящего Отца</w:t>
      </w:r>
    </w:p>
    <w:p w:rsidR="00D22867" w:rsidRPr="00D22867" w:rsidRDefault="00D22867" w:rsidP="00D22867">
      <w:pPr>
        <w:spacing w:after="0" w:line="240" w:lineRule="auto"/>
        <w:ind w:firstLine="360"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>0315. тело видов высшего космоса Изначально Вышестоящего Отца</w:t>
      </w:r>
    </w:p>
    <w:p w:rsidR="00D22867" w:rsidRPr="00D22867" w:rsidRDefault="00D22867" w:rsidP="00D22867">
      <w:pPr>
        <w:spacing w:after="0" w:line="240" w:lineRule="auto"/>
        <w:ind w:firstLine="360"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 xml:space="preserve">0763. совершенный </w:t>
      </w:r>
      <w:proofErr w:type="spellStart"/>
      <w:r w:rsidRPr="00D22867">
        <w:rPr>
          <w:rFonts w:ascii="Times New Roman" w:hAnsi="Times New Roman"/>
          <w:color w:val="002060"/>
          <w:sz w:val="26"/>
          <w:szCs w:val="26"/>
        </w:rPr>
        <w:t>абсолют</w:t>
      </w:r>
      <w:proofErr w:type="spellEnd"/>
      <w:r w:rsidRPr="00D22867">
        <w:rPr>
          <w:rFonts w:ascii="Times New Roman" w:hAnsi="Times New Roman"/>
          <w:color w:val="002060"/>
          <w:sz w:val="26"/>
          <w:szCs w:val="26"/>
        </w:rPr>
        <w:t xml:space="preserve"> Изначально Вышестоящего Отца</w:t>
      </w:r>
    </w:p>
    <w:p w:rsidR="00D22867" w:rsidRPr="00D22867" w:rsidRDefault="00D22867" w:rsidP="00D22867">
      <w:pPr>
        <w:spacing w:after="0" w:line="240" w:lineRule="auto"/>
        <w:ind w:firstLine="360"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 xml:space="preserve">0251. </w:t>
      </w:r>
      <w:proofErr w:type="spellStart"/>
      <w:r w:rsidRPr="00D22867">
        <w:rPr>
          <w:rFonts w:ascii="Times New Roman" w:hAnsi="Times New Roman"/>
          <w:color w:val="002060"/>
          <w:sz w:val="26"/>
          <w:szCs w:val="26"/>
        </w:rPr>
        <w:t>абсолют</w:t>
      </w:r>
      <w:proofErr w:type="spellEnd"/>
      <w:r w:rsidRPr="00D22867">
        <w:rPr>
          <w:rFonts w:ascii="Times New Roman" w:hAnsi="Times New Roman"/>
          <w:color w:val="002060"/>
          <w:sz w:val="26"/>
          <w:szCs w:val="26"/>
        </w:rPr>
        <w:t xml:space="preserve"> Изначально Вышестоящего Отца</w:t>
      </w:r>
    </w:p>
    <w:p w:rsidR="00D22867" w:rsidRPr="00D22867" w:rsidRDefault="00D22867" w:rsidP="00D22867">
      <w:pPr>
        <w:spacing w:after="0" w:line="240" w:lineRule="auto"/>
        <w:ind w:firstLine="360"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>0699. совершенное тело совершенного созидания Изначально Вышестоящего Отца</w:t>
      </w:r>
    </w:p>
    <w:p w:rsidR="00D22867" w:rsidRPr="00D22867" w:rsidRDefault="00D22867" w:rsidP="00D22867">
      <w:pPr>
        <w:spacing w:after="0" w:line="240" w:lineRule="auto"/>
        <w:ind w:firstLine="360"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>0187. тело созидания Изначально Вышестоящего Отца</w:t>
      </w:r>
    </w:p>
    <w:p w:rsidR="00D22867" w:rsidRPr="00D22867" w:rsidRDefault="00D22867" w:rsidP="00D22867">
      <w:pPr>
        <w:spacing w:after="0" w:line="240" w:lineRule="auto"/>
        <w:ind w:firstLine="360"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 xml:space="preserve">0635. совершенное тело </w:t>
      </w:r>
      <w:proofErr w:type="spellStart"/>
      <w:r w:rsidRPr="00D22867">
        <w:rPr>
          <w:rFonts w:ascii="Times New Roman" w:hAnsi="Times New Roman"/>
          <w:color w:val="002060"/>
          <w:sz w:val="26"/>
          <w:szCs w:val="26"/>
        </w:rPr>
        <w:t>абики</w:t>
      </w:r>
      <w:proofErr w:type="spellEnd"/>
      <w:r w:rsidRPr="00D22867">
        <w:rPr>
          <w:rFonts w:ascii="Times New Roman" w:hAnsi="Times New Roman"/>
          <w:color w:val="002060"/>
          <w:sz w:val="26"/>
          <w:szCs w:val="26"/>
        </w:rPr>
        <w:t xml:space="preserve"> Изначально Вышестоящего Отца</w:t>
      </w:r>
    </w:p>
    <w:p w:rsidR="00D22867" w:rsidRPr="00D22867" w:rsidRDefault="00D22867" w:rsidP="00D22867">
      <w:pPr>
        <w:spacing w:after="0" w:line="240" w:lineRule="auto"/>
        <w:ind w:firstLine="360"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 xml:space="preserve">0123. тело </w:t>
      </w:r>
      <w:proofErr w:type="spellStart"/>
      <w:r w:rsidRPr="00D22867">
        <w:rPr>
          <w:rFonts w:ascii="Times New Roman" w:hAnsi="Times New Roman"/>
          <w:color w:val="002060"/>
          <w:sz w:val="26"/>
          <w:szCs w:val="26"/>
        </w:rPr>
        <w:t>абики</w:t>
      </w:r>
      <w:proofErr w:type="spellEnd"/>
      <w:r w:rsidRPr="00D22867">
        <w:rPr>
          <w:rFonts w:ascii="Times New Roman" w:hAnsi="Times New Roman"/>
          <w:color w:val="002060"/>
          <w:sz w:val="26"/>
          <w:szCs w:val="26"/>
        </w:rPr>
        <w:t xml:space="preserve"> Изначально Вышестоящего Отца</w:t>
      </w:r>
    </w:p>
    <w:p w:rsidR="00D22867" w:rsidRPr="00D22867" w:rsidRDefault="00D22867" w:rsidP="00D22867">
      <w:pPr>
        <w:spacing w:after="0" w:line="240" w:lineRule="auto"/>
        <w:ind w:firstLine="360"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 xml:space="preserve">0571. совершенный </w:t>
      </w:r>
      <w:proofErr w:type="spellStart"/>
      <w:r w:rsidRPr="00D22867">
        <w:rPr>
          <w:rFonts w:ascii="Times New Roman" w:hAnsi="Times New Roman"/>
          <w:color w:val="002060"/>
          <w:sz w:val="26"/>
          <w:szCs w:val="26"/>
        </w:rPr>
        <w:t>праабсолют</w:t>
      </w:r>
      <w:proofErr w:type="spellEnd"/>
      <w:r w:rsidRPr="00D22867">
        <w:rPr>
          <w:rFonts w:ascii="Times New Roman" w:hAnsi="Times New Roman"/>
          <w:color w:val="002060"/>
          <w:sz w:val="26"/>
          <w:szCs w:val="26"/>
        </w:rPr>
        <w:t xml:space="preserve"> Изначально Вышестоящего Отца</w:t>
      </w:r>
    </w:p>
    <w:p w:rsidR="00D22867" w:rsidRPr="00D22867" w:rsidRDefault="00D22867" w:rsidP="00D22867">
      <w:pPr>
        <w:spacing w:after="0" w:line="240" w:lineRule="auto"/>
        <w:ind w:firstLine="360"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 xml:space="preserve">0059. </w:t>
      </w:r>
      <w:proofErr w:type="spellStart"/>
      <w:r w:rsidRPr="00D22867">
        <w:rPr>
          <w:rFonts w:ascii="Times New Roman" w:hAnsi="Times New Roman"/>
          <w:color w:val="002060"/>
          <w:sz w:val="26"/>
          <w:szCs w:val="26"/>
        </w:rPr>
        <w:t>праабсолют</w:t>
      </w:r>
      <w:proofErr w:type="spellEnd"/>
      <w:r w:rsidRPr="00D22867">
        <w:rPr>
          <w:rFonts w:ascii="Times New Roman" w:hAnsi="Times New Roman"/>
          <w:color w:val="002060"/>
          <w:sz w:val="26"/>
          <w:szCs w:val="26"/>
        </w:rPr>
        <w:t xml:space="preserve"> Изначально Вышестоящего Отца</w:t>
      </w:r>
    </w:p>
    <w:p w:rsidR="00D22867" w:rsidRPr="00D22867" w:rsidRDefault="00D22867" w:rsidP="00D2286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D22867" w:rsidRPr="00D22867" w:rsidRDefault="00D22867" w:rsidP="00D2286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>Явление ИВА ИВО и семи Аватаров ИВАС ИВО текущего Синтеза ИВО:</w:t>
      </w:r>
    </w:p>
    <w:p w:rsidR="00D22867" w:rsidRPr="00D22867" w:rsidRDefault="00D22867" w:rsidP="00D22867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  <w:lang w:eastAsia="ru-RU"/>
        </w:rPr>
        <w:t>Изначально Вышестоящий Служащий Изначально Вышестоящего Отца Созидание Изначально Вышестоящего Отца</w:t>
      </w:r>
    </w:p>
    <w:p w:rsidR="00D22867" w:rsidRPr="00D22867" w:rsidRDefault="00D22867" w:rsidP="00D22867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26"/>
          <w:szCs w:val="26"/>
        </w:rPr>
      </w:pPr>
      <w:r w:rsidRPr="00D22867">
        <w:rPr>
          <w:rFonts w:ascii="Times New Roman" w:eastAsia="Calibri" w:hAnsi="Times New Roman"/>
          <w:color w:val="002060"/>
          <w:sz w:val="26"/>
          <w:szCs w:val="26"/>
        </w:rPr>
        <w:t>Изначально Вышестоящий Аватар Синтеза Изначально Вышестоящего Отца Янов Синтез Созидания Изначально Вышестоящего Отца</w:t>
      </w:r>
    </w:p>
    <w:p w:rsidR="00D22867" w:rsidRPr="00D22867" w:rsidRDefault="00D22867" w:rsidP="00D22867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26"/>
          <w:szCs w:val="26"/>
        </w:rPr>
      </w:pPr>
      <w:bookmarkStart w:id="2" w:name="_Hlk54207213"/>
      <w:r w:rsidRPr="00D22867">
        <w:rPr>
          <w:rFonts w:ascii="Times New Roman" w:eastAsia="Calibri" w:hAnsi="Times New Roman"/>
          <w:color w:val="002060"/>
          <w:sz w:val="26"/>
          <w:szCs w:val="26"/>
        </w:rPr>
        <w:t xml:space="preserve">Изначально Вышестоящий Аватар Синтеза Изначально Вышестоящего Отца Никон </w:t>
      </w:r>
      <w:bookmarkEnd w:id="2"/>
      <w:r w:rsidRPr="00D22867">
        <w:rPr>
          <w:rFonts w:ascii="Times New Roman" w:eastAsia="Calibri" w:hAnsi="Times New Roman"/>
          <w:color w:val="002060"/>
          <w:sz w:val="26"/>
          <w:szCs w:val="26"/>
        </w:rPr>
        <w:t xml:space="preserve">Синтез </w:t>
      </w:r>
      <w:bookmarkStart w:id="3" w:name="_Hlk29884631"/>
      <w:r w:rsidRPr="00D22867">
        <w:rPr>
          <w:rFonts w:ascii="Times New Roman" w:eastAsia="Calibri" w:hAnsi="Times New Roman"/>
          <w:color w:val="002060"/>
          <w:sz w:val="26"/>
          <w:szCs w:val="26"/>
        </w:rPr>
        <w:t xml:space="preserve">совершенного высшего созидания </w:t>
      </w:r>
      <w:bookmarkEnd w:id="3"/>
      <w:r w:rsidRPr="00D22867">
        <w:rPr>
          <w:rFonts w:ascii="Times New Roman" w:eastAsia="Calibri" w:hAnsi="Times New Roman"/>
          <w:color w:val="002060"/>
          <w:sz w:val="26"/>
          <w:szCs w:val="26"/>
        </w:rPr>
        <w:t>Изначально Вышестоящего Отца</w:t>
      </w:r>
    </w:p>
    <w:p w:rsidR="00D22867" w:rsidRPr="00D22867" w:rsidRDefault="00D22867" w:rsidP="00D22867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26"/>
          <w:szCs w:val="26"/>
        </w:rPr>
      </w:pPr>
      <w:bookmarkStart w:id="4" w:name="_Hlk54250938"/>
      <w:r w:rsidRPr="00D22867">
        <w:rPr>
          <w:rFonts w:ascii="Times New Roman" w:eastAsia="Calibri" w:hAnsi="Times New Roman"/>
          <w:color w:val="002060"/>
          <w:sz w:val="26"/>
          <w:szCs w:val="26"/>
        </w:rPr>
        <w:t xml:space="preserve">Изначально Вышестоящий Аватар Синтеза Изначально Вышестоящего Отца Рудольф </w:t>
      </w:r>
      <w:bookmarkStart w:id="5" w:name="_Hlk122083930"/>
      <w:bookmarkEnd w:id="4"/>
      <w:r w:rsidRPr="00D22867">
        <w:rPr>
          <w:rFonts w:ascii="Times New Roman" w:eastAsia="Calibri" w:hAnsi="Times New Roman"/>
          <w:color w:val="002060"/>
          <w:sz w:val="26"/>
          <w:szCs w:val="26"/>
        </w:rPr>
        <w:t xml:space="preserve">Синтез </w:t>
      </w:r>
      <w:bookmarkEnd w:id="5"/>
      <w:r w:rsidRPr="00D22867">
        <w:rPr>
          <w:rFonts w:ascii="Times New Roman" w:hAnsi="Times New Roman"/>
          <w:color w:val="002060"/>
          <w:sz w:val="26"/>
          <w:szCs w:val="26"/>
          <w:lang w:eastAsia="ru-RU"/>
        </w:rPr>
        <w:t>высшего космоса</w:t>
      </w:r>
      <w:r w:rsidRPr="00D22867">
        <w:rPr>
          <w:rFonts w:ascii="Times New Roman" w:hAnsi="Times New Roman"/>
          <w:color w:val="002060"/>
          <w:sz w:val="26"/>
          <w:szCs w:val="26"/>
        </w:rPr>
        <w:t xml:space="preserve"> </w:t>
      </w:r>
      <w:r w:rsidRPr="00D22867">
        <w:rPr>
          <w:rFonts w:ascii="Times New Roman" w:eastAsia="Calibri" w:hAnsi="Times New Roman"/>
          <w:color w:val="002060"/>
          <w:sz w:val="26"/>
          <w:szCs w:val="26"/>
        </w:rPr>
        <w:t>Изначально Вышестоящего Отца</w:t>
      </w:r>
    </w:p>
    <w:p w:rsidR="00D22867" w:rsidRPr="00D22867" w:rsidRDefault="00D22867" w:rsidP="00D22867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  <w:lang w:eastAsia="ru-RU"/>
        </w:rPr>
        <w:t xml:space="preserve">Изначально Вышестоящий Аватар Синтеза Изначально Вышестоящего Отца Демид </w:t>
      </w:r>
      <w:proofErr w:type="spellStart"/>
      <w:r w:rsidRPr="00D22867">
        <w:rPr>
          <w:rFonts w:ascii="Times New Roman" w:hAnsi="Times New Roman"/>
          <w:color w:val="002060"/>
          <w:sz w:val="26"/>
          <w:szCs w:val="26"/>
          <w:lang w:eastAsia="ru-RU"/>
        </w:rPr>
        <w:t>Прасозидание</w:t>
      </w:r>
      <w:proofErr w:type="spellEnd"/>
      <w:r w:rsidRPr="00D22867">
        <w:rPr>
          <w:rFonts w:ascii="Times New Roman" w:hAnsi="Times New Roman"/>
          <w:color w:val="002060"/>
          <w:sz w:val="26"/>
          <w:szCs w:val="26"/>
          <w:lang w:eastAsia="ru-RU"/>
        </w:rPr>
        <w:t xml:space="preserve"> Изначально Вышестоящего Отца</w:t>
      </w:r>
    </w:p>
    <w:p w:rsidR="00D22867" w:rsidRPr="00D22867" w:rsidRDefault="00D22867" w:rsidP="00D22867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26"/>
          <w:szCs w:val="26"/>
        </w:rPr>
      </w:pPr>
      <w:r w:rsidRPr="00D22867">
        <w:rPr>
          <w:rFonts w:ascii="Times New Roman" w:eastAsia="Calibri" w:hAnsi="Times New Roman"/>
          <w:color w:val="002060"/>
          <w:sz w:val="26"/>
          <w:szCs w:val="26"/>
        </w:rPr>
        <w:t xml:space="preserve">Изначально Вышестоящая Аватаресса Синтеза Изначально Вышестоящего Отца Вероника Синтез </w:t>
      </w:r>
      <w:r w:rsidRPr="00D22867">
        <w:rPr>
          <w:rFonts w:ascii="Times New Roman" w:hAnsi="Times New Roman"/>
          <w:color w:val="002060"/>
          <w:sz w:val="26"/>
          <w:szCs w:val="26"/>
        </w:rPr>
        <w:t>тела созидания</w:t>
      </w:r>
      <w:r w:rsidRPr="00D22867">
        <w:rPr>
          <w:rFonts w:ascii="Times New Roman" w:eastAsia="Calibri" w:hAnsi="Times New Roman"/>
          <w:color w:val="002060"/>
          <w:sz w:val="26"/>
          <w:szCs w:val="26"/>
        </w:rPr>
        <w:t xml:space="preserve"> Изначально Вышестоящего Отца</w:t>
      </w:r>
    </w:p>
    <w:p w:rsidR="00D22867" w:rsidRPr="00D22867" w:rsidRDefault="00D22867" w:rsidP="00D22867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  <w:lang w:eastAsia="ru-RU"/>
        </w:rPr>
        <w:t xml:space="preserve">Изначально Вышестоящая Аватаресса Синтеза Изначально Вышестоящего Отца </w:t>
      </w:r>
      <w:proofErr w:type="spellStart"/>
      <w:r w:rsidRPr="00D22867">
        <w:rPr>
          <w:rFonts w:ascii="Times New Roman" w:hAnsi="Times New Roman"/>
          <w:color w:val="002060"/>
          <w:sz w:val="26"/>
          <w:szCs w:val="26"/>
          <w:lang w:eastAsia="ru-RU"/>
        </w:rPr>
        <w:t>Власта</w:t>
      </w:r>
      <w:proofErr w:type="spellEnd"/>
      <w:r w:rsidRPr="00D22867">
        <w:rPr>
          <w:rFonts w:ascii="Times New Roman" w:hAnsi="Times New Roman"/>
          <w:color w:val="002060"/>
          <w:sz w:val="26"/>
          <w:szCs w:val="26"/>
          <w:lang w:eastAsia="ru-RU"/>
        </w:rPr>
        <w:t xml:space="preserve"> Синтез тела </w:t>
      </w:r>
      <w:proofErr w:type="spellStart"/>
      <w:r w:rsidRPr="00D22867">
        <w:rPr>
          <w:rFonts w:ascii="Times New Roman" w:hAnsi="Times New Roman"/>
          <w:color w:val="002060"/>
          <w:sz w:val="26"/>
          <w:szCs w:val="26"/>
          <w:lang w:eastAsia="ru-RU"/>
        </w:rPr>
        <w:t>абики</w:t>
      </w:r>
      <w:proofErr w:type="spellEnd"/>
      <w:r w:rsidRPr="00D22867">
        <w:rPr>
          <w:rFonts w:ascii="Times New Roman" w:hAnsi="Times New Roman"/>
          <w:color w:val="002060"/>
          <w:sz w:val="26"/>
          <w:szCs w:val="26"/>
          <w:lang w:eastAsia="ru-RU"/>
        </w:rPr>
        <w:t xml:space="preserve"> Изначально Вышестоящего Отца</w:t>
      </w:r>
    </w:p>
    <w:p w:rsidR="00D22867" w:rsidRPr="00D22867" w:rsidRDefault="00D22867" w:rsidP="00D22867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eastAsia="Calibri" w:hAnsi="Times New Roman"/>
          <w:color w:val="002060"/>
          <w:sz w:val="26"/>
          <w:szCs w:val="26"/>
        </w:rPr>
        <w:t xml:space="preserve">Изначально Вышестоящая Аватаресса Синтеза Изначально Вышестоящего Отца Агнесса Синтез </w:t>
      </w:r>
      <w:proofErr w:type="spellStart"/>
      <w:r w:rsidRPr="00D22867">
        <w:rPr>
          <w:rFonts w:ascii="Times New Roman" w:hAnsi="Times New Roman"/>
          <w:color w:val="002060"/>
          <w:sz w:val="26"/>
          <w:szCs w:val="26"/>
          <w:lang w:eastAsia="ru-RU"/>
        </w:rPr>
        <w:t>абсолюта</w:t>
      </w:r>
      <w:proofErr w:type="spellEnd"/>
      <w:r w:rsidRPr="00D22867">
        <w:rPr>
          <w:rFonts w:ascii="Times New Roman" w:eastAsia="Calibri" w:hAnsi="Times New Roman"/>
          <w:color w:val="002060"/>
          <w:sz w:val="26"/>
          <w:szCs w:val="26"/>
        </w:rPr>
        <w:t xml:space="preserve"> Изначально Вышестоящего Отца</w:t>
      </w:r>
    </w:p>
    <w:p w:rsidR="00D22867" w:rsidRPr="00D22867" w:rsidRDefault="00D22867" w:rsidP="00D2286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>ИВДИВО-разработка Человека, Иерархичного, Полномочного и Синтезного текущего синтеза ИВО</w:t>
      </w:r>
    </w:p>
    <w:p w:rsidR="00D22867" w:rsidRPr="00D22867" w:rsidRDefault="00D22867" w:rsidP="00D2286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>ИВДИВО-развитие деятельности Человека, Иерархичного, Полномочного и Синтезного текущего синтеза ИВО</w:t>
      </w:r>
    </w:p>
    <w:p w:rsidR="00D22867" w:rsidRPr="00D22867" w:rsidRDefault="00D22867" w:rsidP="00D2286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 xml:space="preserve">Стяжание </w:t>
      </w:r>
      <w:proofErr w:type="spellStart"/>
      <w:r w:rsidRPr="00D22867">
        <w:rPr>
          <w:rFonts w:ascii="Times New Roman" w:hAnsi="Times New Roman"/>
          <w:color w:val="002060"/>
          <w:sz w:val="26"/>
          <w:szCs w:val="26"/>
        </w:rPr>
        <w:t>Станцы</w:t>
      </w:r>
      <w:proofErr w:type="spellEnd"/>
      <w:r w:rsidRPr="00D22867">
        <w:rPr>
          <w:rFonts w:ascii="Times New Roman" w:hAnsi="Times New Roman"/>
          <w:color w:val="002060"/>
          <w:sz w:val="26"/>
          <w:szCs w:val="26"/>
        </w:rPr>
        <w:t xml:space="preserve">, Абсолюта, Пути, Эталона, Тезы, Стати и Синтеза степени </w:t>
      </w:r>
      <w:proofErr w:type="spellStart"/>
      <w:r w:rsidRPr="00D22867">
        <w:rPr>
          <w:rFonts w:ascii="Times New Roman" w:hAnsi="Times New Roman"/>
          <w:color w:val="002060"/>
          <w:sz w:val="26"/>
          <w:szCs w:val="26"/>
        </w:rPr>
        <w:t>синтезируемости</w:t>
      </w:r>
      <w:proofErr w:type="spellEnd"/>
      <w:r w:rsidRPr="00D22867">
        <w:rPr>
          <w:rFonts w:ascii="Times New Roman" w:hAnsi="Times New Roman"/>
          <w:color w:val="002060"/>
          <w:sz w:val="26"/>
          <w:szCs w:val="26"/>
        </w:rPr>
        <w:t xml:space="preserve"> текущего Синтеза ИВО</w:t>
      </w:r>
    </w:p>
    <w:p w:rsidR="00D22867" w:rsidRPr="00D22867" w:rsidRDefault="00D22867" w:rsidP="00D2286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 xml:space="preserve">Стяжание Частей ИВО ракурса Эволюции, </w:t>
      </w:r>
      <w:proofErr w:type="spellStart"/>
      <w:r w:rsidRPr="00D22867">
        <w:rPr>
          <w:rFonts w:ascii="Times New Roman" w:hAnsi="Times New Roman"/>
          <w:color w:val="002060"/>
          <w:sz w:val="26"/>
          <w:szCs w:val="26"/>
        </w:rPr>
        <w:t>Антропности</w:t>
      </w:r>
      <w:proofErr w:type="spellEnd"/>
      <w:r w:rsidRPr="00D22867">
        <w:rPr>
          <w:rFonts w:ascii="Times New Roman" w:hAnsi="Times New Roman"/>
          <w:color w:val="002060"/>
          <w:sz w:val="26"/>
          <w:szCs w:val="26"/>
        </w:rPr>
        <w:t xml:space="preserve">, </w:t>
      </w:r>
      <w:proofErr w:type="spellStart"/>
      <w:r w:rsidRPr="00D22867">
        <w:rPr>
          <w:rFonts w:ascii="Times New Roman" w:hAnsi="Times New Roman"/>
          <w:color w:val="002060"/>
          <w:sz w:val="26"/>
          <w:szCs w:val="26"/>
        </w:rPr>
        <w:t>Синтезируемости</w:t>
      </w:r>
      <w:proofErr w:type="spellEnd"/>
      <w:r w:rsidRPr="00D22867">
        <w:rPr>
          <w:rFonts w:ascii="Times New Roman" w:hAnsi="Times New Roman"/>
          <w:color w:val="002060"/>
          <w:sz w:val="26"/>
          <w:szCs w:val="26"/>
        </w:rPr>
        <w:t>, Космичности текущего синтеза ИВО</w:t>
      </w:r>
    </w:p>
    <w:p w:rsidR="00D22867" w:rsidRPr="00D22867" w:rsidRDefault="00D22867" w:rsidP="00D2286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 xml:space="preserve">Стяжание Восьмеричного Сердца и восьмеричной части синтеза 8 миров текущего синтеза ИВО </w:t>
      </w:r>
    </w:p>
    <w:p w:rsidR="00D22867" w:rsidRPr="00D22867" w:rsidRDefault="00D22867" w:rsidP="00D2286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 xml:space="preserve">Обязательная тема </w:t>
      </w:r>
      <w:proofErr w:type="spellStart"/>
      <w:r w:rsidRPr="00D22867">
        <w:rPr>
          <w:rFonts w:ascii="Times New Roman" w:hAnsi="Times New Roman"/>
          <w:color w:val="002060"/>
          <w:sz w:val="26"/>
          <w:szCs w:val="26"/>
        </w:rPr>
        <w:t>синтезируемости</w:t>
      </w:r>
      <w:proofErr w:type="spellEnd"/>
      <w:r w:rsidRPr="00D22867">
        <w:rPr>
          <w:rFonts w:ascii="Times New Roman" w:hAnsi="Times New Roman"/>
          <w:color w:val="002060"/>
          <w:sz w:val="26"/>
          <w:szCs w:val="26"/>
        </w:rPr>
        <w:t xml:space="preserve">: тема и стяжания текущего синтеза ИВО по Регламенту 48. </w:t>
      </w:r>
    </w:p>
    <w:p w:rsidR="00D22867" w:rsidRPr="00D22867" w:rsidRDefault="00D22867" w:rsidP="00D2286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>Расчёт Ядер Синтеза ИВО текущего номера Синтеза ИВО (59*9*64*1073741824=36 490 042 146 816) и Практика Совершенного Высшего Созидания.</w:t>
      </w:r>
    </w:p>
    <w:p w:rsidR="00D22867" w:rsidRPr="00D22867" w:rsidRDefault="00D22867" w:rsidP="00D2286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b/>
          <w:bCs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 xml:space="preserve">Тема синтеза: ИВДИВО ИВО (решением ИВАС КХ и </w:t>
      </w:r>
      <w:proofErr w:type="spellStart"/>
      <w:r w:rsidRPr="00D22867">
        <w:rPr>
          <w:rFonts w:ascii="Times New Roman" w:hAnsi="Times New Roman"/>
          <w:color w:val="002060"/>
          <w:sz w:val="26"/>
          <w:szCs w:val="26"/>
        </w:rPr>
        <w:t>ВлСи</w:t>
      </w:r>
      <w:proofErr w:type="spellEnd"/>
      <w:r w:rsidRPr="00D22867">
        <w:rPr>
          <w:rFonts w:ascii="Times New Roman" w:hAnsi="Times New Roman"/>
          <w:color w:val="002060"/>
          <w:sz w:val="26"/>
          <w:szCs w:val="26"/>
        </w:rPr>
        <w:t>): Созидание Изначально Вышестоящего Отца</w:t>
      </w:r>
    </w:p>
    <w:p w:rsidR="00D22867" w:rsidRPr="00D22867" w:rsidRDefault="00D22867" w:rsidP="00D2286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>План Синтеза ИВО по теме текущего синтеза ИВО</w:t>
      </w:r>
    </w:p>
    <w:p w:rsidR="00D22867" w:rsidRPr="00D22867" w:rsidRDefault="00D22867" w:rsidP="00D2286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 xml:space="preserve">Восемь книг жизни по мирам, 8 книг реализаций и книга Самоосуществления каждого. </w:t>
      </w:r>
    </w:p>
    <w:p w:rsidR="00D22867" w:rsidRPr="00D22867" w:rsidRDefault="00D22867" w:rsidP="00D2286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lastRenderedPageBreak/>
        <w:t>64 жизни ИВО синтезом 8 реализаций и 64 космических эволюций, стяжанием эволюции номера текущего синтеза ИВО</w:t>
      </w:r>
    </w:p>
    <w:p w:rsidR="00D22867" w:rsidRPr="00D22867" w:rsidRDefault="00D22867" w:rsidP="00D2286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26"/>
          <w:szCs w:val="26"/>
        </w:rPr>
      </w:pPr>
      <w:r w:rsidRPr="00D22867">
        <w:rPr>
          <w:rFonts w:ascii="Times New Roman" w:hAnsi="Times New Roman"/>
          <w:color w:val="002060"/>
          <w:sz w:val="26"/>
          <w:szCs w:val="26"/>
        </w:rPr>
        <w:t>Лично-ориентированный синтез космоса Позиции Наблюдателя и Антропного принципа стяжанием тела 2,3,4,5 реализаций номера текущего Синтеза ИВО</w:t>
      </w:r>
    </w:p>
    <w:p w:rsidR="00D22867" w:rsidRPr="00D22867" w:rsidRDefault="00D22867" w:rsidP="00D22867">
      <w:pPr>
        <w:pStyle w:val="a7"/>
        <w:numPr>
          <w:ilvl w:val="0"/>
          <w:numId w:val="2"/>
        </w:numPr>
        <w:spacing w:after="0" w:line="240" w:lineRule="auto"/>
        <w:ind w:left="700"/>
        <w:rPr>
          <w:color w:val="002060"/>
          <w:sz w:val="26"/>
          <w:szCs w:val="26"/>
        </w:rPr>
      </w:pPr>
      <w:r w:rsidRPr="00D22867">
        <w:rPr>
          <w:rFonts w:eastAsia="Calibri"/>
          <w:color w:val="002060"/>
          <w:sz w:val="26"/>
          <w:szCs w:val="26"/>
        </w:rPr>
        <w:t>Наделение тридцатью двумя высшими всеедиными фундаментальностями развития Человека</w:t>
      </w:r>
    </w:p>
    <w:p w:rsidR="00D22867" w:rsidRPr="00D22867" w:rsidRDefault="00D22867" w:rsidP="00D22867">
      <w:pPr>
        <w:pStyle w:val="a7"/>
        <w:numPr>
          <w:ilvl w:val="0"/>
          <w:numId w:val="2"/>
        </w:numPr>
        <w:spacing w:after="0" w:line="240" w:lineRule="auto"/>
        <w:ind w:left="700"/>
        <w:rPr>
          <w:color w:val="002060"/>
          <w:sz w:val="26"/>
          <w:szCs w:val="26"/>
        </w:rPr>
      </w:pPr>
      <w:r w:rsidRPr="00D22867">
        <w:rPr>
          <w:rFonts w:eastAsia="Calibri"/>
          <w:color w:val="002060"/>
          <w:sz w:val="26"/>
          <w:szCs w:val="26"/>
        </w:rPr>
        <w:t>Наделение тридцатью двумя высшими всеедиными жизненностями 4 вида Человеческой реализации</w:t>
      </w:r>
    </w:p>
    <w:p w:rsidR="00D22867" w:rsidRPr="00D22867" w:rsidRDefault="00D22867" w:rsidP="00D22867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eastAsia="Calibri" w:hAnsi="Times New Roman"/>
          <w:color w:val="002060"/>
          <w:sz w:val="26"/>
          <w:szCs w:val="26"/>
        </w:rPr>
        <w:t xml:space="preserve">Наделение тридцатью двумя высшими всеедиными </w:t>
      </w:r>
      <w:proofErr w:type="spellStart"/>
      <w:r w:rsidRPr="00D22867">
        <w:rPr>
          <w:rFonts w:ascii="Times New Roman" w:eastAsia="Calibri" w:hAnsi="Times New Roman"/>
          <w:color w:val="002060"/>
          <w:sz w:val="26"/>
          <w:szCs w:val="26"/>
        </w:rPr>
        <w:t>иерархичностями</w:t>
      </w:r>
      <w:proofErr w:type="spellEnd"/>
      <w:r w:rsidRPr="00D22867">
        <w:rPr>
          <w:rFonts w:ascii="Times New Roman" w:eastAsia="Calibri" w:hAnsi="Times New Roman"/>
          <w:color w:val="002060"/>
          <w:sz w:val="26"/>
          <w:szCs w:val="26"/>
        </w:rPr>
        <w:t xml:space="preserve"> 4 вида Иерархической реализации</w:t>
      </w:r>
    </w:p>
    <w:p w:rsidR="00D22867" w:rsidRPr="00D22867" w:rsidRDefault="00D22867" w:rsidP="00D22867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6"/>
          <w:szCs w:val="26"/>
        </w:rPr>
      </w:pPr>
      <w:r w:rsidRPr="00D22867">
        <w:rPr>
          <w:rFonts w:ascii="Times New Roman" w:eastAsia="Calibri" w:hAnsi="Times New Roman"/>
          <w:color w:val="002060"/>
          <w:sz w:val="26"/>
          <w:szCs w:val="26"/>
        </w:rPr>
        <w:t xml:space="preserve">Наделение тридцатью двумя высшими всеедиными полномочиями 4 вида Полномочной реализации </w:t>
      </w:r>
    </w:p>
    <w:p w:rsidR="00D22867" w:rsidRPr="00D22867" w:rsidRDefault="00D22867" w:rsidP="00D22867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/>
          <w:b/>
          <w:color w:val="002060"/>
          <w:sz w:val="26"/>
          <w:szCs w:val="26"/>
        </w:rPr>
      </w:pPr>
      <w:r w:rsidRPr="00D22867">
        <w:rPr>
          <w:rFonts w:ascii="Times New Roman" w:eastAsia="Calibri" w:hAnsi="Times New Roman"/>
          <w:color w:val="002060"/>
          <w:sz w:val="26"/>
          <w:szCs w:val="26"/>
        </w:rPr>
        <w:t xml:space="preserve">Наделение тридцатью двумя высшими всеедиными </w:t>
      </w:r>
      <w:proofErr w:type="spellStart"/>
      <w:r w:rsidRPr="00D22867">
        <w:rPr>
          <w:rFonts w:ascii="Times New Roman" w:eastAsia="Calibri" w:hAnsi="Times New Roman"/>
          <w:color w:val="002060"/>
          <w:sz w:val="26"/>
          <w:szCs w:val="26"/>
        </w:rPr>
        <w:t>синтезностями</w:t>
      </w:r>
      <w:proofErr w:type="spellEnd"/>
      <w:r w:rsidRPr="00D22867">
        <w:rPr>
          <w:rFonts w:ascii="Times New Roman" w:eastAsia="Calibri" w:hAnsi="Times New Roman"/>
          <w:color w:val="002060"/>
          <w:sz w:val="26"/>
          <w:szCs w:val="26"/>
        </w:rPr>
        <w:t xml:space="preserve"> 4 вида </w:t>
      </w:r>
      <w:proofErr w:type="spellStart"/>
      <w:r w:rsidRPr="00D22867">
        <w:rPr>
          <w:rFonts w:ascii="Times New Roman" w:eastAsia="Calibri" w:hAnsi="Times New Roman"/>
          <w:color w:val="002060"/>
          <w:sz w:val="26"/>
          <w:szCs w:val="26"/>
        </w:rPr>
        <w:t>Синтезной</w:t>
      </w:r>
      <w:proofErr w:type="spellEnd"/>
      <w:r w:rsidRPr="00D22867">
        <w:rPr>
          <w:rFonts w:ascii="Times New Roman" w:eastAsia="Calibri" w:hAnsi="Times New Roman"/>
          <w:color w:val="002060"/>
          <w:sz w:val="26"/>
          <w:szCs w:val="26"/>
        </w:rPr>
        <w:t xml:space="preserve"> реализации </w:t>
      </w:r>
    </w:p>
    <w:p w:rsidR="00E17FCA" w:rsidRPr="00D22867" w:rsidRDefault="00D22867" w:rsidP="00D22867">
      <w:pPr>
        <w:spacing w:after="0" w:line="240" w:lineRule="auto"/>
        <w:ind w:left="700" w:right="-170"/>
        <w:contextualSpacing/>
        <w:rPr>
          <w:rFonts w:ascii="Times New Roman" w:eastAsia="Calibri" w:hAnsi="Times New Roman"/>
          <w:color w:val="002060"/>
          <w:sz w:val="26"/>
          <w:szCs w:val="26"/>
        </w:rPr>
      </w:pPr>
      <w:r w:rsidRPr="00D22867">
        <w:rPr>
          <w:rFonts w:ascii="Times New Roman" w:eastAsia="Calibri" w:hAnsi="Times New Roman"/>
          <w:color w:val="002060"/>
          <w:sz w:val="26"/>
          <w:szCs w:val="26"/>
        </w:rPr>
        <w:t xml:space="preserve">Наделение двухсот </w:t>
      </w:r>
      <w:proofErr w:type="spellStart"/>
      <w:r w:rsidRPr="00D22867">
        <w:rPr>
          <w:rFonts w:ascii="Times New Roman" w:eastAsia="Calibri" w:hAnsi="Times New Roman"/>
          <w:color w:val="002060"/>
          <w:sz w:val="26"/>
          <w:szCs w:val="26"/>
        </w:rPr>
        <w:t>пятидесятью</w:t>
      </w:r>
      <w:proofErr w:type="spellEnd"/>
      <w:r w:rsidRPr="00D22867">
        <w:rPr>
          <w:rFonts w:ascii="Times New Roman" w:eastAsia="Calibri" w:hAnsi="Times New Roman"/>
          <w:color w:val="002060"/>
          <w:sz w:val="26"/>
          <w:szCs w:val="26"/>
        </w:rPr>
        <w:t xml:space="preserve"> шестью высшими всеедиными </w:t>
      </w:r>
      <w:proofErr w:type="spellStart"/>
      <w:r w:rsidRPr="00D22867">
        <w:rPr>
          <w:rFonts w:ascii="Times New Roman" w:eastAsia="Calibri" w:hAnsi="Times New Roman"/>
          <w:color w:val="002060"/>
          <w:sz w:val="26"/>
          <w:szCs w:val="26"/>
        </w:rPr>
        <w:t>ивдиво-реализованностями</w:t>
      </w:r>
      <w:proofErr w:type="spellEnd"/>
      <w:r w:rsidRPr="00D22867">
        <w:rPr>
          <w:rFonts w:ascii="Times New Roman" w:eastAsia="Calibri" w:hAnsi="Times New Roman"/>
          <w:color w:val="002060"/>
          <w:sz w:val="26"/>
          <w:szCs w:val="26"/>
        </w:rPr>
        <w:t xml:space="preserve"> ИВДИВО-реализации</w:t>
      </w:r>
    </w:p>
    <w:p w:rsidR="00E17FCA" w:rsidRPr="00D22867" w:rsidRDefault="00E31E53" w:rsidP="00E31E53">
      <w:pPr>
        <w:pStyle w:val="Standard"/>
        <w:spacing w:before="240"/>
        <w:ind w:firstLine="284"/>
        <w:jc w:val="right"/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(Р.8 от </w:t>
      </w:r>
      <w:r w:rsidRPr="00E31E53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01</w:t>
      </w:r>
      <w:r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.</w:t>
      </w:r>
      <w:r w:rsidRPr="00E31E53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03</w:t>
      </w:r>
      <w:r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.</w:t>
      </w:r>
      <w:r w:rsidRPr="00E31E53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2026</w:t>
      </w:r>
      <w:r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)</w:t>
      </w:r>
    </w:p>
    <w:p w:rsidR="00E17FCA" w:rsidRDefault="00E17FCA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31E53" w:rsidRDefault="00E31E53" w:rsidP="00D22867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E17FCA" w:rsidRDefault="00BF6557">
      <w:pPr>
        <w:pStyle w:val="Standard"/>
        <w:ind w:firstLine="284"/>
        <w:jc w:val="right"/>
        <w:rPr>
          <w:rFonts w:ascii="Times New Roman" w:hAnsi="Times New Roman" w:cs="Times New Roman"/>
          <w:b/>
          <w:bCs/>
          <w:i/>
          <w:iCs/>
          <w:color w:val="FF0000"/>
        </w:rPr>
      </w:pPr>
      <w:r>
        <w:rPr>
          <w:rFonts w:ascii="Times New Roman" w:hAnsi="Times New Roman" w:cs="Times New Roman"/>
          <w:b/>
          <w:bCs/>
          <w:i/>
          <w:iCs/>
          <w:color w:val="FF0000"/>
        </w:rPr>
        <w:lastRenderedPageBreak/>
        <w:t xml:space="preserve">1 День 1 Часть </w:t>
      </w:r>
    </w:p>
    <w:p w:rsidR="00E17FCA" w:rsidRDefault="00E17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/>
          <w:color w:val="FF0000"/>
          <w:kern w:val="2"/>
          <w:sz w:val="24"/>
          <w:szCs w:val="24"/>
          <w:lang w:eastAsia="zh-CN"/>
        </w:rPr>
      </w:pPr>
    </w:p>
    <w:p w:rsidR="00E17FCA" w:rsidRPr="00E31E53" w:rsidRDefault="00E31E53" w:rsidP="00E31E53">
      <w:pPr>
        <w:widowControl w:val="0"/>
        <w:spacing w:after="0" w:line="240" w:lineRule="auto"/>
        <w:ind w:right="-1" w:firstLine="709"/>
        <w:jc w:val="center"/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</w:pPr>
      <w:r w:rsidRPr="00E31E5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11. </w:t>
      </w:r>
      <w:r w:rsidR="00BF6557" w:rsidRPr="00E31E5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Предельное - кон </w:t>
      </w:r>
      <w:proofErr w:type="spellStart"/>
      <w:r w:rsidR="00BF6557" w:rsidRPr="00E31E5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голомирующего</w:t>
      </w:r>
      <w:proofErr w:type="spellEnd"/>
      <w:r w:rsidR="00BF6557" w:rsidRPr="00E31E5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 Абсолюта Цивилизованности Субъекта</w:t>
      </w:r>
      <w:r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.</w:t>
      </w:r>
    </w:p>
    <w:p w:rsidR="00E17FCA" w:rsidRDefault="00E17F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/>
          <w:color w:val="FF0000"/>
          <w:kern w:val="2"/>
          <w:sz w:val="24"/>
          <w:szCs w:val="24"/>
          <w:lang w:eastAsia="zh-CN"/>
        </w:rPr>
      </w:pPr>
    </w:p>
    <w:p w:rsidR="00E17FCA" w:rsidRDefault="00BF6557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 xml:space="preserve">00.01 </w:t>
      </w:r>
      <w:r w:rsidR="00E31E53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У нас есть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интересные нововведения, но не в ИВДИВО, а</w:t>
      </w:r>
      <w:r w:rsidR="00E31E53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именно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у вас.</w:t>
      </w:r>
    </w:p>
    <w:p w:rsidR="00E17FCA" w:rsidRDefault="00E31E53" w:rsidP="00E31E53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Если Съезд ИВДИВО перенесён, это значит, что мы пока не готовы работать с Живой материей. </w:t>
      </w:r>
      <w:r w:rsidR="00BF655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Если в ИВДИВО команда вышла на какое-то явление, мы не можем это явление бросить и сделать шаг назад. Если мы прикоснулись к Живой материи, то мы не можем идти назад. У нас не возможности поставить на паузу.   </w:t>
      </w:r>
    </w:p>
    <w:p w:rsidR="00E17FCA" w:rsidRDefault="00BF6557" w:rsidP="00E31E53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E31E53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Живая материя требует от нас применения.</w:t>
      </w:r>
      <w:r w:rsidR="00E31E53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Р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езультат действия</w:t>
      </w:r>
      <w:r w:rsidR="00E31E53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всем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Синтезом. </w:t>
      </w:r>
      <w:r w:rsidRPr="00E31E53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Живая материя требует действовать тем, чем мы живём Отцовским.</w:t>
      </w:r>
      <w:r w:rsidRPr="00E31E53">
        <w:rPr>
          <w:rFonts w:ascii="Times New Roman" w:eastAsia="SimSun" w:hAnsi="Times New Roman"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Должна быть другая внутренняя организованность чтобы удержаться.</w:t>
      </w:r>
    </w:p>
    <w:p w:rsidR="00E31E53" w:rsidRDefault="00E31E53" w:rsidP="00E31E53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E17FCA" w:rsidRDefault="00BF6557" w:rsidP="004C0F5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E31E53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00.05</w:t>
      </w:r>
      <w:r w:rsidRPr="00E31E53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="004C0F5B" w:rsidRPr="004C0F5B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Вызвав на себя определённое явление, мы </w:t>
      </w:r>
      <w:r w:rsidR="004C0F5B">
        <w:rPr>
          <w:rFonts w:ascii="Times New Roman" w:eastAsia="SimSun" w:hAnsi="Times New Roman"/>
          <w:kern w:val="2"/>
          <w:sz w:val="24"/>
          <w:szCs w:val="24"/>
          <w:lang w:eastAsia="zh-CN"/>
        </w:rPr>
        <w:t>должн</w:t>
      </w:r>
      <w:r w:rsidR="004C0F5B" w:rsidRPr="004C0F5B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ы ответить на этот Вызов. </w:t>
      </w:r>
      <w:r w:rsidR="004C0F5B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Это сложность самого цивилизационного развития. Законы материи и Огня привели Цивилизацию к этому Вызову.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Цивилизация должна что-то сделать. </w:t>
      </w:r>
    </w:p>
    <w:p w:rsidR="00E17FCA" w:rsidRPr="008E6CDA" w:rsidRDefault="00BF6557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</w:pPr>
      <w:r w:rsidRPr="008E6CDA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Все случа</w:t>
      </w:r>
      <w:r w:rsidR="004C0F5B" w:rsidRPr="008E6CDA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йности- это закономерности Отца неведомые нами. </w:t>
      </w:r>
    </w:p>
    <w:p w:rsidR="004C0F5B" w:rsidRDefault="00BF6557" w:rsidP="004C0F5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Цивилизационный вызов провоцирует в нас нестандартный подход, действовать иначе</w:t>
      </w:r>
      <w:r w:rsidR="004C0F5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. К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Съезду</w:t>
      </w:r>
      <w:r w:rsidR="004C0F5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возможно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мы не </w:t>
      </w:r>
      <w:r w:rsidR="004C0F5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успеваем выкрутить эту ситуацию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, </w:t>
      </w:r>
      <w:r w:rsidR="004C0F5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а на Съезде нам Живую материю обязательно зафиксируют, вопрос только останемся ли мы живы после Живой материи, если она к нам прикоснётся. Проверка нас идёт, что мы можем с этим сделать, как, чем организовать, какими Частями, какими реализациями, а возможно чего-то ещё не хватает.</w:t>
      </w:r>
    </w:p>
    <w:p w:rsidR="00E17FCA" w:rsidRDefault="004C0F5B" w:rsidP="004C0F5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 </w:t>
      </w:r>
    </w:p>
    <w:p w:rsidR="00E17FCA" w:rsidRDefault="004C0F5B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4C0F5B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00.08</w:t>
      </w:r>
      <w:r w:rsidR="00BF6557" w:rsidRPr="004C0F5B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="00BF655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Когда мы стяжаем новый Космос, что мы вызываем на себя? </w:t>
      </w:r>
    </w:p>
    <w:p w:rsidR="00E17FCA" w:rsidRDefault="00BF6557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Что происходит в момент Нового Рождения и Рождения Свыше?</w:t>
      </w:r>
    </w:p>
    <w:p w:rsidR="002D4685" w:rsidRDefault="00BF6557" w:rsidP="002D4685">
      <w:pPr>
        <w:widowControl w:val="0"/>
        <w:spacing w:after="0" w:line="240" w:lineRule="auto"/>
        <w:ind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8E6CDA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Космосы нас творят. Мы вызываем Ант</w:t>
      </w:r>
      <w:r w:rsidR="008E6CDA" w:rsidRPr="008E6CDA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ропный принцип данного Космоса. </w:t>
      </w:r>
      <w:r w:rsidR="008E6CDA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В этом специфика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Жи</w:t>
      </w:r>
      <w:r w:rsidR="008E6CDA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вой материи - мы можем творить К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осмос, когда мы </w:t>
      </w:r>
      <w:r w:rsidR="008E6CDA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сами сотворены этим Космосом.</w:t>
      </w:r>
      <w:r w:rsidR="002D468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Рождение Свыше – это мы только вызвали на себя Антропный принцип, мы ещё не созидались, не сотворились, нас в этом Космосе практически нет, мы в этот момент голые ядра и голые субъядерности, ничего больше нет, Бытия пока нет. Ни Жизни, ни Цивилизации пока нет, потому что </w:t>
      </w:r>
      <w:r w:rsidR="002D4685" w:rsidRPr="002D4685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Жизнь – это результат наших действий.</w:t>
      </w:r>
      <w:r w:rsidR="002D468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</w:p>
    <w:p w:rsidR="00E17FCA" w:rsidRPr="002D4685" w:rsidRDefault="00BF6557" w:rsidP="002D4685">
      <w:pPr>
        <w:widowControl w:val="0"/>
        <w:spacing w:after="0" w:line="240" w:lineRule="auto"/>
        <w:ind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8E6CDA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Цивилизация -это результат нашего действия организациями. </w:t>
      </w:r>
      <w:r w:rsidR="002D4685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</w:p>
    <w:p w:rsidR="00CD2316" w:rsidRDefault="00CD2316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Мы в Космосе не</w:t>
      </w:r>
      <w:r w:rsidR="002D468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тем, что </w:t>
      </w:r>
      <w:proofErr w:type="spellStart"/>
      <w:r w:rsidR="002D468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настяжали</w:t>
      </w:r>
      <w:proofErr w:type="spellEnd"/>
      <w:r w:rsidR="002D468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,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а 8-ю видами реализаций. </w:t>
      </w:r>
      <w:r w:rsidRPr="00CD2316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 xml:space="preserve">Потому что, когда мы </w:t>
      </w:r>
      <w:proofErr w:type="spellStart"/>
      <w:r w:rsidRPr="00CD2316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настяжали</w:t>
      </w:r>
      <w:proofErr w:type="spellEnd"/>
      <w:r w:rsidRPr="00CD2316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 xml:space="preserve"> и вышли голыми ядрами – это Ядерная реализация, она до Жизни.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</w:p>
    <w:p w:rsidR="00E17FCA" w:rsidRDefault="00CD2316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Следующая Человеческая реализация –это когда Человек начинает </w:t>
      </w:r>
      <w:proofErr w:type="spellStart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распахтывать</w:t>
      </w:r>
      <w:proofErr w:type="spellEnd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субъядерную структуру, чтобы у нас </w:t>
      </w:r>
      <w:proofErr w:type="spellStart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запаховалась</w:t>
      </w:r>
      <w:proofErr w:type="spellEnd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Жизнь. </w:t>
      </w:r>
    </w:p>
    <w:p w:rsidR="00E17FCA" w:rsidRDefault="00E17FC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CD2316" w:rsidRDefault="00BF6557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CD2316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00.17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Космос под действием Человека должен </w:t>
      </w:r>
      <w:proofErr w:type="spellStart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привратится</w:t>
      </w:r>
      <w:proofErr w:type="spellEnd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в Живую Материю. Преображение в Живую Материю делает Человек. Когда Космос живёт Человеком. </w:t>
      </w:r>
    </w:p>
    <w:p w:rsidR="00E17FCA" w:rsidRPr="00CD2316" w:rsidRDefault="00BF6557" w:rsidP="00CD2316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</w:pPr>
      <w:r w:rsidRPr="00CD2316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Космос не осознает себя без нас.</w:t>
      </w:r>
      <w:r w:rsidR="00CD2316" w:rsidRPr="00CD2316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 Точно так же, как мы себя осознаём Отцом. </w:t>
      </w:r>
    </w:p>
    <w:p w:rsidR="00E17FCA" w:rsidRDefault="00BF6557" w:rsidP="00CD2316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По факту Живая материя </w:t>
      </w:r>
      <w:r w:rsidR="00CD2316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возникает на уровне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самоосуществлени</w:t>
      </w:r>
      <w:r w:rsidR="00CD2316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я нас, когда мы этим Космосом </w:t>
      </w:r>
      <w:proofErr w:type="spellStart"/>
      <w:r w:rsidR="00CD2316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самоосуществились</w:t>
      </w:r>
      <w:proofErr w:type="spellEnd"/>
      <w:r w:rsidR="00CD2316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. </w:t>
      </w:r>
    </w:p>
    <w:p w:rsidR="00E17FCA" w:rsidRPr="00CD2316" w:rsidRDefault="00BF6557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</w:pPr>
      <w:r w:rsidRPr="00CD2316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Мы живы Отцом- Материя жива нами. </w:t>
      </w:r>
      <w:r w:rsidR="00CD2316" w:rsidRPr="009F7215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Не достигли Живого явления Отцом, </w:t>
      </w:r>
      <w:r w:rsidR="009F7215" w:rsidRPr="009F7215">
        <w:rPr>
          <w:rFonts w:ascii="Times New Roman" w:eastAsia="SimSun" w:hAnsi="Times New Roman"/>
          <w:kern w:val="2"/>
          <w:sz w:val="24"/>
          <w:szCs w:val="24"/>
          <w:lang w:eastAsia="zh-CN"/>
        </w:rPr>
        <w:t>Материи просто не чем стать, она просто Космос, который взращивает нас.</w:t>
      </w:r>
      <w:r w:rsidR="009F7215" w:rsidRPr="009F7215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 </w:t>
      </w:r>
    </w:p>
    <w:p w:rsidR="00E17FCA" w:rsidRDefault="00E17FC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C74930" w:rsidRPr="00C74930" w:rsidRDefault="00BF6557" w:rsidP="00C74930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9F7215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00.19</w:t>
      </w:r>
      <w:r w:rsidRPr="009F7215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="009F721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Слово Живая материя уже впечатана. Если в Распоряжении появилось слово </w:t>
      </w:r>
      <w:r w:rsidR="009F7215" w:rsidRPr="009F7215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Живая материя – это фактор нашей </w:t>
      </w:r>
      <w:proofErr w:type="spellStart"/>
      <w:r w:rsidR="009F7215" w:rsidRPr="009F7215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стратагемичности</w:t>
      </w:r>
      <w:proofErr w:type="spellEnd"/>
      <w:r w:rsidR="009F7215" w:rsidRPr="009F7215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.</w:t>
      </w:r>
      <w:r w:rsidR="00C74930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</w:p>
    <w:p w:rsidR="00C74930" w:rsidRDefault="00C74930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</w:pPr>
    </w:p>
    <w:p w:rsidR="00E17FCA" w:rsidRPr="009F7215" w:rsidRDefault="00BF6557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2E74B5" w:themeColor="accent1" w:themeShade="BF"/>
          <w:kern w:val="2"/>
          <w:sz w:val="24"/>
          <w:szCs w:val="24"/>
          <w:lang w:eastAsia="zh-CN"/>
        </w:rPr>
      </w:pPr>
      <w:r w:rsidRPr="009F7215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Новое Рождение и Рождение Свыше </w:t>
      </w:r>
      <w:r w:rsidR="009F7215" w:rsidRPr="009F7215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sym w:font="Symbol" w:char="F0AE"/>
      </w:r>
      <w:r w:rsidR="009F7215" w:rsidRPr="009F7215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 это </w:t>
      </w:r>
      <w:r w:rsidRPr="009F7215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вызов </w:t>
      </w:r>
      <w:r w:rsidR="009F7215" w:rsidRPr="009F7215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на себя </w:t>
      </w:r>
      <w:r w:rsidRPr="009F7215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Антропного принципа </w:t>
      </w:r>
      <w:r w:rsidR="009F7215" w:rsidRPr="009F7215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sym w:font="Symbol" w:char="F0AE"/>
      </w:r>
      <w:r w:rsidR="009F7215" w:rsidRPr="009F7215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 самоосуществление в этом Космосе </w:t>
      </w:r>
      <w:r w:rsidR="009F7215" w:rsidRPr="009F7215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sym w:font="Symbol" w:char="F0AE"/>
      </w:r>
      <w:r w:rsidR="009F7215" w:rsidRPr="009F7215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 продуцирование</w:t>
      </w:r>
      <w:r w:rsidRPr="009F7215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 Космоса в Живую Материю</w:t>
      </w:r>
      <w:r w:rsidRPr="009F7215">
        <w:rPr>
          <w:rFonts w:ascii="Times New Roman" w:eastAsia="SimSun" w:hAnsi="Times New Roman"/>
          <w:color w:val="2E74B5" w:themeColor="accent1" w:themeShade="BF"/>
          <w:kern w:val="2"/>
          <w:sz w:val="24"/>
          <w:szCs w:val="24"/>
          <w:lang w:eastAsia="zh-CN"/>
        </w:rPr>
        <w:t>.</w:t>
      </w:r>
    </w:p>
    <w:p w:rsidR="00C74930" w:rsidRDefault="00C74930" w:rsidP="00C74930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:rsidR="00E63879" w:rsidRDefault="00E63879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:rsidR="00E63879" w:rsidRDefault="00E63879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:rsidR="00E63879" w:rsidRDefault="00E63879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:rsidR="00E17FCA" w:rsidRDefault="009F7215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9F7215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lastRenderedPageBreak/>
        <w:t xml:space="preserve">00.21 </w:t>
      </w:r>
      <w:r w:rsidR="00BF6557" w:rsidRPr="009F7215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Я-настоящего- мы оживотворённые Отцом.</w:t>
      </w:r>
      <w:r w:rsidR="00BF6557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</w:t>
      </w:r>
      <w:r w:rsidR="00BF655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Все остальное движение к этому. </w:t>
      </w:r>
    </w:p>
    <w:p w:rsidR="00E17FCA" w:rsidRDefault="009F7215" w:rsidP="009F7215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Практика Воспитания тел -  это</w:t>
      </w:r>
      <w:r w:rsidR="00BF655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практика </w:t>
      </w:r>
      <w:proofErr w:type="spellStart"/>
      <w:r w:rsidR="00BF655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оживотворения</w:t>
      </w:r>
      <w:proofErr w:type="spellEnd"/>
      <w:r w:rsidR="00BF655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. Есл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и ты хочешь, чтобы был процесс </w:t>
      </w:r>
      <w:proofErr w:type="spellStart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ож</w:t>
      </w:r>
      <w:r w:rsidR="00BF655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ивотворения</w:t>
      </w:r>
      <w:proofErr w:type="spellEnd"/>
      <w:r w:rsidR="00BF655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- ты должен быть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минимально</w:t>
      </w:r>
      <w:r w:rsidR="00BF655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на шаг выше. </w:t>
      </w:r>
      <w:r w:rsidR="00C74930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Когда мы делаем Практику Воспитания, насколько мы живём данной практикой.</w:t>
      </w:r>
    </w:p>
    <w:p w:rsidR="00E17FCA" w:rsidRDefault="00E17FC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E17FCA" w:rsidRDefault="00BF6557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C74930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00.25</w:t>
      </w:r>
      <w:r w:rsidRPr="00C74930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="00C74930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Живёшь чем-то и вокруг М</w:t>
      </w:r>
      <w:r w:rsidRPr="00C74930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атерия оживотворяется сама.</w:t>
      </w:r>
      <w:r w:rsidRPr="00C74930">
        <w:rPr>
          <w:rFonts w:ascii="Times New Roman" w:eastAsia="SimSun" w:hAnsi="Times New Roman"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</w:p>
    <w:p w:rsidR="00E17FCA" w:rsidRDefault="00BF6557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Любые принципы Отца пронизывают всю Материю</w:t>
      </w:r>
      <w:r w:rsidR="00C74930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от самых верхов до самых низов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. На разном уровне Иерархич</w:t>
      </w:r>
      <w:r w:rsidR="00C74930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ный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C74930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принцип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Отца приобретает разную форму</w:t>
      </w:r>
      <w:r w:rsidR="00C74930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, но сам принцип сохраняется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. </w:t>
      </w:r>
      <w:r w:rsidR="00C74930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Когда Отцу нужно что-то изменить, он меняет у себя наверху этот принцип и автоматически этот принцип срабатывает на всех Иерархичных уровнях. </w:t>
      </w:r>
    </w:p>
    <w:p w:rsidR="00E17FCA" w:rsidRDefault="00E17FC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E17FCA" w:rsidRDefault="00BF6557" w:rsidP="00C74930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C74930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00.28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C74930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Мы должны стать Живой материей Отца.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Живая ма</w:t>
      </w:r>
      <w:r w:rsidR="00C74930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терия не относится к видам организации матер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ии, которая стяжаема.</w:t>
      </w:r>
    </w:p>
    <w:p w:rsidR="00E17FCA" w:rsidRPr="00C74930" w:rsidRDefault="00BF6557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</w:pPr>
      <w:r w:rsidRPr="00C74930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Допуск</w:t>
      </w:r>
      <w:r w:rsidR="00C74930" w:rsidRPr="00C74930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ом</w:t>
      </w:r>
      <w:r w:rsidRPr="00C74930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 к Живой материи является осуществление Сущего ИВО.</w:t>
      </w:r>
      <w:r w:rsidR="00C74930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  <w:r w:rsidR="00C74930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Это девятая </w:t>
      </w:r>
      <w:r w:rsidR="00C74930" w:rsidRPr="00C74930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реализация</w:t>
      </w:r>
      <w:r w:rsidR="00C74930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</w:t>
      </w:r>
      <w:r w:rsidR="00C74930" w:rsidRPr="00C74930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-</w:t>
      </w:r>
      <w:r w:rsidR="00C74930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</w:t>
      </w:r>
      <w:r w:rsidR="00C74930" w:rsidRPr="00C74930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самоосуществления. </w:t>
      </w:r>
    </w:p>
    <w:p w:rsidR="00E17FCA" w:rsidRDefault="00E17FC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CD5AA7" w:rsidRDefault="00BF6557" w:rsidP="00CD5AA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C74930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00.30</w:t>
      </w:r>
      <w:r w:rsidRPr="00C74930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Чтобы вы хотели изменить в Курсе Синтеза Учителя? </w:t>
      </w:r>
    </w:p>
    <w:p w:rsidR="00E17FCA" w:rsidRDefault="00BF6557" w:rsidP="00CD5AA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64</w:t>
      </w:r>
      <w:r w:rsidR="00CD5AA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-м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Синтезом мы должны выйти Учителем, который реально живёт и будет действовать в Космосах.</w:t>
      </w:r>
    </w:p>
    <w:p w:rsidR="00E17FCA" w:rsidRDefault="00E17FC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E17FCA" w:rsidRPr="00CD5AA7" w:rsidRDefault="00BF6557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2E74B5" w:themeColor="accent1" w:themeShade="BF"/>
          <w:kern w:val="2"/>
          <w:sz w:val="24"/>
          <w:szCs w:val="24"/>
          <w:lang w:eastAsia="zh-CN"/>
        </w:rPr>
      </w:pPr>
      <w:r w:rsidRPr="00CD5AA7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00.40</w:t>
      </w:r>
      <w:r w:rsidRPr="00CD5AA7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Pr="00CD5AA7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Парадигмальное Общее</w:t>
      </w:r>
      <w:r w:rsidR="00CD5AA7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 Учителя Синтеза</w:t>
      </w:r>
      <w:r w:rsidRPr="00CD5AA7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  <w:r w:rsidR="00CD5AA7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– это </w:t>
      </w:r>
      <w:r w:rsidRPr="00CD5AA7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базовые стяжания во всём ИВДИВО.</w:t>
      </w:r>
      <w:r w:rsidRPr="00CD5AA7">
        <w:rPr>
          <w:rFonts w:ascii="Times New Roman" w:eastAsia="SimSun" w:hAnsi="Times New Roman"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</w:p>
    <w:p w:rsidR="00E17FCA" w:rsidRDefault="00E17FC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E17FCA" w:rsidRDefault="00BF6557" w:rsidP="003C53F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CD5AA7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00.43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CD5AA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Учитель должен научится синтезировать себя. </w:t>
      </w:r>
    </w:p>
    <w:p w:rsidR="00E17FCA" w:rsidRPr="003C53F7" w:rsidRDefault="00BF6557" w:rsidP="003C53F7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</w:pPr>
      <w:r w:rsidRPr="003C53F7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Космос творит нас Антропный принципом 64-мя Фундаментальностями</w:t>
      </w:r>
      <w:r w:rsidR="003C53F7" w:rsidRPr="003C53F7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, от Движения до Синтеза</w:t>
      </w:r>
      <w:r w:rsidRPr="003C53F7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.</w:t>
      </w:r>
      <w:r w:rsidR="003C53F7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Что мы с ними должны сделать? </w:t>
      </w:r>
    </w:p>
    <w:p w:rsidR="00E17FCA" w:rsidRDefault="00E17FC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3C53F7" w:rsidRDefault="00026D6B" w:rsidP="003C53F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00.55</w:t>
      </w:r>
      <w:r w:rsidR="00BF6557" w:rsidRPr="003C53F7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="00BF655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Что хочет от вас Отец?</w:t>
      </w:r>
      <w:r w:rsidR="003C53F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BF6557" w:rsidRPr="003C53F7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Отец хочет</w:t>
      </w:r>
      <w:r w:rsidR="003C53F7" w:rsidRPr="003C53F7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,</w:t>
      </w:r>
      <w:r w:rsidR="00BF6557" w:rsidRPr="003C53F7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 чтобы вы стали Учителем</w:t>
      </w:r>
      <w:r w:rsidR="00BF655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. </w:t>
      </w:r>
    </w:p>
    <w:p w:rsidR="00026D6B" w:rsidRDefault="00BF6557" w:rsidP="00026D6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Мы в становлении, откуда мы растем в Учителя? </w:t>
      </w:r>
      <w:r w:rsidRPr="003C53F7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 xml:space="preserve">Что является источником взрастания </w:t>
      </w:r>
      <w:r w:rsidR="00026D6B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>вас как Учителя</w:t>
      </w:r>
      <w:r w:rsidRPr="003C53F7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 xml:space="preserve">? </w:t>
      </w:r>
      <w:r w:rsidR="00026D6B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>Парадигмальный Образ Учителя.</w:t>
      </w:r>
    </w:p>
    <w:p w:rsidR="003C53F7" w:rsidRPr="003C53F7" w:rsidRDefault="00BF6557" w:rsidP="00026D6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3C53F7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Огненные Фундаментальности в вас </w:t>
      </w:r>
      <w:r w:rsidR="003C53F7" w:rsidRPr="003C53F7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ищут</w:t>
      </w:r>
      <w:r w:rsidRPr="003C53F7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 Парадигмальный Образ Учителя.</w:t>
      </w:r>
    </w:p>
    <w:p w:rsidR="00E17FCA" w:rsidRPr="00026D6B" w:rsidRDefault="00BF6557" w:rsidP="00026D6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Почему Парадигмальный? Что такого даёт Парадигмальность</w:t>
      </w:r>
      <w:r w:rsidR="00026D6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,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Парадигмальные Чтения Синтеза?</w:t>
      </w:r>
      <w:r w:rsidR="00026D6B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Отец даёт Образ Учителя, как вы его реализуете, зависит от вашей Парадигмальности.</w:t>
      </w:r>
      <w:r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r w:rsidRPr="00026D6B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То есть за курс Синтеза вы должны сами создать Парадигму</w:t>
      </w:r>
      <w:r w:rsidR="00026D6B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 себя как</w:t>
      </w:r>
      <w:r w:rsidRPr="00026D6B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 Учителя.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Когда Фундаментальности нашли в вас Парадигмальность, они становятся </w:t>
      </w:r>
      <w:r w:rsidR="00026D6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вам доступны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для строения Парадигмы</w:t>
      </w:r>
      <w:r w:rsidR="00026D6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и включается процесс Парадигмального осуществления.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</w:p>
    <w:p w:rsidR="00026D6B" w:rsidRDefault="00BF6557" w:rsidP="00026D6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026D6B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Парадигмальное осуществление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-</w:t>
      </w:r>
      <w:r w:rsidR="003C53F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026D6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когда вы начинаете оперировать Огненными Фундаментальностями по Парадигмальной разработанности, строя свой Парадигмальный Образ. </w:t>
      </w:r>
      <w:r w:rsidR="00026D6B" w:rsidRPr="00EB4137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Этот процесс происходит 16-рицей Парадигмальных оснований.</w:t>
      </w:r>
      <w:r w:rsidR="00026D6B" w:rsidRPr="00EB4137">
        <w:rPr>
          <w:rFonts w:ascii="Times New Roman" w:eastAsia="SimSun" w:hAnsi="Times New Roman"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  <w:r w:rsidR="00026D6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Вы начинаете</w:t>
      </w:r>
      <w:r w:rsidR="00EB413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применяться Огнём, вы начинаете выстраивать Парадигму. </w:t>
      </w:r>
      <w:r w:rsidR="00026D6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</w:p>
    <w:p w:rsidR="00E17FCA" w:rsidRDefault="00BF6557" w:rsidP="00026D6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EB4137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Парадигмальность в вас растет Философией.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Ос</w:t>
      </w:r>
      <w:r w:rsidR="00EB413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уществление Учителя происходит вами в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вживую. Вы</w:t>
      </w:r>
      <w:r w:rsidR="00EB413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и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есть результат </w:t>
      </w:r>
      <w:r w:rsidR="00EB413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Парадигмально-Философского осуществления как Учитель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. </w:t>
      </w:r>
    </w:p>
    <w:p w:rsidR="00E17FCA" w:rsidRPr="00EB4137" w:rsidRDefault="00BF6557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EB4137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64 Фундаментальности в вас преображаются в 64 Частности Учителя. </w:t>
      </w:r>
    </w:p>
    <w:p w:rsidR="003C53F7" w:rsidRDefault="003C53F7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E17FCA" w:rsidRDefault="00BF6557" w:rsidP="00EB413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EB4137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01.07</w:t>
      </w:r>
      <w:r w:rsidR="00EB4137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Pr="00EB4137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64 Синтеза 4-х </w:t>
      </w:r>
      <w:r w:rsidR="00EB4137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к</w:t>
      </w:r>
      <w:r w:rsidR="00EB4137" w:rsidRPr="00EB4137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урсов Синтеза в цельности - есм</w:t>
      </w:r>
      <w:r w:rsidRPr="00EB4137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ь полнота возможного, чтобы вы развернулись Учителем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. </w:t>
      </w:r>
      <w:r w:rsidR="00EB413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Проверяется это наличием ваших 64-х Частностей Учителя – это факт вашего самоосуществления Учителем.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Частностями Учителя нам есть чем осуществлять Антропный принцип. </w:t>
      </w:r>
    </w:p>
    <w:p w:rsidR="00E17FCA" w:rsidRPr="00EB4137" w:rsidRDefault="00BF6557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</w:pPr>
      <w:r w:rsidRPr="00EB4137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Живой Учитель- это тот, у кого вырабатываются свои уникальные Частности. </w:t>
      </w:r>
    </w:p>
    <w:p w:rsidR="00E17FCA" w:rsidRPr="00EB4137" w:rsidRDefault="00BF6557" w:rsidP="00EB413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Огненные Фундаментальности -</w:t>
      </w:r>
      <w:r w:rsidR="003C53F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это Частности Отца, мы не можем ими воспользоваться, мы должны их преобразить в свои Частности.</w:t>
      </w:r>
      <w:r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</w:t>
      </w:r>
      <w:r w:rsidRPr="00EB4137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В момент Парадигмального осуществления вырабатываются свои Частности.</w:t>
      </w:r>
    </w:p>
    <w:p w:rsidR="00E63879" w:rsidRDefault="00E63879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:rsidR="00E17FCA" w:rsidRPr="003C53F7" w:rsidRDefault="00E63879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</w:pPr>
      <w:r w:rsidRPr="00E63879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lastRenderedPageBreak/>
        <w:t xml:space="preserve">01.18 </w:t>
      </w:r>
      <w:r w:rsidR="00BF6557" w:rsidRPr="003C53F7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Цивилизованность Учителем</w:t>
      </w:r>
      <w:r w:rsidR="003C53F7" w:rsidRPr="003C53F7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  <w:r w:rsidR="00BF6557" w:rsidRPr="003C53F7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- это действие Учителя</w:t>
      </w:r>
      <w:r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 Парадигмально</w:t>
      </w:r>
      <w:r w:rsidR="00BF6557" w:rsidRPr="003C53F7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 32-мя Организациями одно</w:t>
      </w:r>
      <w:r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моментно</w:t>
      </w:r>
      <w:r w:rsidR="00BF6557" w:rsidRPr="003C53F7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. </w:t>
      </w:r>
    </w:p>
    <w:p w:rsidR="00E17FCA" w:rsidRDefault="00E17FC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E63879" w:rsidRDefault="00E63879" w:rsidP="00E63879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/>
          <w:color w:val="FF0000"/>
          <w:kern w:val="2"/>
          <w:sz w:val="24"/>
          <w:szCs w:val="24"/>
          <w:lang w:eastAsia="zh-CN"/>
        </w:rPr>
      </w:pPr>
      <w:r w:rsidRPr="00E63879">
        <w:rPr>
          <w:rFonts w:ascii="Times New Roman" w:eastAsia="SimSun" w:hAnsi="Times New Roman"/>
          <w:b/>
          <w:i/>
          <w:color w:val="FF0000"/>
          <w:kern w:val="2"/>
          <w:sz w:val="24"/>
          <w:szCs w:val="24"/>
          <w:lang w:eastAsia="zh-CN"/>
        </w:rPr>
        <w:t>Перед практикой:</w:t>
      </w:r>
    </w:p>
    <w:p w:rsidR="00E17FCA" w:rsidRPr="00E63879" w:rsidRDefault="00E63879" w:rsidP="00E63879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/>
          <w:color w:val="FF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Нам надо вытащить Содержание в вас как Учителя за 10 месяцев того, что вы наработали.</w:t>
      </w:r>
      <w:r>
        <w:rPr>
          <w:rFonts w:ascii="Times New Roman" w:eastAsia="SimSun" w:hAnsi="Times New Roman"/>
          <w:b/>
          <w:i/>
          <w:color w:val="FF0000"/>
          <w:kern w:val="2"/>
          <w:sz w:val="24"/>
          <w:szCs w:val="24"/>
          <w:lang w:eastAsia="zh-CN"/>
        </w:rPr>
        <w:t xml:space="preserve"> </w:t>
      </w:r>
      <w:r w:rsidR="00BF6557"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Мы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вызовем от Отца Репликацию Учителя на вашу Содержательность. </w:t>
      </w:r>
      <w:r w:rsidRPr="00E63879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Через это мы</w:t>
      </w:r>
      <w:r w:rsidR="00BF6557" w:rsidRPr="00E63879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 получим глубину Содержательности Учителя вами</w:t>
      </w:r>
      <w:r w:rsidR="00BF6557" w:rsidRPr="00E63879">
        <w:rPr>
          <w:rFonts w:ascii="Times New Roman" w:eastAsia="SimSun" w:hAnsi="Times New Roman"/>
          <w:color w:val="2E74B5" w:themeColor="accent1" w:themeShade="BF"/>
          <w:kern w:val="2"/>
          <w:sz w:val="24"/>
          <w:szCs w:val="24"/>
          <w:lang w:eastAsia="zh-CN"/>
        </w:rPr>
        <w:t>.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BF6557"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Р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епликация в нас ищет живое дейст</w:t>
      </w:r>
      <w:r w:rsidR="00BF6557"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вие Учителя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, ваше фактическое Содержание</w:t>
      </w:r>
      <w:r w:rsidR="00BF6557"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.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Это первый этап вашего Парадигмального становления как Учителя. </w:t>
      </w:r>
    </w:p>
    <w:p w:rsidR="00E17FCA" w:rsidRDefault="00E17FCA" w:rsidP="00CD5AA7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E17FCA" w:rsidRPr="00E63879" w:rsidRDefault="00BF6557" w:rsidP="00416B37">
      <w:pPr>
        <w:pStyle w:val="a7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567" w:right="-1" w:firstLine="142"/>
        <w:rPr>
          <w:rFonts w:eastAsia="SimSun"/>
          <w:b/>
          <w:bCs/>
          <w:i/>
          <w:iCs/>
          <w:color w:val="2E74B5" w:themeColor="accent1" w:themeShade="BF"/>
          <w:kern w:val="2"/>
          <w:szCs w:val="24"/>
          <w:lang w:eastAsia="zh-CN"/>
        </w:rPr>
      </w:pPr>
      <w:r w:rsidRPr="00E63879">
        <w:rPr>
          <w:rFonts w:eastAsia="SimSun"/>
          <w:b/>
          <w:bCs/>
          <w:color w:val="FF0000"/>
          <w:kern w:val="2"/>
          <w:szCs w:val="24"/>
          <w:lang w:eastAsia="zh-CN"/>
        </w:rPr>
        <w:t>Практика - Тренинг 1. (01.32</w:t>
      </w:r>
      <w:r w:rsidR="00E63879" w:rsidRPr="00E63879">
        <w:rPr>
          <w:rFonts w:eastAsia="SimSun"/>
          <w:b/>
          <w:bCs/>
          <w:color w:val="FF0000"/>
          <w:kern w:val="2"/>
          <w:szCs w:val="24"/>
          <w:lang w:eastAsia="zh-CN"/>
        </w:rPr>
        <w:t xml:space="preserve">.04 </w:t>
      </w:r>
      <w:r w:rsidRPr="00E63879">
        <w:rPr>
          <w:rFonts w:eastAsia="SimSun"/>
          <w:b/>
          <w:bCs/>
          <w:color w:val="FF0000"/>
          <w:kern w:val="2"/>
          <w:szCs w:val="24"/>
          <w:lang w:eastAsia="zh-CN"/>
        </w:rPr>
        <w:t>- 01.59</w:t>
      </w:r>
      <w:r w:rsidR="00E63879" w:rsidRPr="00E63879">
        <w:rPr>
          <w:rFonts w:eastAsia="SimSun"/>
          <w:b/>
          <w:bCs/>
          <w:color w:val="FF0000"/>
          <w:kern w:val="2"/>
          <w:szCs w:val="24"/>
          <w:lang w:eastAsia="zh-CN"/>
        </w:rPr>
        <w:t>.02</w:t>
      </w:r>
      <w:r w:rsidRPr="00E63879">
        <w:rPr>
          <w:rFonts w:eastAsia="SimSun"/>
          <w:b/>
          <w:bCs/>
          <w:i/>
          <w:color w:val="FF0000"/>
          <w:kern w:val="2"/>
          <w:szCs w:val="24"/>
          <w:lang w:eastAsia="zh-CN"/>
        </w:rPr>
        <w:t>)</w:t>
      </w:r>
      <w:r w:rsidRPr="00E63879">
        <w:rPr>
          <w:rFonts w:eastAsia="SimSun"/>
          <w:b/>
          <w:bCs/>
          <w:i/>
          <w:iCs/>
          <w:color w:val="548DD4"/>
          <w:kern w:val="2"/>
          <w:szCs w:val="24"/>
          <w:lang w:eastAsia="zh-CN"/>
        </w:rPr>
        <w:t xml:space="preserve"> </w:t>
      </w:r>
      <w:r w:rsidRPr="00E63879">
        <w:rPr>
          <w:rFonts w:eastAsia="SimSun"/>
          <w:b/>
          <w:bCs/>
          <w:i/>
          <w:iCs/>
          <w:color w:val="2E74B5" w:themeColor="accent1" w:themeShade="BF"/>
          <w:kern w:val="2"/>
          <w:szCs w:val="24"/>
          <w:lang w:eastAsia="zh-CN"/>
        </w:rPr>
        <w:t>Стяжание Репликации Учителя</w:t>
      </w:r>
      <w:r w:rsidR="00E63879" w:rsidRPr="00E63879">
        <w:rPr>
          <w:rFonts w:eastAsia="SimSun"/>
          <w:b/>
          <w:bCs/>
          <w:i/>
          <w:iCs/>
          <w:color w:val="2E74B5" w:themeColor="accent1" w:themeShade="BF"/>
          <w:kern w:val="2"/>
          <w:szCs w:val="24"/>
          <w:lang w:eastAsia="zh-CN"/>
        </w:rPr>
        <w:t xml:space="preserve"> ИВО</w:t>
      </w:r>
      <w:r w:rsidRPr="00E63879">
        <w:rPr>
          <w:rFonts w:eastAsia="SimSun"/>
          <w:b/>
          <w:bCs/>
          <w:i/>
          <w:iCs/>
          <w:color w:val="2E74B5" w:themeColor="accent1" w:themeShade="BF"/>
          <w:kern w:val="2"/>
          <w:szCs w:val="24"/>
          <w:lang w:eastAsia="zh-CN"/>
        </w:rPr>
        <w:t xml:space="preserve">. </w:t>
      </w:r>
      <w:r w:rsidR="00E63879" w:rsidRPr="00E63879">
        <w:rPr>
          <w:rFonts w:eastAsia="SimSun"/>
          <w:b/>
          <w:bCs/>
          <w:i/>
          <w:iCs/>
          <w:color w:val="2E74B5" w:themeColor="accent1" w:themeShade="BF"/>
          <w:kern w:val="2"/>
          <w:szCs w:val="24"/>
          <w:lang w:eastAsia="zh-CN"/>
        </w:rPr>
        <w:t>Вхождение в глубину</w:t>
      </w:r>
      <w:r w:rsidRPr="00E63879">
        <w:rPr>
          <w:rFonts w:eastAsia="SimSun"/>
          <w:b/>
          <w:bCs/>
          <w:i/>
          <w:iCs/>
          <w:color w:val="2E74B5" w:themeColor="accent1" w:themeShade="BF"/>
          <w:kern w:val="2"/>
          <w:szCs w:val="24"/>
          <w:lang w:eastAsia="zh-CN"/>
        </w:rPr>
        <w:t xml:space="preserve"> Содержательности Учителя каждого. </w:t>
      </w:r>
    </w:p>
    <w:p w:rsidR="00E17FCA" w:rsidRDefault="00BF6557" w:rsidP="00FF3FB5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i/>
          <w:iCs/>
          <w:color w:val="548DD4"/>
          <w:kern w:val="2"/>
          <w:sz w:val="24"/>
          <w:szCs w:val="24"/>
          <w:lang w:eastAsia="zh-CN"/>
        </w:rPr>
      </w:pPr>
      <w:r w:rsidRPr="003F0644">
        <w:rPr>
          <w:rFonts w:ascii="Times New Roman" w:eastAsia="SimSun" w:hAnsi="Times New Roman"/>
          <w:b/>
          <w:bCs/>
          <w:i/>
          <w:iCs/>
          <w:color w:val="548DD4"/>
          <w:kern w:val="2"/>
          <w:sz w:val="24"/>
          <w:szCs w:val="24"/>
          <w:lang w:eastAsia="zh-CN"/>
        </w:rPr>
        <w:t xml:space="preserve"> </w:t>
      </w:r>
    </w:p>
    <w:p w:rsidR="00E63879" w:rsidRDefault="00E63879" w:rsidP="00E63879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  <w:r w:rsidRPr="00E63879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>По итогам практики:</w:t>
      </w:r>
    </w:p>
    <w:p w:rsidR="00E17FCA" w:rsidRPr="00E63879" w:rsidRDefault="00BF6557" w:rsidP="00E63879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 w:rsidRPr="00E63879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Парадигмальное Учителя отличается тем, что мы сами себя строим Учителем. </w:t>
      </w:r>
      <w:r w:rsidRPr="00E63879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Завтра мы будем стяжать второй Парадигмальный этап взрастания Учителем. Парадигмальное само без нас не работает. </w:t>
      </w:r>
    </w:p>
    <w:p w:rsidR="00E17FCA" w:rsidRPr="003F0644" w:rsidRDefault="00BF6557" w:rsidP="004709FB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Включилось Парадигмальное Предельное</w:t>
      </w:r>
      <w:r w:rsidR="004709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. Вас </w:t>
      </w: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Отец переключил на Парадигмальный сдвиг. Отец ввел вас в Перманентную практику на 5 месяцев до 64</w:t>
      </w:r>
      <w:r w:rsidR="004709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-го</w:t>
      </w: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Синтеза. </w:t>
      </w:r>
    </w:p>
    <w:p w:rsidR="00E17FCA" w:rsidRPr="003F0644" w:rsidRDefault="00E17FCA" w:rsidP="00FF3FB5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4709FB" w:rsidRDefault="004709FB" w:rsidP="004709FB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4709FB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02.08</w:t>
      </w:r>
      <w:r w:rsidR="00BF6557" w:rsidRPr="004709FB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="00BF6557"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Чем складывается </w:t>
      </w:r>
      <w:proofErr w:type="spellStart"/>
      <w:r w:rsidR="00BF6557"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синтезфизичность</w:t>
      </w:r>
      <w:proofErr w:type="spellEnd"/>
      <w:r w:rsidR="00BF6557"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?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Парадигмальная Предельность организует эту </w:t>
      </w:r>
      <w:proofErr w:type="spellStart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синтезфизичность</w:t>
      </w:r>
      <w:proofErr w:type="spellEnd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. </w:t>
      </w:r>
    </w:p>
    <w:p w:rsidR="00E17FCA" w:rsidRPr="004709FB" w:rsidRDefault="004709FB" w:rsidP="004709FB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4709FB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Чем больше </w:t>
      </w:r>
      <w:r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вами</w:t>
      </w:r>
      <w:r w:rsidRPr="004709FB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 стяжё</w:t>
      </w:r>
      <w:r w:rsidR="00BF6557" w:rsidRPr="004709FB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нных</w:t>
      </w:r>
      <w:r w:rsidRPr="004709FB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 Космосов, тем больше в вас</w:t>
      </w:r>
      <w:r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 Парадигмально-Философского</w:t>
      </w:r>
      <w:r w:rsidRPr="004709FB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  <w:proofErr w:type="spellStart"/>
      <w:r w:rsidRPr="004709FB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синт</w:t>
      </w:r>
      <w:r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езфизичного</w:t>
      </w:r>
      <w:proofErr w:type="spellEnd"/>
      <w:r w:rsidR="00BF6557" w:rsidRPr="004709FB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осуществления </w:t>
      </w:r>
      <w:r w:rsidR="00BF6557" w:rsidRPr="004709FB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Учителя.</w:t>
      </w:r>
    </w:p>
    <w:p w:rsidR="00E17FCA" w:rsidRPr="003F0644" w:rsidRDefault="00E17FCA" w:rsidP="00FF3FB5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E17FCA" w:rsidRPr="003F0644" w:rsidRDefault="00BF6557" w:rsidP="004709FB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4709FB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02.18</w:t>
      </w:r>
      <w:r w:rsidRPr="004709FB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Pr="004709FB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Космосы ответственности каждого разрабатывать 64 Фундаментальностями Огня Учителем</w:t>
      </w: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4709FB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Синтеза.</w:t>
      </w: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На ночную подготовку запросить что вам делать с Космосами.</w:t>
      </w:r>
    </w:p>
    <w:p w:rsidR="00E17FCA" w:rsidRPr="003F0644" w:rsidRDefault="00E17FCA" w:rsidP="00026D6B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E17FCA" w:rsidRPr="003F0644" w:rsidRDefault="00BF6557" w:rsidP="00FF3FB5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4709FB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16.58</w:t>
      </w:r>
      <w:r w:rsidRPr="004709FB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proofErr w:type="gramStart"/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В</w:t>
      </w:r>
      <w:proofErr w:type="gramEnd"/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каких практиках и какие реализации у вас нарабатываются? </w:t>
      </w:r>
    </w:p>
    <w:p w:rsidR="00A74D55" w:rsidRDefault="00BF6557" w:rsidP="004709FB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Все что</w:t>
      </w:r>
      <w:r w:rsidR="004709FB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вы делаете Синтезом на Синтезе - </w:t>
      </w:r>
      <w:r w:rsidR="00A74D5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это </w:t>
      </w:r>
      <w:proofErr w:type="spellStart"/>
      <w:r w:rsidR="00A74D5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С</w:t>
      </w: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интезная</w:t>
      </w:r>
      <w:proofErr w:type="spellEnd"/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реализация. </w:t>
      </w:r>
    </w:p>
    <w:p w:rsidR="004709FB" w:rsidRPr="00A74D55" w:rsidRDefault="00BF6557" w:rsidP="00A74D5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/>
          <w:color w:val="7030A0"/>
          <w:kern w:val="2"/>
          <w:sz w:val="24"/>
          <w:szCs w:val="24"/>
          <w:lang w:eastAsia="zh-CN"/>
        </w:rPr>
      </w:pPr>
      <w:r w:rsidRPr="00A74D55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 xml:space="preserve">Содержательность </w:t>
      </w:r>
      <w:r w:rsidR="00A74D55" w:rsidRPr="00A74D55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–</w:t>
      </w:r>
      <w:r w:rsidRPr="00A74D55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 xml:space="preserve"> </w:t>
      </w:r>
      <w:r w:rsidR="00A74D55" w:rsidRPr="00A74D55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 xml:space="preserve">это </w:t>
      </w:r>
      <w:r w:rsidRPr="00A74D55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результат реализации.</w:t>
      </w:r>
    </w:p>
    <w:p w:rsidR="004709FB" w:rsidRDefault="004709FB" w:rsidP="004709FB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</w:pPr>
    </w:p>
    <w:p w:rsidR="00E17FCA" w:rsidRPr="00A74D55" w:rsidRDefault="004709FB" w:rsidP="00A74D55">
      <w:pPr>
        <w:widowControl w:val="0"/>
        <w:spacing w:after="0" w:line="240" w:lineRule="auto"/>
        <w:ind w:firstLine="709"/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</w:pPr>
      <w:r w:rsidRPr="004709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02.28 </w:t>
      </w:r>
      <w:r w:rsidR="00BF6557"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Какое Парадигмальное Об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щее нам даёт практика стяжания Я</w:t>
      </w:r>
      <w:r w:rsidR="00BF6557"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дер Синтеза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Стандартом </w:t>
      </w:r>
      <w:r w:rsidR="00534753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этого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Синтеза</w:t>
      </w:r>
      <w:r w:rsidR="00BF6557"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? </w:t>
      </w:r>
      <w:r w:rsidR="00BF6557" w:rsidRPr="003F0644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 xml:space="preserve"> </w:t>
      </w:r>
    </w:p>
    <w:p w:rsidR="00E17FCA" w:rsidRPr="003F0644" w:rsidRDefault="00BF6557" w:rsidP="00FF3FB5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Любая вся ваша наработка на Синтезе все во всём</w:t>
      </w:r>
      <w:r w:rsidR="00A74D55" w:rsidRPr="00A74D5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A74D55"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отображается</w:t>
      </w:r>
      <w:r w:rsidR="00A74D5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во всех Космосах, во всех Эволюциях</w:t>
      </w: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, </w:t>
      </w:r>
      <w:r w:rsidR="00A74D5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на все наработки, реализации во вз</w:t>
      </w: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растании вас. </w:t>
      </w:r>
    </w:p>
    <w:p w:rsidR="00E17FCA" w:rsidRPr="003F0644" w:rsidRDefault="00E17FCA" w:rsidP="00FF3FB5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E17FCA" w:rsidRPr="003F0644" w:rsidRDefault="00A74D55" w:rsidP="00FF3FB5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A74D55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02:31</w:t>
      </w:r>
      <w:r w:rsidRPr="00A74D55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proofErr w:type="gramStart"/>
      <w:r w:rsidR="00BF6557" w:rsidRPr="00A74D55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В</w:t>
      </w:r>
      <w:proofErr w:type="gramEnd"/>
      <w:r w:rsidR="00BF6557" w:rsidRPr="00A74D55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 чем безопасность Цивилизации Синтеза? Возможность синтезировать новое и пересинтезировать любую ситуацию и явление. </w:t>
      </w:r>
      <w:r w:rsidR="00BF6557"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Синтез всегда синтезирует разное. </w:t>
      </w:r>
    </w:p>
    <w:p w:rsidR="00A74D55" w:rsidRDefault="00A74D55" w:rsidP="00A74D55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E17FCA" w:rsidRPr="00A74D55" w:rsidRDefault="00BF6557" w:rsidP="00A74D55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3F0644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Живая материя -</w:t>
      </w:r>
      <w:r w:rsidR="00CD5AA7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 </w:t>
      </w:r>
      <w:r w:rsidRPr="003F0644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это новый вид организации материи, в который можно выйти фактичной </w:t>
      </w:r>
      <w:proofErr w:type="spellStart"/>
      <w:r w:rsidRPr="003F0644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Отцовскостью</w:t>
      </w:r>
      <w:proofErr w:type="spellEnd"/>
      <w:r w:rsidRPr="003F0644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. </w:t>
      </w:r>
    </w:p>
    <w:p w:rsidR="00E17FCA" w:rsidRPr="003F0644" w:rsidRDefault="00E17FCA" w:rsidP="00FF3FB5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E17FCA" w:rsidRPr="00A74D55" w:rsidRDefault="00A74D55" w:rsidP="00FF3FB5">
      <w:pPr>
        <w:widowControl w:val="0"/>
        <w:spacing w:after="0" w:line="240" w:lineRule="auto"/>
        <w:ind w:right="-1" w:firstLineChars="350" w:firstLine="843"/>
        <w:rPr>
          <w:rFonts w:ascii="Times New Roman" w:eastAsia="SimSun" w:hAnsi="Times New Roman"/>
          <w:b/>
          <w:i/>
          <w:color w:val="FF0000"/>
          <w:kern w:val="2"/>
          <w:sz w:val="24"/>
          <w:szCs w:val="24"/>
          <w:lang w:eastAsia="zh-CN"/>
        </w:rPr>
      </w:pPr>
      <w:r w:rsidRPr="00A74D55">
        <w:rPr>
          <w:rFonts w:ascii="Times New Roman" w:eastAsia="SimSun" w:hAnsi="Times New Roman"/>
          <w:b/>
          <w:i/>
          <w:color w:val="FF0000"/>
          <w:kern w:val="2"/>
          <w:sz w:val="24"/>
          <w:szCs w:val="24"/>
          <w:lang w:eastAsia="zh-CN"/>
        </w:rPr>
        <w:t>Перед практикой:</w:t>
      </w:r>
    </w:p>
    <w:p w:rsidR="00A74D55" w:rsidRDefault="00A74D55" w:rsidP="00FF3FB5">
      <w:pPr>
        <w:widowControl w:val="0"/>
        <w:spacing w:after="0" w:line="240" w:lineRule="auto"/>
        <w:ind w:right="-1" w:firstLineChars="350" w:firstLine="840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Идём стяжать Ядра Стандартом 59-го Синтеза. </w:t>
      </w:r>
      <w:r w:rsidRPr="005716B9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Ядра Синтеза - это то, что создаёт и формирует в нас принцип «Всё во всём»</w:t>
      </w:r>
      <w:r w:rsidRPr="005716B9">
        <w:rPr>
          <w:rFonts w:ascii="Times New Roman" w:eastAsia="SimSun" w:hAnsi="Times New Roman"/>
          <w:color w:val="2E74B5" w:themeColor="accent1" w:themeShade="BF"/>
          <w:kern w:val="2"/>
          <w:sz w:val="24"/>
          <w:szCs w:val="24"/>
          <w:lang w:eastAsia="zh-CN"/>
        </w:rPr>
        <w:t>,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когда Цивилизация Синтеза, может все наработки любых Синтезов</w:t>
      </w:r>
      <w:r w:rsidR="005716B9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, любых Космосов и любых групп синтезировать и вытащить, когда это надо. Ядра это всё записывают и создают разные варианты на Космосы, на 64 Эволюции. В предельности это называется единица кванта. </w:t>
      </w:r>
    </w:p>
    <w:p w:rsidR="00A74D55" w:rsidRPr="003F0644" w:rsidRDefault="00A74D55" w:rsidP="005716B9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E17FCA" w:rsidRPr="005716B9" w:rsidRDefault="005716B9" w:rsidP="005716B9">
      <w:pPr>
        <w:pStyle w:val="a7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right="-1" w:firstLine="851"/>
        <w:rPr>
          <w:rFonts w:eastAsia="SimSun"/>
          <w:color w:val="2E74B5" w:themeColor="accent1" w:themeShade="BF"/>
          <w:kern w:val="2"/>
          <w:szCs w:val="24"/>
          <w:lang w:eastAsia="zh-CN"/>
        </w:rPr>
      </w:pPr>
      <w:r>
        <w:rPr>
          <w:rFonts w:eastAsia="SimSun"/>
          <w:b/>
          <w:bCs/>
          <w:color w:val="FF0000"/>
          <w:kern w:val="2"/>
          <w:szCs w:val="24"/>
          <w:lang w:eastAsia="zh-CN"/>
        </w:rPr>
        <w:t>Практика 2. (02.58.54-03.11.05</w:t>
      </w:r>
      <w:r w:rsidR="00BF6557" w:rsidRPr="00A74D55">
        <w:rPr>
          <w:rFonts w:eastAsia="SimSun"/>
          <w:b/>
          <w:bCs/>
          <w:color w:val="FF0000"/>
          <w:kern w:val="2"/>
          <w:szCs w:val="24"/>
          <w:lang w:eastAsia="zh-CN"/>
        </w:rPr>
        <w:t xml:space="preserve">) </w:t>
      </w:r>
      <w:r w:rsidR="00BF6557" w:rsidRPr="00A74D55">
        <w:rPr>
          <w:rFonts w:eastAsia="SimSun"/>
          <w:b/>
          <w:bCs/>
          <w:i/>
          <w:iCs/>
          <w:color w:val="2E74B5" w:themeColor="accent1" w:themeShade="BF"/>
          <w:kern w:val="2"/>
          <w:szCs w:val="24"/>
          <w:lang w:eastAsia="zh-CN"/>
        </w:rPr>
        <w:t>Вхождение в Учителя 59-го Синтеза ИВО. Стяжание Ядер</w:t>
      </w:r>
      <w:r w:rsidR="004709FB" w:rsidRPr="00A74D55">
        <w:rPr>
          <w:rFonts w:eastAsia="SimSun"/>
          <w:b/>
          <w:bCs/>
          <w:i/>
          <w:iCs/>
          <w:color w:val="2E74B5" w:themeColor="accent1" w:themeShade="BF"/>
          <w:kern w:val="2"/>
          <w:szCs w:val="24"/>
          <w:lang w:eastAsia="zh-CN"/>
        </w:rPr>
        <w:t xml:space="preserve"> Синтеза</w:t>
      </w:r>
      <w:r w:rsidR="00BF6557" w:rsidRPr="00A74D55">
        <w:rPr>
          <w:rFonts w:eastAsia="SimSun"/>
          <w:b/>
          <w:bCs/>
          <w:i/>
          <w:iCs/>
          <w:color w:val="2E74B5" w:themeColor="accent1" w:themeShade="BF"/>
          <w:kern w:val="2"/>
          <w:szCs w:val="24"/>
          <w:lang w:eastAsia="zh-CN"/>
        </w:rPr>
        <w:t xml:space="preserve"> Стандартом 59-го Синтеза</w:t>
      </w:r>
      <w:r w:rsidR="004709FB" w:rsidRPr="00A74D55">
        <w:rPr>
          <w:rFonts w:eastAsia="SimSun"/>
          <w:b/>
          <w:bCs/>
          <w:i/>
          <w:iCs/>
          <w:color w:val="2E74B5" w:themeColor="accent1" w:themeShade="BF"/>
          <w:kern w:val="2"/>
          <w:szCs w:val="24"/>
          <w:lang w:eastAsia="zh-CN"/>
        </w:rPr>
        <w:t xml:space="preserve"> ИВО</w:t>
      </w:r>
      <w:r w:rsidR="00BF6557" w:rsidRPr="00A74D55">
        <w:rPr>
          <w:rFonts w:eastAsia="SimSun"/>
          <w:b/>
          <w:bCs/>
          <w:i/>
          <w:iCs/>
          <w:color w:val="2E74B5" w:themeColor="accent1" w:themeShade="BF"/>
          <w:kern w:val="2"/>
          <w:szCs w:val="24"/>
          <w:lang w:eastAsia="zh-CN"/>
        </w:rPr>
        <w:t xml:space="preserve">. Стяжание Совершенного Высшего Созидания в разработке Ядер </w:t>
      </w:r>
      <w:r w:rsidR="004709FB" w:rsidRPr="00A74D55">
        <w:rPr>
          <w:rFonts w:eastAsia="SimSun"/>
          <w:b/>
          <w:bCs/>
          <w:i/>
          <w:iCs/>
          <w:color w:val="2E74B5" w:themeColor="accent1" w:themeShade="BF"/>
          <w:kern w:val="2"/>
          <w:szCs w:val="24"/>
          <w:lang w:eastAsia="zh-CN"/>
        </w:rPr>
        <w:t xml:space="preserve">Синтеза </w:t>
      </w:r>
      <w:r w:rsidR="00BF6557" w:rsidRPr="00A74D55">
        <w:rPr>
          <w:rFonts w:eastAsia="SimSun"/>
          <w:b/>
          <w:bCs/>
          <w:i/>
          <w:iCs/>
          <w:color w:val="2E74B5" w:themeColor="accent1" w:themeShade="BF"/>
          <w:kern w:val="2"/>
          <w:szCs w:val="24"/>
          <w:lang w:eastAsia="zh-CN"/>
        </w:rPr>
        <w:t>каждого.</w:t>
      </w:r>
      <w:r w:rsidR="00BF6557" w:rsidRPr="00A74D55">
        <w:rPr>
          <w:rFonts w:eastAsia="SimSun"/>
          <w:color w:val="2E74B5" w:themeColor="accent1" w:themeShade="BF"/>
          <w:kern w:val="2"/>
          <w:szCs w:val="24"/>
          <w:lang w:eastAsia="zh-CN"/>
        </w:rPr>
        <w:t xml:space="preserve"> </w:t>
      </w:r>
    </w:p>
    <w:p w:rsidR="00E17FCA" w:rsidRPr="005716B9" w:rsidRDefault="00BF6557" w:rsidP="00FF3FB5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b/>
          <w:i/>
          <w:color w:val="FF0000"/>
          <w:kern w:val="2"/>
          <w:sz w:val="24"/>
          <w:szCs w:val="24"/>
          <w:lang w:eastAsia="zh-CN"/>
        </w:rPr>
      </w:pPr>
      <w:r w:rsidRPr="005716B9">
        <w:rPr>
          <w:rFonts w:ascii="Times New Roman" w:eastAsia="SimSun" w:hAnsi="Times New Roman"/>
          <w:b/>
          <w:i/>
          <w:color w:val="FF0000"/>
          <w:kern w:val="2"/>
          <w:sz w:val="24"/>
          <w:szCs w:val="24"/>
          <w:lang w:eastAsia="zh-CN"/>
        </w:rPr>
        <w:lastRenderedPageBreak/>
        <w:t>По итогам</w:t>
      </w:r>
      <w:r w:rsidR="005716B9" w:rsidRPr="005716B9">
        <w:rPr>
          <w:rFonts w:ascii="Times New Roman" w:eastAsia="SimSun" w:hAnsi="Times New Roman"/>
          <w:b/>
          <w:i/>
          <w:color w:val="FF0000"/>
          <w:kern w:val="2"/>
          <w:sz w:val="24"/>
          <w:szCs w:val="24"/>
          <w:lang w:eastAsia="zh-CN"/>
        </w:rPr>
        <w:t xml:space="preserve"> практики</w:t>
      </w:r>
      <w:r w:rsidRPr="005716B9">
        <w:rPr>
          <w:rFonts w:ascii="Times New Roman" w:eastAsia="SimSun" w:hAnsi="Times New Roman"/>
          <w:b/>
          <w:i/>
          <w:color w:val="FF0000"/>
          <w:kern w:val="2"/>
          <w:sz w:val="24"/>
          <w:szCs w:val="24"/>
          <w:lang w:eastAsia="zh-CN"/>
        </w:rPr>
        <w:t xml:space="preserve">: </w:t>
      </w:r>
    </w:p>
    <w:p w:rsidR="005716B9" w:rsidRDefault="00534753" w:rsidP="00534753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Ядра физически </w:t>
      </w:r>
      <w:proofErr w:type="spellStart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дейтсвовали</w:t>
      </w:r>
      <w:proofErr w:type="spellEnd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в теле. </w:t>
      </w:r>
      <w:r w:rsidRPr="00534753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Острота проживания Синтеза Физическим теле говорит о Живом процессе Синтеза в нас, нами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.  </w:t>
      </w:r>
      <w:r w:rsidRPr="00534753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Фактом Живого</w:t>
      </w:r>
      <w:r w:rsidR="00A41D04" w:rsidRPr="00534753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 Синтеза нами подтверждается Физическим телом.</w:t>
      </w:r>
      <w:r w:rsidR="00A41D0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Стяжание Ядер проталкивает в нас Синтез в Физическое тело. </w:t>
      </w:r>
    </w:p>
    <w:p w:rsidR="00E17FCA" w:rsidRPr="00534753" w:rsidRDefault="00534753" w:rsidP="00534753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Эти Ядра несут в себе функционал Созидания, поэтому разрабатываются только Практикой Созидания. Они несут в себе функционал Абсолюта, </w:t>
      </w:r>
      <w:proofErr w:type="spellStart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Абики</w:t>
      </w:r>
      <w:proofErr w:type="spellEnd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, функционал </w:t>
      </w:r>
      <w:proofErr w:type="spellStart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Цивилизационности</w:t>
      </w:r>
      <w:proofErr w:type="spellEnd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. </w:t>
      </w:r>
      <w:proofErr w:type="spellStart"/>
      <w:r w:rsidR="00CD5AA7" w:rsidRPr="00534753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Цивилизационность</w:t>
      </w:r>
      <w:proofErr w:type="spellEnd"/>
      <w:r w:rsidR="00BF6557" w:rsidRPr="00534753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 в нас </w:t>
      </w:r>
      <w:r w:rsidRPr="00534753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разрабатывается данными Ядрами Синтеза</w:t>
      </w:r>
      <w:r w:rsidR="00BF6557" w:rsidRPr="00534753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.</w:t>
      </w:r>
    </w:p>
    <w:p w:rsidR="00E17FCA" w:rsidRPr="003F0644" w:rsidRDefault="00BF6557" w:rsidP="00FF3FB5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Если что-то стяжаем, это надо куда-то направить - Стандарт Синтеза. </w:t>
      </w:r>
    </w:p>
    <w:p w:rsidR="00E17FCA" w:rsidRPr="003F0644" w:rsidRDefault="00E17FCA" w:rsidP="00FF3FB5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E17FCA" w:rsidRPr="003F0644" w:rsidRDefault="00E17FCA" w:rsidP="00FF3FB5">
      <w:pPr>
        <w:widowControl w:val="0"/>
        <w:spacing w:after="0" w:line="240" w:lineRule="auto"/>
        <w:ind w:right="-1" w:firstLineChars="300" w:firstLine="720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E17FCA" w:rsidRPr="003F0644" w:rsidRDefault="00BF6557" w:rsidP="00FF3FB5">
      <w:pPr>
        <w:widowControl w:val="0"/>
        <w:spacing w:after="0" w:line="240" w:lineRule="auto"/>
        <w:ind w:right="-1" w:firstLineChars="300" w:firstLine="723"/>
        <w:jc w:val="right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  <w:r w:rsidRPr="003F0644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 xml:space="preserve">1 День </w:t>
      </w:r>
      <w:r w:rsidR="00CF7AB9" w:rsidRPr="003F0644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>2</w:t>
      </w:r>
      <w:r w:rsidR="00CF7AB9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 xml:space="preserve"> </w:t>
      </w:r>
      <w:r w:rsidRPr="003F0644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 xml:space="preserve">Часть </w:t>
      </w:r>
    </w:p>
    <w:p w:rsidR="00E17FCA" w:rsidRPr="003F0644" w:rsidRDefault="00E17FC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:rsidR="00E17FCA" w:rsidRPr="003F0644" w:rsidRDefault="00BF6557" w:rsidP="00FF3FB5">
      <w:pPr>
        <w:widowControl w:val="0"/>
        <w:spacing w:after="0" w:line="240" w:lineRule="auto"/>
        <w:ind w:right="-1" w:firstLineChars="300" w:firstLine="723"/>
        <w:rPr>
          <w:rFonts w:ascii="Times New Roman" w:eastAsia="SimSun" w:hAnsi="Times New Roman"/>
          <w:i/>
          <w:iCs/>
          <w:color w:val="000000"/>
          <w:kern w:val="2"/>
          <w:sz w:val="24"/>
          <w:szCs w:val="24"/>
          <w:lang w:eastAsia="zh-CN"/>
        </w:rPr>
      </w:pPr>
      <w:r w:rsidRPr="003F0644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00.01 </w:t>
      </w:r>
      <w:r w:rsidR="00CD5AA7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Ч</w:t>
      </w: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то вас интересует в Цивилизации? Что такое Цивилизация? </w:t>
      </w:r>
    </w:p>
    <w:p w:rsidR="00E17FCA" w:rsidRPr="00B70ECE" w:rsidRDefault="00BF6557" w:rsidP="00B70ECE">
      <w:pPr>
        <w:widowControl w:val="0"/>
        <w:spacing w:after="0" w:line="240" w:lineRule="auto"/>
        <w:ind w:right="-1" w:firstLine="709"/>
        <w:jc w:val="both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CD5AA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Что в Человеке источник возникновения Цивилизации?</w:t>
      </w:r>
    </w:p>
    <w:p w:rsidR="00E17FCA" w:rsidRPr="00B70ECE" w:rsidRDefault="00BF6557" w:rsidP="00B70ECE">
      <w:pPr>
        <w:widowControl w:val="0"/>
        <w:spacing w:after="0" w:line="240" w:lineRule="auto"/>
        <w:ind w:right="-1"/>
        <w:jc w:val="both"/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</w:pPr>
      <w:r w:rsidRPr="00B70ECE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Цивилизация -это </w:t>
      </w:r>
      <w:r w:rsidRPr="00B70ECE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u w:val="single"/>
          <w:lang w:eastAsia="zh-CN"/>
        </w:rPr>
        <w:t>форма организации</w:t>
      </w:r>
      <w:r w:rsidRPr="00B70ECE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 социальной </w:t>
      </w:r>
      <w:r w:rsidRPr="00B70ECE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u w:val="single"/>
          <w:lang w:eastAsia="zh-CN"/>
        </w:rPr>
        <w:t>материи</w:t>
      </w:r>
      <w:r w:rsidR="00B70ECE" w:rsidRPr="00B70ECE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u w:val="single"/>
          <w:lang w:eastAsia="zh-CN"/>
        </w:rPr>
        <w:t>.</w:t>
      </w:r>
      <w:r w:rsidR="00B70ECE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 </w:t>
      </w:r>
      <w:r w:rsidR="00B70ECE" w:rsidRPr="00B70ECE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Форма – это к Абсолюту</w:t>
      </w:r>
      <w:r w:rsidR="00B70ECE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.</w:t>
      </w:r>
      <w:r w:rsidRPr="00B70ECE">
        <w:rPr>
          <w:rFonts w:ascii="Times New Roman" w:eastAsia="SimSun" w:hAnsi="Times New Roman"/>
          <w:bCs/>
          <w:i/>
          <w:iCs/>
          <w:kern w:val="2"/>
          <w:sz w:val="24"/>
          <w:szCs w:val="24"/>
          <w:lang w:eastAsia="zh-CN"/>
        </w:rPr>
        <w:t xml:space="preserve"> </w:t>
      </w:r>
      <w:r w:rsidRPr="00B70ECE"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  <w:t>Цивилизация организует материю</w:t>
      </w:r>
      <w:r w:rsidR="00B70ECE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.</w:t>
      </w:r>
    </w:p>
    <w:p w:rsidR="00E17FCA" w:rsidRPr="00CD5AA7" w:rsidRDefault="00E17FCA" w:rsidP="00FF3FB5">
      <w:pPr>
        <w:widowControl w:val="0"/>
        <w:spacing w:after="0" w:line="240" w:lineRule="auto"/>
        <w:ind w:right="-1" w:firstLine="709"/>
        <w:jc w:val="both"/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</w:pPr>
    </w:p>
    <w:p w:rsidR="00B70ECE" w:rsidRDefault="00BF6557" w:rsidP="00B70ECE">
      <w:pPr>
        <w:widowControl w:val="0"/>
        <w:spacing w:after="0" w:line="240" w:lineRule="auto"/>
        <w:ind w:right="-1" w:firstLine="709"/>
        <w:jc w:val="both"/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</w:pPr>
      <w:r w:rsidRPr="00CD5AA7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>00.</w:t>
      </w:r>
      <w:r w:rsidR="00B70ECE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>09</w:t>
      </w:r>
      <w:r w:rsidRPr="00CD5AA7">
        <w:rPr>
          <w:rFonts w:ascii="Times New Roman" w:eastAsia="SimSun" w:hAnsi="Times New Roman"/>
          <w:b/>
          <w:bCs/>
          <w:iCs/>
          <w:color w:val="000000"/>
          <w:kern w:val="2"/>
          <w:sz w:val="24"/>
          <w:szCs w:val="24"/>
          <w:lang w:eastAsia="zh-CN"/>
        </w:rPr>
        <w:t xml:space="preserve"> </w:t>
      </w:r>
      <w:r w:rsidRPr="00B70ECE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>Цивилизация начинается с 64</w:t>
      </w:r>
      <w:r w:rsidR="00B70ECE" w:rsidRPr="00B70ECE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>-х</w:t>
      </w:r>
      <w:r w:rsidR="00B70ECE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кодонов. </w:t>
      </w:r>
    </w:p>
    <w:p w:rsidR="00B70ECE" w:rsidRPr="00B70ECE" w:rsidRDefault="00B70ECE" w:rsidP="00B70ECE">
      <w:pPr>
        <w:widowControl w:val="0"/>
        <w:spacing w:after="0" w:line="240" w:lineRule="auto"/>
        <w:ind w:right="-1" w:firstLine="709"/>
        <w:jc w:val="both"/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Кодоны определяют генетическую направленность, это 64 источника. </w:t>
      </w:r>
    </w:p>
    <w:p w:rsidR="00497D20" w:rsidRPr="00497D20" w:rsidRDefault="00BF6557" w:rsidP="00497D20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</w:pPr>
      <w:r w:rsidRPr="00CD5AA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Что такое кодон? Являются правомочным </w:t>
      </w:r>
      <w:r w:rsidR="00497D20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генетическим </w:t>
      </w:r>
      <w:r w:rsidRPr="00CD5AA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основанием синтезирования </w:t>
      </w:r>
      <w:r w:rsidR="00497D20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биологической </w:t>
      </w:r>
      <w:r w:rsidRPr="00CD5AA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материи. </w:t>
      </w:r>
      <w:r w:rsidR="00497D20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64 К</w:t>
      </w:r>
      <w:r w:rsidR="00B70ECE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од</w:t>
      </w:r>
      <w:r w:rsidRPr="00CD5AA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она </w:t>
      </w:r>
      <w:r w:rsidR="00497D20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открывают </w:t>
      </w:r>
      <w:r w:rsidRPr="00CD5AA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64 вида материи</w:t>
      </w:r>
      <w:r w:rsidR="00497D20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. Открывался первый кодон</w:t>
      </w:r>
      <w:r w:rsidRPr="00CD5AA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с первой материей физикой.</w:t>
      </w:r>
      <w:r w:rsidR="00B70ECE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</w:t>
      </w:r>
      <w:r w:rsidR="00497D20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Поэтому </w:t>
      </w:r>
      <w:r w:rsidR="00497D20" w:rsidRPr="00497D20"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  <w:t xml:space="preserve">Цивилизация начинается с биологической физической материи. </w:t>
      </w:r>
    </w:p>
    <w:p w:rsidR="00497D20" w:rsidRPr="00497D20" w:rsidRDefault="00497D20" w:rsidP="00497D20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t xml:space="preserve">Отец закладывает в кодоны будущую предельность развитости Цивилизации. </w:t>
      </w:r>
      <w:r w:rsidR="00BF6557" w:rsidRPr="00CD5AA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Кодоны -это </w:t>
      </w: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первичный </w:t>
      </w:r>
      <w:r w:rsidR="00BF6557" w:rsidRPr="00CD5AA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потенциал</w:t>
      </w: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Цивилизации</w:t>
      </w:r>
      <w:r w:rsidR="00BF6557" w:rsidRPr="00CD5AA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, с них все начинается</w:t>
      </w:r>
      <w:r w:rsidR="00BF6557" w:rsidRPr="00CD5AA7">
        <w:rPr>
          <w:rFonts w:ascii="Times New Roman" w:eastAsia="SimSun" w:hAnsi="Times New Roman"/>
          <w:b/>
          <w:bCs/>
          <w:iCs/>
          <w:color w:val="000000"/>
          <w:kern w:val="2"/>
          <w:sz w:val="24"/>
          <w:szCs w:val="24"/>
          <w:lang w:eastAsia="zh-CN"/>
        </w:rPr>
        <w:t>.</w:t>
      </w:r>
      <w:r w:rsidR="00B70ECE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</w:t>
      </w:r>
      <w:r w:rsidR="00B70ECE" w:rsidRPr="00497D20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>С</w:t>
      </w:r>
      <w:r w:rsidR="00BF6557" w:rsidRPr="00497D20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>амое ценное в Космосах среди Цивилизаций - это генетика.</w:t>
      </w:r>
      <w:r w:rsidRPr="00497D20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</w:p>
    <w:p w:rsidR="00E17FCA" w:rsidRPr="00497D20" w:rsidRDefault="00497D20" w:rsidP="00497D20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</w:pPr>
      <w:r w:rsidRPr="00497D20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 xml:space="preserve">Генетика – как способность биологически разворачивать новые кодоны видов материи. </w:t>
      </w:r>
    </w:p>
    <w:p w:rsidR="00FE6248" w:rsidRDefault="00FE6248" w:rsidP="00FE6248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</w:pPr>
    </w:p>
    <w:p w:rsidR="00FE6248" w:rsidRDefault="00FE6248" w:rsidP="00FE6248">
      <w:pPr>
        <w:widowControl w:val="0"/>
        <w:spacing w:after="0" w:line="240" w:lineRule="auto"/>
        <w:ind w:firstLine="709"/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</w:pPr>
      <w:r w:rsidRPr="00FE6248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>00.22</w:t>
      </w:r>
      <w:r w:rsidRPr="00FE6248">
        <w:rPr>
          <w:rFonts w:ascii="Times New Roman" w:eastAsia="SimSun" w:hAnsi="Times New Roman"/>
          <w:bCs/>
          <w:iCs/>
          <w:color w:val="FF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t xml:space="preserve">Материя вне зависимости от Цивилизации требует либо развития, либо разрушения, а </w:t>
      </w:r>
      <w:r w:rsidRPr="00FE6248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>Цивилизация - это форма движения материи</w:t>
      </w:r>
      <w:r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t xml:space="preserve">, как только материя останавливается, Цивилизацию начинает сносить. </w:t>
      </w:r>
    </w:p>
    <w:p w:rsidR="00FE6248" w:rsidRDefault="00FE6248" w:rsidP="00FE6248">
      <w:pPr>
        <w:widowControl w:val="0"/>
        <w:spacing w:after="0" w:line="240" w:lineRule="auto"/>
        <w:ind w:firstLine="709"/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</w:pPr>
    </w:p>
    <w:p w:rsidR="00FE6248" w:rsidRPr="00CD5AA7" w:rsidRDefault="00FE6248" w:rsidP="00FE6248">
      <w:pPr>
        <w:widowControl w:val="0"/>
        <w:spacing w:after="0" w:line="240" w:lineRule="auto"/>
        <w:ind w:firstLine="709"/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</w:pPr>
      <w:r w:rsidRPr="00FE6248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>00.23</w:t>
      </w:r>
      <w:r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t xml:space="preserve"> Способность или возможность Живой материи как Человеком, развиваться видами материи закладывается в кодоны. Где </w:t>
      </w:r>
      <w:r w:rsidRPr="008B558E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каждый кодон – это не просто источник будущих видов материи, это источник </w:t>
      </w:r>
      <w:proofErr w:type="spellStart"/>
      <w:r w:rsidRPr="008B558E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>Пра</w:t>
      </w:r>
      <w:proofErr w:type="spellEnd"/>
      <w:r w:rsidRPr="008B558E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Отца</w:t>
      </w:r>
      <w:r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t xml:space="preserve">, на который надо суметь выйти и вызвать на себя. При реализации этого </w:t>
      </w:r>
      <w:proofErr w:type="spellStart"/>
      <w:r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t>Пра</w:t>
      </w:r>
      <w:proofErr w:type="spellEnd"/>
      <w:r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t xml:space="preserve"> раскрываетс</w:t>
      </w:r>
      <w:r w:rsidR="008B558E"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t>я новый вид материи для</w:t>
      </w:r>
      <w:r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t xml:space="preserve"> осв</w:t>
      </w:r>
      <w:r w:rsidR="008B558E"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t>оения</w:t>
      </w:r>
      <w:r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t xml:space="preserve"> нового вида Отцовскости. </w:t>
      </w:r>
    </w:p>
    <w:p w:rsidR="00FE6248" w:rsidRDefault="00FE6248" w:rsidP="00FF3FB5">
      <w:pPr>
        <w:widowControl w:val="0"/>
        <w:spacing w:after="0" w:line="240" w:lineRule="auto"/>
        <w:ind w:right="-1" w:firstLine="709"/>
        <w:jc w:val="both"/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</w:pPr>
    </w:p>
    <w:p w:rsidR="00E17FCA" w:rsidRPr="008B558E" w:rsidRDefault="008B558E" w:rsidP="00FF3FB5">
      <w:pPr>
        <w:widowControl w:val="0"/>
        <w:spacing w:after="0" w:line="240" w:lineRule="auto"/>
        <w:ind w:right="-1" w:firstLine="709"/>
        <w:jc w:val="both"/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</w:pPr>
      <w:r w:rsidRPr="008B558E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>00.24</w:t>
      </w:r>
      <w:r w:rsidRPr="008B558E">
        <w:rPr>
          <w:rFonts w:ascii="Times New Roman" w:eastAsia="SimSun" w:hAnsi="Times New Roman"/>
          <w:bCs/>
          <w:iCs/>
          <w:color w:val="FF0000"/>
          <w:kern w:val="2"/>
          <w:sz w:val="24"/>
          <w:szCs w:val="24"/>
          <w:lang w:eastAsia="zh-CN"/>
        </w:rPr>
        <w:t xml:space="preserve"> </w:t>
      </w:r>
      <w:r w:rsidR="00BF6557" w:rsidRPr="00CD5AA7"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t xml:space="preserve">Искусственный интеллект - это </w:t>
      </w:r>
      <w:r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t xml:space="preserve">одна из форм второго кодона - эфирного, который у нас раскрылся в Человечестве. </w:t>
      </w:r>
      <w:r w:rsidRPr="008B558E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Информационные технологии за последние 20 лет – это раскрытие второго кодона. </w:t>
      </w:r>
    </w:p>
    <w:p w:rsidR="008B558E" w:rsidRPr="00CD5AA7" w:rsidRDefault="008B558E" w:rsidP="00FF3FB5">
      <w:pPr>
        <w:widowControl w:val="0"/>
        <w:spacing w:after="0" w:line="240" w:lineRule="auto"/>
        <w:ind w:right="-1" w:firstLine="709"/>
        <w:jc w:val="both"/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</w:pPr>
    </w:p>
    <w:p w:rsidR="008B558E" w:rsidRDefault="00BF6557" w:rsidP="008B558E">
      <w:pPr>
        <w:widowControl w:val="0"/>
        <w:spacing w:after="0" w:line="240" w:lineRule="auto"/>
        <w:ind w:right="-1" w:firstLine="709"/>
        <w:jc w:val="both"/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</w:pPr>
      <w:r w:rsidRPr="008B558E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>00.49</w:t>
      </w:r>
      <w:r w:rsidRPr="008B558E">
        <w:rPr>
          <w:rFonts w:ascii="Times New Roman" w:eastAsia="SimSun" w:hAnsi="Times New Roman"/>
          <w:bCs/>
          <w:iCs/>
          <w:color w:val="FF0000"/>
          <w:kern w:val="2"/>
          <w:sz w:val="24"/>
          <w:szCs w:val="24"/>
          <w:lang w:eastAsia="zh-CN"/>
        </w:rPr>
        <w:t xml:space="preserve"> </w:t>
      </w:r>
      <w:proofErr w:type="gramStart"/>
      <w:r w:rsidRPr="008B558E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>В</w:t>
      </w:r>
      <w:proofErr w:type="gramEnd"/>
      <w:r w:rsidRPr="008B558E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каждой Организации ИВДИВО заложена работа со всеми 64-мя кодонами и 64-мя Частностями.</w:t>
      </w:r>
      <w:r w:rsidR="008B558E"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t xml:space="preserve"> </w:t>
      </w:r>
    </w:p>
    <w:p w:rsidR="008B558E" w:rsidRDefault="008B558E" w:rsidP="00BB1F88">
      <w:pPr>
        <w:widowControl w:val="0"/>
        <w:spacing w:after="0" w:line="240" w:lineRule="auto"/>
        <w:ind w:right="-1"/>
        <w:jc w:val="both"/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Мы как Главы О</w:t>
      </w:r>
      <w:r w:rsidR="00BF6557" w:rsidRPr="00CD5AA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рганизаци</w:t>
      </w: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й должны видеть </w:t>
      </w:r>
      <w:proofErr w:type="spellStart"/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Цивилизационность</w:t>
      </w:r>
      <w:proofErr w:type="spellEnd"/>
      <w:r w:rsidR="00BF6557" w:rsidRPr="00CD5AA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развития.</w:t>
      </w:r>
    </w:p>
    <w:p w:rsidR="00E17FCA" w:rsidRPr="008B558E" w:rsidRDefault="00BF6557" w:rsidP="00BB1F88">
      <w:pPr>
        <w:widowControl w:val="0"/>
        <w:spacing w:after="0" w:line="240" w:lineRule="auto"/>
        <w:ind w:right="-1"/>
        <w:jc w:val="both"/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</w:pPr>
      <w:r w:rsidRPr="008B558E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>Организация Экономика занимается технологией разработки 64-х видов материи.</w:t>
      </w:r>
    </w:p>
    <w:p w:rsidR="00E17FCA" w:rsidRPr="00CD5AA7" w:rsidRDefault="00E17FCA" w:rsidP="00FF3FB5">
      <w:pPr>
        <w:widowControl w:val="0"/>
        <w:spacing w:after="0" w:line="240" w:lineRule="auto"/>
        <w:ind w:right="-1" w:firstLine="709"/>
        <w:jc w:val="both"/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</w:pPr>
    </w:p>
    <w:p w:rsidR="00E17FCA" w:rsidRPr="00497D20" w:rsidRDefault="00BF6557" w:rsidP="00B70ECE">
      <w:pPr>
        <w:widowControl w:val="0"/>
        <w:spacing w:after="0" w:line="240" w:lineRule="auto"/>
        <w:ind w:right="-1" w:firstLine="709"/>
        <w:jc w:val="both"/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</w:pPr>
      <w:r w:rsidRPr="008B558E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>00.52</w:t>
      </w:r>
      <w:r w:rsidR="008B558E"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t xml:space="preserve"> </w:t>
      </w:r>
      <w:r w:rsidRPr="00CD5AA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Какая главная технология у </w:t>
      </w:r>
      <w:proofErr w:type="spellStart"/>
      <w:r w:rsidRPr="00CD5AA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Абики</w:t>
      </w:r>
      <w:proofErr w:type="spellEnd"/>
      <w:r w:rsidRPr="00CD5AA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? </w:t>
      </w:r>
      <w:proofErr w:type="spellStart"/>
      <w:r w:rsidRPr="00497D20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>Абика</w:t>
      </w:r>
      <w:proofErr w:type="spellEnd"/>
      <w:r w:rsidRPr="00497D20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позволяет переходить из одной материи в другую.</w:t>
      </w:r>
    </w:p>
    <w:p w:rsidR="00353673" w:rsidRDefault="00BF6557" w:rsidP="00FF3FB5">
      <w:pPr>
        <w:widowControl w:val="0"/>
        <w:spacing w:after="0" w:line="240" w:lineRule="auto"/>
        <w:ind w:right="-1" w:firstLine="709"/>
        <w:jc w:val="both"/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</w:pPr>
      <w:r w:rsidRPr="00CD5AA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Чем занимается Организация Нация? </w:t>
      </w:r>
      <w:r w:rsidRPr="00497D20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Нация строится </w:t>
      </w:r>
      <w:proofErr w:type="spellStart"/>
      <w:r w:rsidRPr="00497D20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>Антропностью</w:t>
      </w:r>
      <w:proofErr w:type="spellEnd"/>
      <w:r w:rsidRPr="00497D20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. </w:t>
      </w:r>
    </w:p>
    <w:p w:rsidR="00E17FCA" w:rsidRPr="00CD5AA7" w:rsidRDefault="00BF6557" w:rsidP="00FF3FB5">
      <w:pPr>
        <w:widowControl w:val="0"/>
        <w:spacing w:after="0" w:line="240" w:lineRule="auto"/>
        <w:ind w:right="-1" w:firstLine="709"/>
        <w:jc w:val="both"/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</w:pPr>
      <w:r w:rsidRPr="00497D20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Она складывает </w:t>
      </w:r>
      <w:proofErr w:type="spellStart"/>
      <w:r w:rsidRPr="00497D20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>Антропностью</w:t>
      </w:r>
      <w:proofErr w:type="spellEnd"/>
      <w:r w:rsidRPr="00497D20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в каждом Человеке 32-мя Организациями каждого.</w:t>
      </w:r>
    </w:p>
    <w:p w:rsidR="00E17FCA" w:rsidRPr="00CD5AA7" w:rsidRDefault="00BF6557" w:rsidP="00B70ECE">
      <w:pPr>
        <w:widowControl w:val="0"/>
        <w:spacing w:after="0" w:line="240" w:lineRule="auto"/>
        <w:ind w:right="-1" w:firstLine="709"/>
        <w:jc w:val="both"/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</w:pPr>
      <w:r w:rsidRPr="00CD5AA7"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lastRenderedPageBreak/>
        <w:t xml:space="preserve">Нация складывается </w:t>
      </w:r>
      <w:proofErr w:type="spellStart"/>
      <w:r w:rsidRPr="00CD5AA7"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t>взаимоорганизацией</w:t>
      </w:r>
      <w:proofErr w:type="spellEnd"/>
      <w:r w:rsidRPr="00CD5AA7"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t xml:space="preserve"> людей с государственностью. В чем проявляется связь с государственностью? В налогах. </w:t>
      </w:r>
      <w:r w:rsidR="00B70ECE"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t xml:space="preserve"> </w:t>
      </w:r>
    </w:p>
    <w:p w:rsidR="00E17FCA" w:rsidRPr="00BB1F88" w:rsidRDefault="00BF6557" w:rsidP="00FF3FB5">
      <w:pPr>
        <w:widowControl w:val="0"/>
        <w:spacing w:after="0" w:line="240" w:lineRule="auto"/>
        <w:ind w:right="-1" w:firstLine="709"/>
        <w:jc w:val="both"/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</w:pPr>
      <w:r w:rsidRPr="00BB1F88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 xml:space="preserve">Государственность </w:t>
      </w:r>
      <w:r w:rsidR="00BB1F88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>–</w:t>
      </w:r>
      <w:r w:rsidRPr="00BB1F88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 xml:space="preserve"> </w:t>
      </w:r>
      <w:r w:rsidR="00BB1F88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 xml:space="preserve">это </w:t>
      </w:r>
      <w:r w:rsidRPr="00BB1F88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>реализованный г</w:t>
      </w:r>
      <w:r w:rsidR="00BB1F88" w:rsidRPr="00BB1F88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>осударством Отцовский потенциал всех</w:t>
      </w:r>
      <w:r w:rsidRPr="00BB1F88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 xml:space="preserve"> </w:t>
      </w:r>
      <w:r w:rsidR="00BB1F88" w:rsidRPr="00BB1F88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>граждан этого государства.</w:t>
      </w:r>
    </w:p>
    <w:p w:rsidR="00E17FCA" w:rsidRPr="00CD5AA7" w:rsidRDefault="00E17FCA" w:rsidP="00FA0BF0">
      <w:pPr>
        <w:widowControl w:val="0"/>
        <w:spacing w:after="0" w:line="240" w:lineRule="auto"/>
        <w:ind w:right="-1"/>
        <w:jc w:val="both"/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</w:pPr>
    </w:p>
    <w:p w:rsidR="00E17FCA" w:rsidRPr="00CD5AA7" w:rsidRDefault="00BB1F88" w:rsidP="00FF3FB5">
      <w:pPr>
        <w:widowControl w:val="0"/>
        <w:spacing w:after="0" w:line="240" w:lineRule="auto"/>
        <w:ind w:right="-1" w:firstLine="709"/>
        <w:jc w:val="both"/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</w:pPr>
      <w:r w:rsidRPr="00BB1F88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>01.10</w:t>
      </w:r>
      <w:r w:rsidR="00BF6557" w:rsidRPr="00CD5AA7">
        <w:rPr>
          <w:rFonts w:ascii="Times New Roman" w:eastAsia="SimSun" w:hAnsi="Times New Roman"/>
          <w:bCs/>
          <w:iCs/>
          <w:color w:val="FF0000"/>
          <w:kern w:val="2"/>
          <w:sz w:val="24"/>
          <w:szCs w:val="24"/>
          <w:lang w:eastAsia="zh-CN"/>
        </w:rPr>
        <w:t xml:space="preserve"> </w:t>
      </w:r>
      <w:r w:rsidR="00BF6557" w:rsidRPr="00BB1F88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>Каждый из нас представитель Цивилизации Синтеза</w:t>
      </w:r>
      <w:r w:rsidR="00BF6557" w:rsidRPr="00CD5AA7"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t>. На Планете мы представляем Отца в Человечестве. Мы от лица Человечества запускаем процессы в Человечестве.</w:t>
      </w:r>
      <w:r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t xml:space="preserve"> По факту рождения здесь, мы имеем право.</w:t>
      </w:r>
    </w:p>
    <w:p w:rsidR="00E17FCA" w:rsidRPr="00CD5AA7" w:rsidRDefault="00E17FCA" w:rsidP="00FF3FB5">
      <w:pPr>
        <w:widowControl w:val="0"/>
        <w:spacing w:after="0" w:line="240" w:lineRule="auto"/>
        <w:ind w:right="-1" w:firstLine="709"/>
        <w:jc w:val="both"/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</w:pPr>
    </w:p>
    <w:p w:rsidR="00E17FCA" w:rsidRPr="00BB1F88" w:rsidRDefault="00BF6557" w:rsidP="00BB1F88">
      <w:pPr>
        <w:widowControl w:val="0"/>
        <w:spacing w:after="0" w:line="240" w:lineRule="auto"/>
        <w:ind w:right="-1" w:firstLine="709"/>
        <w:jc w:val="both"/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</w:pPr>
      <w:r w:rsidRPr="00BB1F88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>01.16</w:t>
      </w:r>
      <w:r w:rsidRPr="00CD5AA7"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t xml:space="preserve"> </w:t>
      </w:r>
      <w:r w:rsidRPr="00BB1F88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>Наша задача чтобы Цивилизацию Синтеза стр</w:t>
      </w:r>
      <w:r w:rsidR="00BB1F88" w:rsidRPr="00BB1F88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>оили не ДП, а все Человечество.</w:t>
      </w:r>
      <w:r w:rsidR="00BB1F88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  <w:r w:rsidRPr="00BB1F88"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  <w:t>Каж</w:t>
      </w:r>
      <w:r w:rsidR="00BB1F88" w:rsidRPr="00BB1F88"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  <w:t xml:space="preserve">дое Подразделение являет собой </w:t>
      </w:r>
      <w:r w:rsidRPr="00BB1F88"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  <w:t>Центр развития Цивилизации.</w:t>
      </w:r>
      <w:r w:rsidRPr="00CD5AA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</w:t>
      </w:r>
    </w:p>
    <w:p w:rsidR="00E17FCA" w:rsidRPr="00CD5AA7" w:rsidRDefault="00E17FC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</w:p>
    <w:p w:rsidR="00214DC1" w:rsidRDefault="00BF6557" w:rsidP="00214DC1">
      <w:pPr>
        <w:widowControl w:val="0"/>
        <w:spacing w:after="0" w:line="240" w:lineRule="auto"/>
        <w:ind w:right="-1" w:firstLine="709"/>
        <w:jc w:val="center"/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</w:pPr>
      <w:r w:rsidRPr="00BB1F88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>Цивилизованность каждого</w:t>
      </w:r>
      <w:r w:rsidR="00BB1F88" w:rsidRPr="00BB1F88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  <w:r w:rsidR="00BB1F88" w:rsidRPr="00BB1F88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sym w:font="Symbol" w:char="F0AE"/>
      </w:r>
      <w:r w:rsidR="00BB1F88" w:rsidRPr="00BB1F88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  <w:r w:rsidRPr="00BB1F88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Цивилизованность Подразделения </w:t>
      </w:r>
      <w:r w:rsidR="00BB1F88" w:rsidRPr="00BB1F88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sym w:font="Symbol" w:char="F0AE"/>
      </w:r>
      <w:r w:rsidR="00BB1F88" w:rsidRPr="00BB1F88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  <w:r w:rsidRPr="00BB1F88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>Цивилизованность ИВДИВО</w:t>
      </w:r>
      <w:r w:rsidR="00BB1F88" w:rsidRPr="00BB1F88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  <w:r w:rsidR="00BB1F88" w:rsidRPr="00BB1F88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sym w:font="Symbol" w:char="F0AE"/>
      </w:r>
      <w:r w:rsidR="00214DC1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Цивилизованность</w:t>
      </w:r>
      <w:r w:rsidR="00BB1F88" w:rsidRPr="00BB1F88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всего Человечества</w:t>
      </w:r>
    </w:p>
    <w:p w:rsidR="00214DC1" w:rsidRDefault="00214DC1" w:rsidP="00214DC1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</w:pPr>
    </w:p>
    <w:p w:rsidR="00E17FCA" w:rsidRDefault="00FA0BF0" w:rsidP="00FA0BF0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</w:pPr>
      <w:r w:rsidRPr="00FA0BF0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>01.20</w:t>
      </w:r>
      <w:r w:rsidRPr="00FA0BF0">
        <w:rPr>
          <w:rFonts w:ascii="Times New Roman" w:eastAsia="SimSun" w:hAnsi="Times New Roman"/>
          <w:bCs/>
          <w:iCs/>
          <w:color w:val="FF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t>Наше отношение к Т</w:t>
      </w:r>
      <w:r w:rsidR="00BF6557" w:rsidRPr="00CD5AA7"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t>ела</w:t>
      </w:r>
      <w:r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t>м</w:t>
      </w:r>
      <w:r w:rsidR="00BF6557" w:rsidRPr="00CD5AA7"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t>, наши</w:t>
      </w:r>
      <w:r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t>м Частям</w:t>
      </w:r>
      <w:r w:rsidR="00BF6557" w:rsidRPr="00CD5AA7"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t>–</w:t>
      </w:r>
      <w:r w:rsidR="00BF6557" w:rsidRPr="00CD5AA7"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t xml:space="preserve"> это</w:t>
      </w:r>
      <w:r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t xml:space="preserve"> уровень нашей внутренней цивилизованности и организационности. </w:t>
      </w:r>
    </w:p>
    <w:p w:rsidR="00FA0BF0" w:rsidRDefault="00FA0BF0" w:rsidP="00FA0BF0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</w:pPr>
    </w:p>
    <w:p w:rsidR="00FA0BF0" w:rsidRPr="00FA0BF0" w:rsidRDefault="00FA0BF0" w:rsidP="00FA0BF0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>01.21</w:t>
      </w:r>
      <w:r w:rsidRPr="00CD5AA7">
        <w:rPr>
          <w:rFonts w:ascii="Times New Roman" w:eastAsia="SimSun" w:hAnsi="Times New Roman"/>
          <w:bCs/>
          <w:iCs/>
          <w:color w:val="00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Абсолют занимается формами</w:t>
      </w:r>
      <w:r w:rsidRPr="00FA0BF0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 организации Огня.</w:t>
      </w:r>
      <w:r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 </w:t>
      </w:r>
      <w:r w:rsidRPr="00FA0BF0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Именно поэтому Абсолют строит Цивилизацию Организациями. Каждая Организация организует Огонь в виде формы, которая приемлема в данном течении материи. </w:t>
      </w:r>
    </w:p>
    <w:p w:rsidR="00353673" w:rsidRDefault="00353673" w:rsidP="00353673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Cs/>
          <w:color w:val="FF0000"/>
          <w:kern w:val="2"/>
          <w:sz w:val="24"/>
          <w:szCs w:val="24"/>
          <w:lang w:eastAsia="zh-CN"/>
        </w:rPr>
      </w:pPr>
    </w:p>
    <w:p w:rsidR="00353673" w:rsidRPr="00353673" w:rsidRDefault="00353673" w:rsidP="00353673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</w:pPr>
      <w:r w:rsidRPr="00353673">
        <w:rPr>
          <w:rFonts w:ascii="Times New Roman" w:eastAsia="SimSun" w:hAnsi="Times New Roman"/>
          <w:b/>
          <w:iCs/>
          <w:color w:val="FF0000"/>
          <w:kern w:val="2"/>
          <w:sz w:val="24"/>
          <w:szCs w:val="24"/>
          <w:lang w:eastAsia="zh-CN"/>
        </w:rPr>
        <w:t>01.24</w:t>
      </w:r>
      <w:r w:rsidRPr="00353673">
        <w:rPr>
          <w:rFonts w:ascii="Times New Roman" w:eastAsia="SimSun" w:hAnsi="Times New Roman"/>
          <w:iCs/>
          <w:color w:val="FF0000"/>
          <w:kern w:val="2"/>
          <w:sz w:val="24"/>
          <w:szCs w:val="24"/>
          <w:lang w:eastAsia="zh-CN"/>
        </w:rPr>
        <w:t xml:space="preserve"> </w:t>
      </w:r>
      <w:proofErr w:type="spellStart"/>
      <w:r w:rsidRPr="00CD5AA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Цивилизационность</w:t>
      </w:r>
      <w:proofErr w:type="spellEnd"/>
      <w:r w:rsidRPr="00CD5AA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Учителя в чём?</w:t>
      </w: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  <w:t xml:space="preserve">Учитель разрабатывает </w:t>
      </w:r>
      <w:proofErr w:type="spellStart"/>
      <w:r w:rsidRPr="00353673"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  <w:t>Цивилизационность</w:t>
      </w:r>
      <w:proofErr w:type="spellEnd"/>
      <w:r w:rsidRPr="00353673"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всех </w:t>
      </w:r>
      <w:r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  <w:t>субъектных</w:t>
      </w:r>
      <w:r w:rsidRPr="00353673"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выражений.</w:t>
      </w:r>
    </w:p>
    <w:p w:rsidR="00E17FCA" w:rsidRPr="00CD5AA7" w:rsidRDefault="00E17FCA" w:rsidP="00FF3FB5">
      <w:pPr>
        <w:widowControl w:val="0"/>
        <w:spacing w:after="0" w:line="240" w:lineRule="auto"/>
        <w:ind w:right="-1" w:firstLine="709"/>
        <w:jc w:val="both"/>
        <w:rPr>
          <w:rFonts w:ascii="Times New Roman" w:eastAsia="SimSun" w:hAnsi="Times New Roman"/>
          <w:b/>
          <w:bCs/>
          <w:iCs/>
          <w:color w:val="000000"/>
          <w:kern w:val="2"/>
          <w:sz w:val="24"/>
          <w:szCs w:val="24"/>
          <w:lang w:eastAsia="zh-CN"/>
        </w:rPr>
      </w:pPr>
    </w:p>
    <w:p w:rsidR="00E17FCA" w:rsidRDefault="00BF6557" w:rsidP="00214DC1">
      <w:pPr>
        <w:pStyle w:val="a7"/>
        <w:widowControl w:val="0"/>
        <w:numPr>
          <w:ilvl w:val="0"/>
          <w:numId w:val="3"/>
        </w:numPr>
        <w:spacing w:after="0" w:line="240" w:lineRule="auto"/>
        <w:ind w:left="426" w:right="-1" w:firstLine="425"/>
        <w:jc w:val="both"/>
        <w:rPr>
          <w:rFonts w:eastAsia="SimSun"/>
          <w:b/>
          <w:bCs/>
          <w:i/>
          <w:iCs/>
          <w:color w:val="2E74B5" w:themeColor="accent1" w:themeShade="BF"/>
          <w:kern w:val="2"/>
          <w:szCs w:val="24"/>
          <w:lang w:eastAsia="zh-CN"/>
        </w:rPr>
      </w:pPr>
      <w:r w:rsidRPr="00214DC1">
        <w:rPr>
          <w:rFonts w:eastAsia="SimSun"/>
          <w:b/>
          <w:bCs/>
          <w:iCs/>
          <w:color w:val="FF0000"/>
          <w:kern w:val="2"/>
          <w:szCs w:val="24"/>
          <w:lang w:eastAsia="zh-CN"/>
        </w:rPr>
        <w:t>Практика 3. (01.</w:t>
      </w:r>
      <w:r w:rsidR="00353673">
        <w:rPr>
          <w:rFonts w:eastAsia="SimSun"/>
          <w:b/>
          <w:bCs/>
          <w:iCs/>
          <w:color w:val="FF0000"/>
          <w:kern w:val="2"/>
          <w:szCs w:val="24"/>
          <w:lang w:eastAsia="zh-CN"/>
        </w:rPr>
        <w:t>28.00-02.06.07</w:t>
      </w:r>
      <w:r w:rsidRPr="00214DC1">
        <w:rPr>
          <w:rFonts w:eastAsia="SimSun"/>
          <w:b/>
          <w:bCs/>
          <w:iCs/>
          <w:color w:val="FF0000"/>
          <w:kern w:val="2"/>
          <w:szCs w:val="24"/>
          <w:lang w:eastAsia="zh-CN"/>
        </w:rPr>
        <w:t xml:space="preserve">) </w:t>
      </w:r>
      <w:r w:rsidRPr="00353673">
        <w:rPr>
          <w:rFonts w:eastAsia="SimSun"/>
          <w:b/>
          <w:bCs/>
          <w:i/>
          <w:iCs/>
          <w:color w:val="2E74B5" w:themeColor="accent1" w:themeShade="BF"/>
          <w:kern w:val="2"/>
          <w:szCs w:val="24"/>
          <w:lang w:eastAsia="zh-CN"/>
        </w:rPr>
        <w:t>Вхождение в Организацию Цивилизация 64-рично Организациями ИВДИВО. Взаимодействие с ИВАС Яновым.</w:t>
      </w:r>
      <w:r w:rsidR="00214DC1" w:rsidRPr="00353673">
        <w:rPr>
          <w:rFonts w:eastAsia="SimSun"/>
          <w:b/>
          <w:bCs/>
          <w:i/>
          <w:iCs/>
          <w:color w:val="2E74B5" w:themeColor="accent1" w:themeShade="BF"/>
          <w:kern w:val="2"/>
          <w:szCs w:val="24"/>
          <w:lang w:eastAsia="zh-CN"/>
        </w:rPr>
        <w:t xml:space="preserve"> </w:t>
      </w:r>
      <w:r w:rsidRPr="00353673">
        <w:rPr>
          <w:rFonts w:eastAsia="SimSun"/>
          <w:b/>
          <w:bCs/>
          <w:i/>
          <w:iCs/>
          <w:color w:val="2E74B5" w:themeColor="accent1" w:themeShade="BF"/>
          <w:kern w:val="2"/>
          <w:szCs w:val="24"/>
          <w:lang w:eastAsia="zh-CN"/>
        </w:rPr>
        <w:t xml:space="preserve">Вхождение в Парадигмальность Цивилизации Учителя. Парадигмальность развития Цивилизации.  </w:t>
      </w:r>
    </w:p>
    <w:p w:rsidR="00214DC1" w:rsidRDefault="00214DC1" w:rsidP="00521339">
      <w:pPr>
        <w:widowControl w:val="0"/>
        <w:spacing w:after="0" w:line="240" w:lineRule="auto"/>
        <w:ind w:right="-1"/>
        <w:jc w:val="both"/>
        <w:rPr>
          <w:rFonts w:eastAsia="SimSun"/>
          <w:b/>
          <w:bCs/>
          <w:i/>
          <w:iCs/>
          <w:color w:val="2E74B5" w:themeColor="accent1" w:themeShade="BF"/>
          <w:kern w:val="2"/>
          <w:szCs w:val="24"/>
          <w:lang w:eastAsia="zh-CN"/>
        </w:rPr>
      </w:pPr>
    </w:p>
    <w:p w:rsidR="00521339" w:rsidRPr="00521339" w:rsidRDefault="00521339" w:rsidP="00521339">
      <w:pPr>
        <w:widowControl w:val="0"/>
        <w:spacing w:after="0" w:line="240" w:lineRule="auto"/>
        <w:ind w:right="-1" w:firstLine="708"/>
        <w:jc w:val="both"/>
        <w:rPr>
          <w:rFonts w:ascii="Times New Roman" w:eastAsia="SimSun" w:hAnsi="Times New Roman"/>
          <w:b/>
          <w:i/>
          <w:iCs/>
          <w:color w:val="FF0000"/>
          <w:kern w:val="2"/>
          <w:sz w:val="24"/>
          <w:szCs w:val="24"/>
          <w:lang w:eastAsia="zh-CN"/>
        </w:rPr>
      </w:pPr>
      <w:r w:rsidRPr="00521339">
        <w:rPr>
          <w:rFonts w:ascii="Times New Roman" w:eastAsia="SimSun" w:hAnsi="Times New Roman"/>
          <w:b/>
          <w:i/>
          <w:iCs/>
          <w:color w:val="FF0000"/>
          <w:kern w:val="2"/>
          <w:sz w:val="24"/>
          <w:szCs w:val="24"/>
          <w:lang w:eastAsia="zh-CN"/>
        </w:rPr>
        <w:t>По итогам практики:</w:t>
      </w:r>
    </w:p>
    <w:p w:rsidR="00521339" w:rsidRDefault="00521339" w:rsidP="00521339">
      <w:pPr>
        <w:widowControl w:val="0"/>
        <w:spacing w:after="0" w:line="240" w:lineRule="auto"/>
        <w:ind w:right="-1" w:firstLine="708"/>
        <w:jc w:val="both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521339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Отец </w:t>
      </w: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сказал, что мы как Цивилизация Синтеза</w:t>
      </w:r>
      <w:r w:rsidRPr="00521339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в Космосе уже действуем, получается, что мы в Космосе действуем больше, чем у себя на Планете. </w:t>
      </w: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Поэтому важно эманировать по Планете, что мы уже рабочая Цивилизация Синтеза. Во</w:t>
      </w:r>
      <w:r w:rsidR="00CE179A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т</w:t>
      </w: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что мы дел</w:t>
      </w:r>
      <w:r w:rsidR="00CE179A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али, когда укутывали Человечество. </w:t>
      </w:r>
    </w:p>
    <w:p w:rsidR="00CE179A" w:rsidRPr="00521339" w:rsidRDefault="00CE179A" w:rsidP="00521339">
      <w:pPr>
        <w:widowControl w:val="0"/>
        <w:spacing w:after="0" w:line="240" w:lineRule="auto"/>
        <w:ind w:right="-1" w:firstLine="708"/>
        <w:jc w:val="both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CE179A"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  <w:t>Отец сказал, что многие проблемы в Человечестве снимутся только от одной концентрации Цивилизации Синтеза.</w:t>
      </w:r>
      <w:r w:rsidRPr="00CE179A">
        <w:rPr>
          <w:rFonts w:ascii="Times New Roman" w:eastAsia="SimSun" w:hAnsi="Times New Roman"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Это как постоянная практика 64-х Организаций. </w:t>
      </w:r>
    </w:p>
    <w:p w:rsidR="00E17FCA" w:rsidRPr="00CE179A" w:rsidRDefault="00CE179A" w:rsidP="00CE179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Мы входили в 64-ричность организации Синтеза. </w:t>
      </w:r>
      <w:r w:rsidR="00BF6557" w:rsidRPr="00CE179A"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  <w:t xml:space="preserve">Организации </w:t>
      </w:r>
      <w:r w:rsidRPr="00CE179A"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  <w:t xml:space="preserve">– это </w:t>
      </w:r>
      <w:r w:rsidR="00BF6557" w:rsidRPr="00CE179A"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  <w:t>форма организации Синтеза ИВО.</w:t>
      </w:r>
    </w:p>
    <w:p w:rsidR="00CE179A" w:rsidRDefault="00CE179A" w:rsidP="00FF3FB5">
      <w:pPr>
        <w:widowControl w:val="0"/>
        <w:spacing w:after="0" w:line="240" w:lineRule="auto"/>
        <w:ind w:right="-1" w:firstLine="709"/>
        <w:jc w:val="both"/>
        <w:rPr>
          <w:rFonts w:ascii="Times New Roman" w:eastAsia="SimSun" w:hAnsi="Times New Roman"/>
          <w:b/>
          <w:bCs/>
          <w:iCs/>
          <w:color w:val="000000"/>
          <w:kern w:val="2"/>
          <w:sz w:val="24"/>
          <w:szCs w:val="24"/>
          <w:lang w:eastAsia="zh-CN"/>
        </w:rPr>
      </w:pPr>
    </w:p>
    <w:p w:rsidR="00E17FCA" w:rsidRPr="00CE179A" w:rsidRDefault="00CE179A" w:rsidP="00FF3FB5">
      <w:pPr>
        <w:widowControl w:val="0"/>
        <w:spacing w:after="0" w:line="240" w:lineRule="auto"/>
        <w:ind w:right="-1" w:firstLine="709"/>
        <w:jc w:val="both"/>
        <w:rPr>
          <w:rFonts w:ascii="Times New Roman" w:eastAsia="SimSun" w:hAnsi="Times New Roman"/>
          <w:iCs/>
          <w:color w:val="2E74B5" w:themeColor="accent1" w:themeShade="BF"/>
          <w:kern w:val="2"/>
          <w:sz w:val="24"/>
          <w:szCs w:val="24"/>
          <w:lang w:eastAsia="zh-CN"/>
        </w:rPr>
      </w:pPr>
      <w:r w:rsidRPr="00CE179A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 xml:space="preserve">02.09 </w:t>
      </w:r>
      <w:r w:rsidR="00416B37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>Крым- это точка в</w:t>
      </w:r>
      <w:r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>зрастания</w:t>
      </w:r>
      <w:r w:rsidR="00BF6557" w:rsidRPr="00CE179A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Цивилизации Человечества.</w:t>
      </w:r>
      <w:r w:rsidR="00BF6557" w:rsidRPr="00CE179A">
        <w:rPr>
          <w:rFonts w:ascii="Times New Roman" w:eastAsia="SimSun" w:hAnsi="Times New Roman"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</w:p>
    <w:p w:rsidR="00E17FCA" w:rsidRPr="00CD5AA7" w:rsidRDefault="00E17FCA" w:rsidP="00FF3FB5">
      <w:pPr>
        <w:widowControl w:val="0"/>
        <w:spacing w:after="0" w:line="240" w:lineRule="auto"/>
        <w:ind w:right="-1" w:firstLine="709"/>
        <w:jc w:val="both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</w:p>
    <w:p w:rsidR="00E17FCA" w:rsidRPr="00CD5AA7" w:rsidRDefault="00416B37" w:rsidP="00FF3FB5">
      <w:pPr>
        <w:widowControl w:val="0"/>
        <w:spacing w:after="0" w:line="240" w:lineRule="auto"/>
        <w:ind w:right="-1" w:firstLine="709"/>
        <w:jc w:val="both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  <w:r w:rsidRPr="00416B37">
        <w:rPr>
          <w:rFonts w:ascii="Times New Roman" w:eastAsia="SimSun" w:hAnsi="Times New Roman"/>
          <w:b/>
          <w:iCs/>
          <w:color w:val="FF0000"/>
          <w:kern w:val="2"/>
          <w:sz w:val="24"/>
          <w:szCs w:val="24"/>
          <w:lang w:eastAsia="zh-CN"/>
        </w:rPr>
        <w:t xml:space="preserve">02.10 </w:t>
      </w:r>
      <w:r w:rsidR="00BF6557" w:rsidRPr="00CE179A"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  <w:t>Разработка Организации по Служению</w:t>
      </w:r>
      <w:r w:rsidR="00CE179A" w:rsidRPr="00CE179A"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  <w:t>–</w:t>
      </w:r>
      <w:r w:rsidR="00CE179A" w:rsidRPr="00CE179A"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  <w:t>поддержка развития</w:t>
      </w:r>
      <w:r w:rsidR="00BF6557" w:rsidRPr="00CE179A"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Цивилизации</w:t>
      </w: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. </w:t>
      </w:r>
      <w:r w:rsidR="00BF6557" w:rsidRPr="00CD5AA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На Советах ИВО проверяется разработка Организации ДП 64-рично.</w:t>
      </w: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Когда мы между собой организациями Синтеза работаем, тогда Отец нами является.  </w:t>
      </w:r>
      <w:r w:rsidR="00BF6557" w:rsidRPr="00CD5AA7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</w:t>
      </w:r>
    </w:p>
    <w:p w:rsidR="00CF7AB9" w:rsidRDefault="00CF7AB9" w:rsidP="00416B37">
      <w:pPr>
        <w:widowControl w:val="0"/>
        <w:spacing w:after="0" w:line="240" w:lineRule="auto"/>
        <w:ind w:right="-1" w:firstLine="709"/>
        <w:jc w:val="both"/>
        <w:rPr>
          <w:rFonts w:ascii="Times New Roman" w:eastAsia="SimSun" w:hAnsi="Times New Roman"/>
          <w:b/>
          <w:iCs/>
          <w:color w:val="FF0000"/>
          <w:kern w:val="2"/>
          <w:sz w:val="24"/>
          <w:szCs w:val="24"/>
          <w:lang w:eastAsia="zh-CN"/>
        </w:rPr>
      </w:pPr>
    </w:p>
    <w:p w:rsidR="00416B37" w:rsidRDefault="00416B37" w:rsidP="00416B37">
      <w:pPr>
        <w:widowControl w:val="0"/>
        <w:spacing w:after="0" w:line="240" w:lineRule="auto"/>
        <w:ind w:right="-1" w:firstLine="709"/>
        <w:jc w:val="both"/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</w:pPr>
      <w:r w:rsidRPr="00416B37">
        <w:rPr>
          <w:rFonts w:ascii="Times New Roman" w:eastAsia="SimSun" w:hAnsi="Times New Roman"/>
          <w:b/>
          <w:iCs/>
          <w:color w:val="FF0000"/>
          <w:kern w:val="2"/>
          <w:sz w:val="24"/>
          <w:szCs w:val="24"/>
          <w:lang w:eastAsia="zh-CN"/>
        </w:rPr>
        <w:t>02.12</w:t>
      </w:r>
      <w:r w:rsidRPr="00416B37">
        <w:rPr>
          <w:rFonts w:ascii="Times New Roman" w:eastAsia="SimSun" w:hAnsi="Times New Roman"/>
          <w:iCs/>
          <w:color w:val="FF0000"/>
          <w:kern w:val="2"/>
          <w:sz w:val="24"/>
          <w:szCs w:val="24"/>
          <w:lang w:eastAsia="zh-CN"/>
        </w:rPr>
        <w:t xml:space="preserve"> </w:t>
      </w:r>
      <w:r w:rsidR="00BF6557" w:rsidRPr="00416B37"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  <w:t>Нас меняет не количество Синтезов, а реальное понимание что мы делаем</w:t>
      </w:r>
      <w:r w:rsidRPr="00416B37"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  <w:t>, в чём мы участвуем</w:t>
      </w:r>
      <w:r w:rsidR="00BF6557" w:rsidRPr="00416B37"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  <w:t>.</w:t>
      </w:r>
      <w:r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  <w:r w:rsidRPr="00416B37"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  <w:t>Важно погружаться не в формальные, а в Живые практики</w:t>
      </w:r>
      <w:r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  <w:t xml:space="preserve"> Служением с Отцом Человечеству. </w:t>
      </w:r>
    </w:p>
    <w:p w:rsidR="00416B37" w:rsidRDefault="00416B37" w:rsidP="00416B37">
      <w:pPr>
        <w:widowControl w:val="0"/>
        <w:spacing w:after="0" w:line="240" w:lineRule="auto"/>
        <w:ind w:right="-1" w:firstLine="709"/>
        <w:jc w:val="both"/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</w:pPr>
    </w:p>
    <w:p w:rsidR="00E17FCA" w:rsidRDefault="00416B37" w:rsidP="00416B37">
      <w:pPr>
        <w:widowControl w:val="0"/>
        <w:spacing w:after="0" w:line="240" w:lineRule="auto"/>
        <w:ind w:right="-1" w:firstLine="709"/>
        <w:jc w:val="both"/>
        <w:rPr>
          <w:rFonts w:ascii="Times New Roman" w:eastAsia="SimSun" w:hAnsi="Times New Roman"/>
          <w:iCs/>
          <w:color w:val="2E74B5" w:themeColor="accent1" w:themeShade="BF"/>
          <w:kern w:val="2"/>
          <w:sz w:val="24"/>
          <w:szCs w:val="24"/>
          <w:lang w:eastAsia="zh-CN"/>
        </w:rPr>
      </w:pPr>
      <w:r w:rsidRPr="00CF7AB9">
        <w:rPr>
          <w:rFonts w:ascii="Times New Roman" w:eastAsia="SimSun" w:hAnsi="Times New Roman"/>
          <w:b/>
          <w:iCs/>
          <w:color w:val="FF0000"/>
          <w:kern w:val="2"/>
          <w:sz w:val="24"/>
          <w:szCs w:val="24"/>
          <w:lang w:eastAsia="zh-CN"/>
        </w:rPr>
        <w:t>02.14</w:t>
      </w:r>
      <w:r w:rsidRPr="00CF7AB9">
        <w:rPr>
          <w:rFonts w:ascii="Times New Roman" w:eastAsia="SimSun" w:hAnsi="Times New Roman"/>
          <w:iCs/>
          <w:color w:val="FF0000"/>
          <w:kern w:val="2"/>
          <w:sz w:val="24"/>
          <w:szCs w:val="24"/>
          <w:lang w:eastAsia="zh-CN"/>
        </w:rPr>
        <w:t xml:space="preserve"> </w:t>
      </w:r>
      <w:r w:rsidR="00BF6557" w:rsidRPr="00416B37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>Состояние Аватаров Синтеза отображает наше отношение к Служению.</w:t>
      </w:r>
      <w:r w:rsidR="00BF6557" w:rsidRPr="00416B37">
        <w:rPr>
          <w:rFonts w:ascii="Times New Roman" w:eastAsia="SimSun" w:hAnsi="Times New Roman"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</w:p>
    <w:p w:rsidR="00416B37" w:rsidRPr="00CF7AB9" w:rsidRDefault="00416B37" w:rsidP="00CF7AB9">
      <w:pPr>
        <w:widowControl w:val="0"/>
        <w:spacing w:after="0" w:line="240" w:lineRule="auto"/>
        <w:ind w:right="-1" w:firstLine="709"/>
        <w:jc w:val="both"/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</w:pPr>
      <w:r w:rsidRPr="00CF7AB9"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  <w:t xml:space="preserve">Один раз мы </w:t>
      </w:r>
      <w:r w:rsidR="00CF7AB9" w:rsidRPr="00CF7AB9"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  <w:t>увидели Аватара Синтеза Иосифа</w:t>
      </w:r>
      <w:r w:rsidRPr="00CF7AB9"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  <w:t xml:space="preserve"> стариком, он сказал это потому, что </w:t>
      </w:r>
      <w:r w:rsidR="00CF7AB9"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  <w:t xml:space="preserve">к нему </w:t>
      </w:r>
      <w:r w:rsidR="00CF7AB9" w:rsidRPr="00CF7AB9"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  <w:t xml:space="preserve">не ходят и не работают с физики. </w:t>
      </w:r>
    </w:p>
    <w:p w:rsidR="00416B37" w:rsidRDefault="00416B37" w:rsidP="00CF7AB9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</w:p>
    <w:p w:rsidR="00E17FCA" w:rsidRPr="003F0644" w:rsidRDefault="00CF7AB9" w:rsidP="00FF3FB5">
      <w:pPr>
        <w:widowControl w:val="0"/>
        <w:spacing w:after="0" w:line="240" w:lineRule="auto"/>
        <w:ind w:right="-1" w:firstLine="709"/>
        <w:jc w:val="right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lastRenderedPageBreak/>
        <w:t xml:space="preserve"> 2 День 3 </w:t>
      </w:r>
      <w:r w:rsidR="00BF6557" w:rsidRPr="003F0644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>Часть</w:t>
      </w:r>
    </w:p>
    <w:p w:rsidR="00E17FCA" w:rsidRPr="003F0644" w:rsidRDefault="00E17FCA" w:rsidP="00FF3FB5">
      <w:pPr>
        <w:widowControl w:val="0"/>
        <w:spacing w:after="0" w:line="240" w:lineRule="auto"/>
        <w:ind w:right="-1" w:firstLine="709"/>
        <w:jc w:val="right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</w:p>
    <w:p w:rsidR="00E17FCA" w:rsidRPr="003F0644" w:rsidRDefault="00BF6557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3F0644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00.01</w:t>
      </w: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Продолжаем осуществление Учителем 59-го Синтеза ИВО.</w:t>
      </w:r>
    </w:p>
    <w:p w:rsidR="00E17FCA" w:rsidRPr="003F0644" w:rsidRDefault="00BF6557" w:rsidP="00353673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Теперь мы будем стяжать 17 Частей ракурсом Стандарта Синтеза. </w:t>
      </w:r>
    </w:p>
    <w:p w:rsidR="00E17FCA" w:rsidRPr="003F0644" w:rsidRDefault="00BF6557" w:rsidP="00353673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У нас у Владык Синтеза есть Стандарт, если что-то меняется в ИВДИВО, мы сами меняем Стандарт. </w:t>
      </w:r>
    </w:p>
    <w:p w:rsidR="00E17FCA" w:rsidRPr="003F0644" w:rsidRDefault="00BF6557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680E64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Наша задача, видя изменения, их подхватывать и вести внутреннюю актуальность ИВДИВО.</w:t>
      </w:r>
      <w:r w:rsidRPr="00680E64">
        <w:rPr>
          <w:rFonts w:ascii="Times New Roman" w:eastAsia="SimSun" w:hAnsi="Times New Roman"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Быть в нужных организационных явлениях. Это называется Неотчужденность ИВДИВО. </w:t>
      </w:r>
    </w:p>
    <w:p w:rsidR="00353673" w:rsidRDefault="00353673" w:rsidP="00680E64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:rsidR="00680E64" w:rsidRDefault="00BF6557" w:rsidP="00680E64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3F0644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00.05</w:t>
      </w: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680E64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Ваша актуализация </w:t>
      </w:r>
      <w:r w:rsidR="00680E64" w:rsidRPr="00680E64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в </w:t>
      </w:r>
      <w:r w:rsidRPr="00680E64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ИВДИ</w:t>
      </w:r>
      <w:r w:rsidR="00680E64" w:rsidRPr="00680E64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ВО, вы как Живой Синтез в ИВДИВО</w:t>
      </w:r>
      <w:r w:rsidRPr="00680E64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 действуете, на это смотрит Живая материя</w:t>
      </w:r>
      <w:r w:rsidRPr="00680E64">
        <w:rPr>
          <w:rFonts w:ascii="Times New Roman" w:eastAsia="SimSun" w:hAnsi="Times New Roman"/>
          <w:b/>
          <w:color w:val="000000"/>
          <w:kern w:val="2"/>
          <w:sz w:val="24"/>
          <w:szCs w:val="24"/>
          <w:lang w:eastAsia="zh-CN"/>
        </w:rPr>
        <w:t>.</w:t>
      </w:r>
      <w:r w:rsidR="00353673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680E6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Наша Живость определяется не тем, что мы стяжали, а тем что мы сами определяем, что стяжать, когда и так далее.</w:t>
      </w:r>
    </w:p>
    <w:p w:rsidR="00E17FCA" w:rsidRPr="003F0644" w:rsidRDefault="00BF6557" w:rsidP="00680E64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680E64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Живая материя реагирует по-другому, достаточно просто о чем-то подумать.</w:t>
      </w:r>
      <w:r w:rsidR="00680E6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Живая материя - для нее берём и делаем. </w:t>
      </w:r>
      <w:r w:rsidR="00680E64"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Мысль,</w:t>
      </w: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сказанная </w:t>
      </w:r>
      <w:r w:rsidR="00680E64"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внутренне,</w:t>
      </w: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уже запускает процесс творения. </w:t>
      </w:r>
    </w:p>
    <w:p w:rsidR="00E17FCA" w:rsidRPr="003F0644" w:rsidRDefault="00E17FC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E17FCA" w:rsidRPr="004B6D9F" w:rsidRDefault="00BF6557" w:rsidP="004B6D9F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</w:pPr>
      <w:r w:rsidRPr="00680E64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00.11</w:t>
      </w:r>
      <w:r w:rsidRPr="00680E64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Pr="00680E64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Живая м</w:t>
      </w:r>
      <w:r w:rsidR="00680E64" w:rsidRPr="00680E64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атерия реагирует на Ж</w:t>
      </w:r>
      <w:r w:rsidRPr="00680E64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ивое в нас. </w:t>
      </w:r>
      <w:r w:rsidRPr="00D43F32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Живая материя -</w:t>
      </w:r>
      <w:r w:rsidR="00D43F32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  <w:r w:rsidRPr="00D43F32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это то, чем мы начинаем строить индивидуальный Космос. </w:t>
      </w:r>
      <w:r w:rsidR="00D43F32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1152-рица самоо</w:t>
      </w: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существления работает с Живой материей.</w:t>
      </w:r>
    </w:p>
    <w:p w:rsidR="00E17FCA" w:rsidRPr="003F0644" w:rsidRDefault="00E17FC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E17FCA" w:rsidRPr="00D43F32" w:rsidRDefault="00BF6557" w:rsidP="004B6D9F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D43F32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00.16</w:t>
      </w:r>
      <w:r w:rsidRPr="00D43F32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Космический Человек- это </w:t>
      </w:r>
      <w:r w:rsidR="00353673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тот, кто</w:t>
      </w: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растет</w:t>
      </w:r>
      <w:r w:rsidR="00D43F32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не</w:t>
      </w: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только Космосами, Антропный принципом.</w:t>
      </w:r>
      <w:r w:rsidR="00D43F32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3F0644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Космический Человек -  это тот, кто строит свой внутренний Космос Парадигмально. </w:t>
      </w:r>
    </w:p>
    <w:p w:rsidR="00E17FCA" w:rsidRPr="003F0644" w:rsidRDefault="00E17FC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</w:pPr>
    </w:p>
    <w:p w:rsidR="00E17FCA" w:rsidRPr="003F0644" w:rsidRDefault="00D43F32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D43F32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00.19</w:t>
      </w:r>
      <w:r w:rsidRPr="00D43F32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="004B6D9F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М</w:t>
      </w:r>
      <w:r w:rsidR="00BF6557"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ы живём С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интезом, живость Синтеза</w:t>
      </w:r>
      <w:r w:rsidR="004B6D9F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– это только тот Синтез, который мы крутим сами. И в нашем внутреннем Космосе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рождаются Ж</w:t>
      </w:r>
      <w:r w:rsidR="004B6D9F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ивые Частности</w:t>
      </w:r>
      <w:r w:rsidR="00276621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, которые </w:t>
      </w:r>
      <w:r w:rsidR="00BF6557"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взаимодейству</w:t>
      </w:r>
      <w:r w:rsidR="004B6D9F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ют</w:t>
      </w:r>
      <w:r w:rsidR="00BF6557"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с Живой материей.</w:t>
      </w:r>
    </w:p>
    <w:p w:rsidR="00276621" w:rsidRPr="00276621" w:rsidRDefault="00276621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</w:pPr>
      <w:r w:rsidRPr="00276621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Отец даёт нам Синтез и Огонь - это Живое Отцом, но не Живое нами. Но чтобы мы этим выросли это должно стать Живое нами. </w:t>
      </w:r>
      <w:r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  <w:r w:rsidRPr="00276621">
        <w:rPr>
          <w:rFonts w:ascii="Times New Roman" w:eastAsia="SimSun" w:hAnsi="Times New Roman"/>
          <w:kern w:val="2"/>
          <w:sz w:val="24"/>
          <w:szCs w:val="24"/>
          <w:lang w:eastAsia="zh-CN"/>
        </w:rPr>
        <w:t>И Отец в нас активирует процесс, когда Отцовское становится Живым нами и мы могли применятся этими Огнеобразами, строя свой Космос, который становится Живым.</w:t>
      </w:r>
      <w:r w:rsidRPr="00276621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 </w:t>
      </w:r>
      <w:r w:rsidRPr="00276621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В Предельности это называется Я-Настоящего. Когда мы наработали сами, Парадигмально сложили и этим Живём.</w:t>
      </w:r>
    </w:p>
    <w:p w:rsidR="00276621" w:rsidRPr="003F0644" w:rsidRDefault="00276621" w:rsidP="00276621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276621" w:rsidRDefault="00276621" w:rsidP="00276621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</w:pPr>
      <w:r w:rsidRPr="00276621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>00.21</w:t>
      </w:r>
      <w:r w:rsidRPr="00276621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 xml:space="preserve"> </w:t>
      </w:r>
      <w:r w:rsidR="00BF6557" w:rsidRPr="003F0644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Ж</w:t>
      </w:r>
      <w:r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ивая материя -это осуществлённая материя</w:t>
      </w:r>
      <w:r w:rsidR="00BF6557" w:rsidRPr="003F0644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 Отцом. </w:t>
      </w:r>
    </w:p>
    <w:p w:rsidR="00E17FCA" w:rsidRDefault="00276621" w:rsidP="00276621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Сущее – это то, что осуществляется, чтобы на выходе была Живая материя. </w:t>
      </w:r>
    </w:p>
    <w:p w:rsidR="00276621" w:rsidRPr="003F0644" w:rsidRDefault="00276621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</w:pPr>
    </w:p>
    <w:p w:rsidR="006E79E1" w:rsidRPr="006E79E1" w:rsidRDefault="006E79E1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 w:rsidRPr="006E79E1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>00.22</w:t>
      </w:r>
      <w:r w:rsidRPr="006E79E1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 xml:space="preserve"> </w:t>
      </w:r>
      <w:r w:rsidRPr="006E79E1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Что такое Сущее?</w:t>
      </w:r>
    </w:p>
    <w:p w:rsidR="006E79E1" w:rsidRDefault="006E79E1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То, что для нас Сущее – это Синтезное Отца, это Парадигмальное Синтезное выработанное всей 16-рицей.  </w:t>
      </w:r>
    </w:p>
    <w:p w:rsidR="006E79E1" w:rsidRDefault="00BF6557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</w:pPr>
      <w:r w:rsidRPr="003F0644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Сущее с позиции Отца </w:t>
      </w:r>
      <w:r w:rsidR="006E79E1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–</w:t>
      </w:r>
      <w:r w:rsidRPr="003F0644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 </w:t>
      </w:r>
      <w:r w:rsidR="006E79E1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это </w:t>
      </w:r>
      <w:r w:rsidRPr="003F0644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итог его действия Парадигмально</w:t>
      </w:r>
      <w:r w:rsidR="006E79E1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.</w:t>
      </w:r>
    </w:p>
    <w:p w:rsidR="006E79E1" w:rsidRPr="006E79E1" w:rsidRDefault="006E79E1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 w:rsidRPr="006E79E1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Выше</w:t>
      </w: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стоящее является фактором</w:t>
      </w:r>
      <w:r w:rsidRPr="006E79E1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начала</w:t>
      </w:r>
      <w:r w:rsidRPr="006E79E1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развития нижестоящего.</w:t>
      </w:r>
    </w:p>
    <w:p w:rsidR="00E17FCA" w:rsidRPr="00622523" w:rsidRDefault="006E79E1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 w:rsidRPr="00622523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Для нас Отец Источник. Мы к</w:t>
      </w:r>
      <w:r w:rsidR="00BF6557" w:rsidRPr="00622523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ак клеточки Отца</w:t>
      </w:r>
      <w:r w:rsidRPr="00622523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,</w:t>
      </w:r>
      <w:r w:rsidR="00BF6557" w:rsidRPr="00622523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для Отца источником являемся мы. </w:t>
      </w:r>
    </w:p>
    <w:p w:rsidR="00E17FCA" w:rsidRPr="00622523" w:rsidRDefault="006E79E1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</w:pPr>
      <w:r w:rsidRPr="007A7268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 xml:space="preserve">Сущее с нашей позиции - </w:t>
      </w:r>
      <w:r w:rsidR="00BF6557" w:rsidRPr="007A7268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 xml:space="preserve">это абсолютно не </w:t>
      </w:r>
      <w:r w:rsidRPr="007A7268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>постижимое Отцовское, которое не предопределено</w:t>
      </w:r>
      <w:r w:rsidR="00BF6557" w:rsidRPr="007A7268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>, которое мы должны осуществлять Частями.</w:t>
      </w:r>
      <w:r w:rsidR="00BF6557" w:rsidRPr="007A7268">
        <w:rPr>
          <w:rFonts w:ascii="Times New Roman" w:eastAsia="SimSun" w:hAnsi="Times New Roman"/>
          <w:b/>
          <w:bCs/>
          <w:iCs/>
          <w:color w:val="7030A0"/>
          <w:kern w:val="2"/>
          <w:sz w:val="24"/>
          <w:szCs w:val="24"/>
          <w:lang w:eastAsia="zh-CN"/>
        </w:rPr>
        <w:t xml:space="preserve"> </w:t>
      </w:r>
    </w:p>
    <w:p w:rsidR="00E17FCA" w:rsidRPr="00D43F32" w:rsidRDefault="00BF6557" w:rsidP="00622523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 w:rsidRPr="00D43F32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Сущее мы должны только </w:t>
      </w:r>
      <w:proofErr w:type="spellStart"/>
      <w:r w:rsidRPr="00D43F32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оттезировать</w:t>
      </w:r>
      <w:proofErr w:type="spellEnd"/>
      <w:r w:rsidRPr="00D43F32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.</w:t>
      </w:r>
      <w:r w:rsidR="00622523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</w:t>
      </w:r>
      <w:r w:rsidRPr="00D43F32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Отцовское всегда выше наших возможностей, даже воспринять эт</w:t>
      </w:r>
      <w:r w:rsidR="00622523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о. Сущее - всегда выше всех </w:t>
      </w:r>
      <w:proofErr w:type="spellStart"/>
      <w:r w:rsidR="00622523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орга</w:t>
      </w:r>
      <w:r w:rsidRPr="00D43F32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низационн</w:t>
      </w:r>
      <w:r w:rsidR="00622523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остей</w:t>
      </w:r>
      <w:proofErr w:type="spellEnd"/>
      <w:r w:rsidR="00622523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нами опери</w:t>
      </w:r>
      <w:r w:rsidRPr="00D43F32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руемых</w:t>
      </w:r>
      <w:r w:rsidR="00622523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.</w:t>
      </w:r>
      <w:r w:rsidRPr="00D43F32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</w:t>
      </w:r>
    </w:p>
    <w:p w:rsidR="00E17FCA" w:rsidRPr="00622523" w:rsidRDefault="00BF6557" w:rsidP="00622523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</w:pPr>
      <w:r w:rsidRPr="00622523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>Сущее распознаётся как Синтез между Частями в нас.</w:t>
      </w:r>
      <w:r w:rsidR="00622523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  <w:r w:rsidRPr="00D43F32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Синтез</w:t>
      </w:r>
      <w:r w:rsidR="00622523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</w:t>
      </w:r>
      <w:r w:rsidRPr="00D43F32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-</w:t>
      </w:r>
      <w:r w:rsidR="00622523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</w:t>
      </w:r>
      <w:r w:rsidRPr="00D43F32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есть тот процесс, который расшифровывает Сущее. </w:t>
      </w:r>
      <w:r w:rsidR="00622523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Синтез складывается только между разными явлениями. </w:t>
      </w:r>
    </w:p>
    <w:p w:rsidR="007A7268" w:rsidRDefault="007A7268" w:rsidP="00516C9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Сущее из небытия выворачивается каким-то явлением, и мы его должны обозначить Тезой. </w:t>
      </w:r>
    </w:p>
    <w:p w:rsidR="00516C9A" w:rsidRDefault="00516C9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</w:pPr>
    </w:p>
    <w:p w:rsidR="00516C9A" w:rsidRDefault="00516C9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</w:pPr>
    </w:p>
    <w:p w:rsidR="00516C9A" w:rsidRDefault="00516C9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</w:pPr>
    </w:p>
    <w:p w:rsidR="00E17FCA" w:rsidRPr="00D43F32" w:rsidRDefault="007A7268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 w:rsidRPr="007A7268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lastRenderedPageBreak/>
        <w:t>00.29</w:t>
      </w:r>
      <w:r w:rsidRPr="007A7268">
        <w:rPr>
          <w:rFonts w:ascii="Times New Roman" w:eastAsia="SimSun" w:hAnsi="Times New Roman"/>
          <w:bCs/>
          <w:iCs/>
          <w:color w:val="FF0000"/>
          <w:kern w:val="2"/>
          <w:sz w:val="24"/>
          <w:szCs w:val="24"/>
          <w:lang w:eastAsia="zh-CN"/>
        </w:rPr>
        <w:t xml:space="preserve"> </w:t>
      </w:r>
      <w:r w:rsidRPr="007A7268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 xml:space="preserve">Теза – это </w:t>
      </w:r>
      <w:r w:rsidR="00BF6557" w:rsidRPr="007A7268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>попытка проявления</w:t>
      </w:r>
      <w:r w:rsidRPr="007A7268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 xml:space="preserve"> Синтезом</w:t>
      </w:r>
      <w:r w:rsidR="00BF6557" w:rsidRPr="007A7268">
        <w:rPr>
          <w:rFonts w:ascii="Times New Roman" w:eastAsia="SimSun" w:hAnsi="Times New Roman"/>
          <w:b/>
          <w:bCs/>
          <w:i/>
          <w:iCs/>
          <w:color w:val="7030A0"/>
          <w:kern w:val="2"/>
          <w:sz w:val="24"/>
          <w:szCs w:val="24"/>
          <w:lang w:eastAsia="zh-CN"/>
        </w:rPr>
        <w:t xml:space="preserve"> Слова Отца</w:t>
      </w:r>
      <w:r w:rsidR="00BF6557" w:rsidRPr="00D43F32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. Вы </w:t>
      </w:r>
      <w:proofErr w:type="spellStart"/>
      <w:r w:rsidR="00BF6557" w:rsidRPr="00D43F32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оттеризовали</w:t>
      </w:r>
      <w:proofErr w:type="spellEnd"/>
      <w:r w:rsidR="00BF6557" w:rsidRPr="00D43F32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какой-то фрагмент</w:t>
      </w: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или ракурс</w:t>
      </w:r>
      <w:r w:rsidR="00BF6557" w:rsidRPr="00D43F32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Сущего.</w:t>
      </w: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Этой Тезой в вас начинает разворачиваться Сущее. </w:t>
      </w:r>
    </w:p>
    <w:p w:rsidR="007A7268" w:rsidRDefault="00BF6557" w:rsidP="007A7268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 w:rsidRPr="007A7268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>Теза -</w:t>
      </w:r>
      <w:r w:rsidR="007A7268" w:rsidRPr="007A7268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  <w:r w:rsidRPr="007A7268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>это строительный материал для Парадигмы</w:t>
      </w:r>
      <w:r w:rsidR="007A7268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. Теза показывает предельность </w:t>
      </w:r>
      <w:r w:rsidRPr="007A7268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>распознания Сущего.</w:t>
      </w:r>
      <w:r w:rsidRPr="00D43F32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</w:t>
      </w:r>
      <w:r w:rsidR="007A7268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Когда разными Тезами мы складываем некую Топологию, у нас Образ рождается – это по факту Парадигмальный Образ того нового явления Отцовскости, которое мы распознали из Сущего. </w:t>
      </w:r>
    </w:p>
    <w:p w:rsidR="00E17FCA" w:rsidRPr="00D43F32" w:rsidRDefault="00BF6557" w:rsidP="007A7268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 w:rsidRPr="00516C9A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>Парадигмальность строится вашим Духом</w:t>
      </w:r>
      <w:r w:rsidR="00516C9A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, </w:t>
      </w:r>
      <w:r w:rsidR="00516C9A" w:rsidRPr="00516C9A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>потому что Парадигмальное строится применённой Волей.</w:t>
      </w:r>
      <w:r w:rsidRPr="00516C9A">
        <w:rPr>
          <w:rFonts w:ascii="Times New Roman" w:eastAsia="SimSun" w:hAnsi="Times New Roman"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  <w:r w:rsidRPr="00D43F32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Это значит ваш Дух работал и это дало вам импульс для распознания, которая раскрыл</w:t>
      </w:r>
      <w:r w:rsidR="007A7268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о</w:t>
      </w:r>
      <w:r w:rsidRPr="00D43F32"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сь Тезой.</w:t>
      </w:r>
    </w:p>
    <w:p w:rsidR="00E17FCA" w:rsidRPr="007A7268" w:rsidRDefault="00BF6557" w:rsidP="00CF7AB9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</w:pPr>
      <w:r w:rsidRPr="007A7268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Распознанное</w:t>
      </w:r>
      <w:r w:rsidR="00516C9A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 Сущее - это Ж</w:t>
      </w:r>
      <w:r w:rsidRPr="007A7268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ивые Тезы, которые работают. </w:t>
      </w:r>
    </w:p>
    <w:p w:rsidR="007A7268" w:rsidRDefault="007A7268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:rsidR="00E17FCA" w:rsidRPr="003F0644" w:rsidRDefault="00BF6557" w:rsidP="00516C9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3F0644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00.35</w:t>
      </w: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516C9A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Синтез становится вашим, если вы его </w:t>
      </w:r>
      <w:proofErr w:type="spellStart"/>
      <w:r w:rsidRPr="00516C9A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оттезировали</w:t>
      </w:r>
      <w:proofErr w:type="spellEnd"/>
      <w:r w:rsidRPr="00516C9A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.</w:t>
      </w:r>
      <w:r w:rsidR="00516C9A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Сам Синтез – это не взятый Синтез у Отца.</w:t>
      </w: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Синтез Отца идёт в Части, для </w:t>
      </w:r>
      <w:r w:rsidR="00516C9A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того, чтобы Часть работая распознавала Сущее, где Сущее распознаётся Синтезом, который у вас синтезируется между Частями. </w:t>
      </w:r>
      <w:r w:rsidR="00516C9A" w:rsidRPr="00516C9A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И именно этот Синтез </w:t>
      </w:r>
      <w:proofErr w:type="spellStart"/>
      <w:r w:rsidR="00516C9A" w:rsidRPr="00516C9A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спродуцированный</w:t>
      </w:r>
      <w:proofErr w:type="spellEnd"/>
      <w:r w:rsidR="00516C9A" w:rsidRPr="00516C9A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 вами вы можете расшифровать. </w:t>
      </w:r>
    </w:p>
    <w:p w:rsidR="007A7268" w:rsidRPr="00CF7AB9" w:rsidRDefault="00516C9A" w:rsidP="00F35A6E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Замысел Отца проявляется только тогда, </w:t>
      </w:r>
      <w:r w:rsidR="00BF6557" w:rsidRPr="00CF7AB9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когда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мы Синтез</w:t>
      </w:r>
      <w:r w:rsidR="00F35A6E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Отца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в работу дали</w:t>
      </w:r>
      <w:r w:rsidR="00F35A6E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Частями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. Синтез должен вписаться в Розе Огня в</w:t>
      </w:r>
      <w:r w:rsidR="00F35A6E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Огонь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конкретной Части, тогда Синтез начинает действовать этим Огнём, этой Частью</w:t>
      </w:r>
      <w:r w:rsidR="00F35A6E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в </w:t>
      </w:r>
      <w:proofErr w:type="spellStart"/>
      <w:r w:rsidR="00F35A6E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распахтовке</w:t>
      </w:r>
      <w:proofErr w:type="spellEnd"/>
      <w:r w:rsidR="00F35A6E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Сущего, раскрываться. </w:t>
      </w:r>
    </w:p>
    <w:p w:rsidR="00E17FCA" w:rsidRPr="00F35A6E" w:rsidRDefault="00BF6557" w:rsidP="00CF7AB9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</w:pPr>
      <w:r w:rsidRPr="00F35A6E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Чтобы Синтез сам сработал, ему нужно р</w:t>
      </w:r>
      <w:r w:rsidR="00F35A6E" w:rsidRPr="00F35A6E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азнообразие собрать в цельность. Разнообразие в цельность собирает Огонь. </w:t>
      </w:r>
      <w:r w:rsidR="00F35A6E" w:rsidRPr="00F35A6E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Синтез вписывается в Огонь, потому что ему нужна цельность, собираемая Огнём. </w:t>
      </w:r>
    </w:p>
    <w:p w:rsidR="00E17FCA" w:rsidRPr="00CF7AB9" w:rsidRDefault="00BF6557" w:rsidP="00F35A6E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</w:pPr>
      <w:r w:rsidRPr="00F35A6E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Часть ИВДИВО ОЧС синтезирует все Части в цельность</w:t>
      </w:r>
      <w:r w:rsidRPr="00CF7AB9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>.</w:t>
      </w:r>
      <w:r w:rsidR="00F35A6E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 xml:space="preserve"> С</w:t>
      </w:r>
      <w:r w:rsidRPr="00CF7AB9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 xml:space="preserve">интез Синтеза сводит Части. </w:t>
      </w:r>
    </w:p>
    <w:p w:rsidR="0013755C" w:rsidRDefault="00BF6557" w:rsidP="00CF7AB9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</w:pPr>
      <w:r w:rsidRPr="0013755C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Диалектика работает с тем что происходит между Частями, а между Частями происходит Синтез</w:t>
      </w:r>
      <w:r w:rsidRPr="00CF7AB9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 xml:space="preserve">. Синтез ведёт к новому. </w:t>
      </w:r>
    </w:p>
    <w:p w:rsidR="00E17FCA" w:rsidRPr="0013755C" w:rsidRDefault="00BF6557" w:rsidP="00CF7AB9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</w:pPr>
      <w:r w:rsidRPr="0013755C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 xml:space="preserve">Само новое </w:t>
      </w:r>
      <w:r w:rsidR="0013755C" w:rsidRPr="0013755C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–</w:t>
      </w:r>
      <w:r w:rsidRPr="0013755C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это</w:t>
      </w:r>
      <w:r w:rsidR="0013755C" w:rsidRPr="0013755C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 xml:space="preserve"> есть</w:t>
      </w:r>
      <w:r w:rsidRPr="0013755C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 xml:space="preserve"> акт осуществления Сущего.</w:t>
      </w:r>
      <w:r w:rsidR="0013755C" w:rsidRPr="0013755C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 xml:space="preserve"> </w:t>
      </w:r>
    </w:p>
    <w:p w:rsidR="00F35A6E" w:rsidRDefault="00BF6557" w:rsidP="00F35A6E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</w:pPr>
      <w:r w:rsidRPr="00CF7AB9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 xml:space="preserve">Части самоосуществления - собирают </w:t>
      </w:r>
      <w:r w:rsidR="0013755C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>все акты</w:t>
      </w:r>
      <w:r w:rsidRPr="00CF7AB9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 xml:space="preserve"> осуществления Сущего.</w:t>
      </w:r>
      <w:r w:rsidR="00F35A6E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 xml:space="preserve"> </w:t>
      </w:r>
    </w:p>
    <w:p w:rsidR="00E17FCA" w:rsidRPr="00CF7AB9" w:rsidRDefault="00BF6557" w:rsidP="00F35A6E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</w:pPr>
      <w:r w:rsidRPr="00CF7AB9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>Часть Отца - собирает 1152-рицу факты актов осуществления, это уже Я- настоящего.</w:t>
      </w:r>
    </w:p>
    <w:p w:rsidR="00E17FCA" w:rsidRPr="00F35A6E" w:rsidRDefault="00BF6557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</w:pPr>
      <w:r w:rsidRPr="00F35A6E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Синтез между Частями - ваш лично-ориентированный Синтез.</w:t>
      </w:r>
    </w:p>
    <w:p w:rsidR="00E17FCA" w:rsidRPr="00CF7AB9" w:rsidRDefault="00E17FC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</w:pPr>
    </w:p>
    <w:p w:rsidR="00E17FCA" w:rsidRPr="0013755C" w:rsidRDefault="00BF6557" w:rsidP="00CF7AB9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</w:pPr>
      <w:r w:rsidRPr="007A7268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00.47</w:t>
      </w:r>
      <w:r w:rsidRPr="00CF7AB9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 xml:space="preserve"> </w:t>
      </w:r>
      <w:r w:rsidRPr="0013755C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Мы становимся как Живой Космос распознанным Сущим Отца.</w:t>
      </w:r>
    </w:p>
    <w:p w:rsidR="00E17FCA" w:rsidRPr="00CF7AB9" w:rsidRDefault="00BF6557" w:rsidP="00CF7AB9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CF7AB9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Любой Огонь имеет адрес откуда, он конкретен, предельности действия.</w:t>
      </w:r>
    </w:p>
    <w:p w:rsidR="00E17FCA" w:rsidRPr="00CF7AB9" w:rsidRDefault="00BF6557" w:rsidP="00CF7AB9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CF7AB9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Многообразие Космосов </w:t>
      </w:r>
      <w:r w:rsidR="0013755C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–</w:t>
      </w:r>
      <w:r w:rsidRPr="00CF7AB9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13755C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это </w:t>
      </w:r>
      <w:r w:rsidRPr="00CF7AB9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многообразие проявления качеств, специфик Отца.</w:t>
      </w:r>
    </w:p>
    <w:p w:rsidR="00E17FCA" w:rsidRPr="0013755C" w:rsidRDefault="0013755C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А Чистый Огонь</w:t>
      </w:r>
      <w:r w:rsidR="00BF6557" w:rsidRPr="0013755C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-</w:t>
      </w:r>
      <w:r w:rsidRPr="0013755C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  </w:t>
      </w:r>
      <w:r w:rsidR="00BF6557" w:rsidRPr="0013755C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без определения источников, без специализации, вы его можете сделать любым. </w:t>
      </w:r>
    </w:p>
    <w:p w:rsidR="00E17FCA" w:rsidRPr="003F0644" w:rsidRDefault="00BF6557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  <w:r w:rsidRPr="00CF7AB9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 xml:space="preserve">Аватары Синтеза первые кто принимают </w:t>
      </w:r>
      <w:r w:rsidR="0013755C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>Чистый</w:t>
      </w:r>
      <w:r w:rsidRPr="00CF7AB9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 xml:space="preserve"> Огонь</w:t>
      </w:r>
      <w:r w:rsidR="0013755C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 xml:space="preserve"> и каждый Огонь приобретает специфику</w:t>
      </w:r>
      <w:r w:rsidRPr="00CF7AB9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>, они отвеча</w:t>
      </w:r>
      <w:r w:rsidR="0013755C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>ют за то, чтобы держать Чистый Огонь</w:t>
      </w:r>
      <w:r w:rsidRPr="00CF7AB9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 xml:space="preserve"> с определенной </w:t>
      </w:r>
      <w:r w:rsidRPr="006E79E1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специализацией</w:t>
      </w:r>
      <w:r w:rsidRPr="006E79E1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.</w:t>
      </w:r>
    </w:p>
    <w:p w:rsidR="00E17FCA" w:rsidRPr="003F0644" w:rsidRDefault="00E17FC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:rsidR="009A75CA" w:rsidRDefault="0013755C" w:rsidP="009A75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</w:pPr>
      <w:r w:rsidRPr="0013755C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>00.52</w:t>
      </w:r>
      <w:r w:rsidRPr="0013755C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 xml:space="preserve"> </w:t>
      </w:r>
      <w:r w:rsidR="00BF6557" w:rsidRPr="003F0644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Мы</w:t>
      </w:r>
      <w:r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 </w:t>
      </w:r>
      <w:r w:rsidR="00BF6557" w:rsidRPr="003F0644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-</w:t>
      </w:r>
      <w:r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 </w:t>
      </w:r>
      <w:r w:rsidR="00BF6557" w:rsidRPr="003F0644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Живая материя Отца.</w:t>
      </w:r>
    </w:p>
    <w:p w:rsidR="00E17FCA" w:rsidRPr="009A75CA" w:rsidRDefault="00BF6557" w:rsidP="009A75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</w:pP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Результат осуществления -</w:t>
      </w:r>
      <w:r w:rsidR="0013755C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это Ж</w:t>
      </w: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ивая материя нами. </w:t>
      </w:r>
    </w:p>
    <w:p w:rsidR="00E17FCA" w:rsidRPr="009A75CA" w:rsidRDefault="00BF6557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</w:pPr>
      <w:r w:rsidRPr="009A75CA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Огонь - это составляющая, из которой строится Живая материя.</w:t>
      </w:r>
    </w:p>
    <w:p w:rsidR="00E17FCA" w:rsidRPr="003F0644" w:rsidRDefault="0013755C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В основе любой материи Огонь. </w:t>
      </w:r>
    </w:p>
    <w:p w:rsidR="0013755C" w:rsidRDefault="0013755C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C12B65" w:rsidRDefault="009A75CA" w:rsidP="00C12B6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C12B65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00.59</w:t>
      </w:r>
      <w:r w:rsidRPr="00C12B65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="00BF6557"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Наглость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– недоработанная цивилизационная интенция философская. Как диковатое стремление Посвящённого. </w:t>
      </w:r>
      <w:r w:rsidR="00C12B6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На философском языке – это называется Интенция.</w:t>
      </w:r>
    </w:p>
    <w:p w:rsidR="00E17FCA" w:rsidRDefault="00C12B65" w:rsidP="00C12B6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</w:pPr>
      <w:r w:rsidRPr="00C12B65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Так и говорите, я не наглый – это просто интенция моей Парадигмально-Философской </w:t>
      </w:r>
      <w:proofErr w:type="spellStart"/>
      <w:r w:rsidRPr="00C12B65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осуществлённости</w:t>
      </w:r>
      <w:proofErr w:type="spellEnd"/>
      <w:r w:rsidRPr="00C12B65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 в экзистенциальном росте меня Отцом. </w:t>
      </w:r>
      <w:r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</w:p>
    <w:p w:rsidR="00C12B65" w:rsidRPr="00C12B65" w:rsidRDefault="00C12B65" w:rsidP="00C12B6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</w:pPr>
    </w:p>
    <w:p w:rsidR="00E17FCA" w:rsidRPr="003F0644" w:rsidRDefault="009A75C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</w:pPr>
      <w:r w:rsidRPr="009A75CA">
        <w:rPr>
          <w:rFonts w:ascii="Times New Roman" w:eastAsia="SimSun" w:hAnsi="Times New Roman"/>
          <w:b/>
          <w:bCs/>
          <w:iCs/>
          <w:color w:val="FF0000"/>
          <w:kern w:val="2"/>
          <w:sz w:val="24"/>
          <w:szCs w:val="24"/>
          <w:lang w:eastAsia="zh-CN"/>
        </w:rPr>
        <w:t>01.02</w:t>
      </w:r>
      <w:r w:rsidRPr="009A75CA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 xml:space="preserve"> </w:t>
      </w:r>
      <w:proofErr w:type="gramStart"/>
      <w:r w:rsidR="00BF6557" w:rsidRPr="003F0644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Ра-</w:t>
      </w:r>
      <w:proofErr w:type="spellStart"/>
      <w:r w:rsidR="00BF6557" w:rsidRPr="003F0644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ботать</w:t>
      </w:r>
      <w:proofErr w:type="spellEnd"/>
      <w:proofErr w:type="gramEnd"/>
      <w:r w:rsidR="00BF6557" w:rsidRPr="003F0644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 - идти путём Отца. </w:t>
      </w:r>
    </w:p>
    <w:p w:rsidR="00E17FCA" w:rsidRPr="00C12B65" w:rsidRDefault="00BF6557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</w:pPr>
      <w:r w:rsidRPr="00C12B65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>За наглостью стоит запредельность.</w:t>
      </w:r>
    </w:p>
    <w:p w:rsidR="00E17FCA" w:rsidRPr="003F0644" w:rsidRDefault="00E17FC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</w:pPr>
    </w:p>
    <w:p w:rsidR="00E17FCA" w:rsidRPr="00C12B65" w:rsidRDefault="00C12B65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01.07</w:t>
      </w:r>
      <w:r w:rsidR="00BF6557" w:rsidRPr="003F0644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.</w:t>
      </w: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 </w:t>
      </w:r>
      <w:r w:rsidRPr="00C12B65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Мы живы тем, что мы выработали сами. Это субъектный закон. </w:t>
      </w:r>
    </w:p>
    <w:p w:rsidR="00E17FCA" w:rsidRPr="003F0644" w:rsidRDefault="00E17FC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:rsidR="00E17FCA" w:rsidRPr="003F0644" w:rsidRDefault="00BF6557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3F0644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lastRenderedPageBreak/>
        <w:t xml:space="preserve">01.10 </w:t>
      </w: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Живые Космосы -это результат Живой материи в нас. </w:t>
      </w:r>
    </w:p>
    <w:p w:rsidR="00E17FCA" w:rsidRPr="001844E5" w:rsidRDefault="00BF6557" w:rsidP="009A75C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Cs/>
          <w:color w:val="548DD4"/>
          <w:kern w:val="2"/>
          <w:sz w:val="24"/>
          <w:szCs w:val="24"/>
          <w:lang w:eastAsia="zh-CN"/>
        </w:rPr>
      </w:pPr>
      <w:r w:rsidRPr="001844E5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Живая материя возникает </w:t>
      </w:r>
      <w:r w:rsidR="009A75CA" w:rsidRPr="001844E5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>там, где</w:t>
      </w:r>
      <w:r w:rsidRPr="001844E5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есть Субъект.</w:t>
      </w:r>
      <w:r w:rsidR="009A75CA" w:rsidRPr="001844E5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  <w:r w:rsidRPr="001844E5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>Мы факт Живой Материи</w:t>
      </w:r>
      <w:r w:rsidRPr="001844E5">
        <w:rPr>
          <w:rFonts w:ascii="Times New Roman" w:eastAsia="SimSun" w:hAnsi="Times New Roman"/>
          <w:b/>
          <w:bCs/>
          <w:iCs/>
          <w:color w:val="548DD4"/>
          <w:kern w:val="2"/>
          <w:sz w:val="24"/>
          <w:szCs w:val="24"/>
          <w:lang w:eastAsia="zh-CN"/>
        </w:rPr>
        <w:t>.</w:t>
      </w:r>
    </w:p>
    <w:p w:rsidR="00E17FCA" w:rsidRPr="003F0644" w:rsidRDefault="00E17FC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548DD4"/>
          <w:kern w:val="2"/>
          <w:sz w:val="24"/>
          <w:szCs w:val="24"/>
          <w:lang w:eastAsia="zh-CN"/>
        </w:rPr>
      </w:pPr>
    </w:p>
    <w:p w:rsidR="00E17FCA" w:rsidRPr="003F0644" w:rsidRDefault="00BF6557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  <w:r w:rsidRPr="003F0644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01.30</w:t>
      </w:r>
      <w:r w:rsidRPr="003F0644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r w:rsidRPr="00C12B65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Если Цивилизация не под</w:t>
      </w:r>
      <w:r w:rsidR="00C40BDE" w:rsidRPr="00C12B65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держивает развитие Человека -Ци</w:t>
      </w:r>
      <w:r w:rsidRPr="00C12B65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вилизация разрушается</w:t>
      </w:r>
      <w:r w:rsidRPr="003F0644"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  <w:t>.</w:t>
      </w:r>
    </w:p>
    <w:p w:rsidR="00E17FCA" w:rsidRPr="003F0644" w:rsidRDefault="00E17FC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</w:p>
    <w:p w:rsidR="00E17FCA" w:rsidRPr="003F0644" w:rsidRDefault="001D0AB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/>
          <w:iCs/>
          <w:color w:val="000000"/>
          <w:kern w:val="2"/>
          <w:sz w:val="24"/>
          <w:szCs w:val="24"/>
          <w:lang w:eastAsia="zh-CN"/>
        </w:rPr>
      </w:pPr>
      <w:r w:rsidRPr="001D0ABA">
        <w:rPr>
          <w:rFonts w:ascii="Times New Roman" w:eastAsia="SimSun" w:hAnsi="Times New Roman"/>
          <w:b/>
          <w:iCs/>
          <w:color w:val="FF0000"/>
          <w:kern w:val="2"/>
          <w:sz w:val="24"/>
          <w:szCs w:val="24"/>
          <w:lang w:eastAsia="zh-CN"/>
        </w:rPr>
        <w:t xml:space="preserve">01.32 </w:t>
      </w:r>
      <w:r w:rsidR="00BF6557" w:rsidRPr="001D0ABA"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  <w:t xml:space="preserve">Ваше Физическое </w:t>
      </w:r>
      <w:r w:rsidRPr="001D0ABA"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  <w:t>тело -это ваша цивилизация, как только</w:t>
      </w:r>
      <w:r w:rsidR="00BF6557" w:rsidRPr="001D0ABA"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вы перестаёте следить за ним, оно начинает разрушаться</w:t>
      </w:r>
      <w:r w:rsidR="00BF6557" w:rsidRPr="003F0644">
        <w:rPr>
          <w:rFonts w:ascii="Times New Roman" w:eastAsia="SimSun" w:hAnsi="Times New Roman"/>
          <w:i/>
          <w:iCs/>
          <w:color w:val="000000"/>
          <w:kern w:val="2"/>
          <w:sz w:val="24"/>
          <w:szCs w:val="24"/>
          <w:lang w:eastAsia="zh-CN"/>
        </w:rPr>
        <w:t xml:space="preserve">. </w:t>
      </w:r>
    </w:p>
    <w:p w:rsidR="00E17FCA" w:rsidRPr="003F0644" w:rsidRDefault="00E17FC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/>
          <w:iCs/>
          <w:color w:val="000000"/>
          <w:kern w:val="2"/>
          <w:sz w:val="24"/>
          <w:szCs w:val="24"/>
          <w:lang w:eastAsia="zh-CN"/>
        </w:rPr>
      </w:pPr>
    </w:p>
    <w:p w:rsidR="00C40BDE" w:rsidRDefault="00BF6557" w:rsidP="001D0AB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/>
          <w:iCs/>
          <w:color w:val="000000"/>
          <w:kern w:val="2"/>
          <w:sz w:val="24"/>
          <w:szCs w:val="24"/>
          <w:lang w:eastAsia="zh-CN"/>
        </w:rPr>
      </w:pPr>
      <w:r w:rsidRPr="001D0ABA">
        <w:rPr>
          <w:rFonts w:ascii="Times New Roman" w:eastAsia="SimSun" w:hAnsi="Times New Roman"/>
          <w:b/>
          <w:iCs/>
          <w:color w:val="FF0000"/>
          <w:kern w:val="2"/>
          <w:sz w:val="24"/>
          <w:szCs w:val="24"/>
          <w:lang w:eastAsia="zh-CN"/>
        </w:rPr>
        <w:t>01.36</w:t>
      </w:r>
      <w:r w:rsidRPr="001D0ABA">
        <w:rPr>
          <w:rFonts w:ascii="Times New Roman" w:eastAsia="SimSun" w:hAnsi="Times New Roman"/>
          <w:iCs/>
          <w:color w:val="FF0000"/>
          <w:kern w:val="2"/>
          <w:sz w:val="24"/>
          <w:szCs w:val="24"/>
          <w:lang w:eastAsia="zh-CN"/>
        </w:rPr>
        <w:t xml:space="preserve"> </w:t>
      </w:r>
      <w:r w:rsidRPr="001D0ABA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Суд Отца</w:t>
      </w:r>
      <w:r w:rsidR="001D0ABA" w:rsidRPr="001D0ABA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 в пятой расе – это вхождение в Живой Огонь Отца. После смерти Физического тела вы входите в Живой Огонь Отца. Те, кто знали не боялись смерти</w:t>
      </w:r>
      <w:r w:rsidR="001D0ABA">
        <w:rPr>
          <w:rFonts w:ascii="Times New Roman" w:eastAsia="SimSun" w:hAnsi="Times New Roman"/>
          <w:i/>
          <w:iCs/>
          <w:color w:val="000000"/>
          <w:kern w:val="2"/>
          <w:sz w:val="24"/>
          <w:szCs w:val="24"/>
          <w:lang w:eastAsia="zh-CN"/>
        </w:rPr>
        <w:t xml:space="preserve">.   </w:t>
      </w:r>
    </w:p>
    <w:p w:rsidR="001D0ABA" w:rsidRPr="001D0ABA" w:rsidRDefault="001D0ABA" w:rsidP="001D0AB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</w:pPr>
    </w:p>
    <w:p w:rsidR="00E17FCA" w:rsidRPr="00C40BDE" w:rsidRDefault="001D0AB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</w:pPr>
      <w:r w:rsidRPr="001D0ABA">
        <w:rPr>
          <w:rFonts w:ascii="Times New Roman" w:eastAsia="SimSun" w:hAnsi="Times New Roman"/>
          <w:b/>
          <w:iCs/>
          <w:color w:val="FF0000"/>
          <w:kern w:val="2"/>
          <w:sz w:val="24"/>
          <w:szCs w:val="24"/>
          <w:lang w:eastAsia="zh-CN"/>
        </w:rPr>
        <w:t xml:space="preserve">01.37 </w:t>
      </w:r>
      <w:r w:rsidR="00BF6557" w:rsidRPr="00C40BDE"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  <w:t xml:space="preserve">Сущее не работает без Философии. </w:t>
      </w:r>
      <w:r w:rsidRPr="001D0ABA"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  <w:t>Работа с Сущим это не технологический процесс, э</w:t>
      </w:r>
      <w:r w:rsidR="00BF6557" w:rsidRPr="001D0ABA"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  <w:t>то Паради</w:t>
      </w:r>
      <w:r w:rsidRPr="001D0ABA"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  <w:t>гмально -Философский</w:t>
      </w:r>
      <w:r w:rsidR="00C40BDE" w:rsidRPr="001D0ABA"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  <w:t xml:space="preserve"> </w:t>
      </w:r>
      <w:r w:rsidRPr="001D0ABA">
        <w:rPr>
          <w:rFonts w:ascii="Times New Roman" w:eastAsia="SimSun" w:hAnsi="Times New Roman"/>
          <w:iCs/>
          <w:kern w:val="2"/>
          <w:sz w:val="24"/>
          <w:szCs w:val="24"/>
          <w:lang w:eastAsia="zh-CN"/>
        </w:rPr>
        <w:t>процесс</w:t>
      </w:r>
      <w:r w:rsidR="00C40BDE"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  <w:t xml:space="preserve">. </w:t>
      </w:r>
      <w:proofErr w:type="spellStart"/>
      <w:r w:rsidR="00C40BDE"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  <w:t>О</w:t>
      </w:r>
      <w:r w:rsidR="00BF6557" w:rsidRPr="00C40BDE">
        <w:rPr>
          <w:rFonts w:ascii="Times New Roman" w:eastAsia="SimSun" w:hAnsi="Times New Roman"/>
          <w:b/>
          <w:iCs/>
          <w:color w:val="2E74B5" w:themeColor="accent1" w:themeShade="BF"/>
          <w:kern w:val="2"/>
          <w:sz w:val="24"/>
          <w:szCs w:val="24"/>
          <w:lang w:eastAsia="zh-CN"/>
        </w:rPr>
        <w:t>нт</w:t>
      </w:r>
      <w:r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>ологично</w:t>
      </w:r>
      <w:proofErr w:type="spellEnd"/>
      <w:r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раскрывается Сущее, когда вы бытуете</w:t>
      </w:r>
      <w:r w:rsidR="00BF6557" w:rsidRPr="00C40BDE">
        <w:rPr>
          <w:rFonts w:ascii="Times New Roman" w:eastAsia="SimSun" w:hAnsi="Times New Roman"/>
          <w:b/>
          <w:bCs/>
          <w:iCs/>
          <w:color w:val="2E74B5" w:themeColor="accent1" w:themeShade="BF"/>
          <w:kern w:val="2"/>
          <w:sz w:val="24"/>
          <w:szCs w:val="24"/>
          <w:lang w:eastAsia="zh-CN"/>
        </w:rPr>
        <w:t xml:space="preserve"> Отцом. </w:t>
      </w:r>
    </w:p>
    <w:p w:rsidR="00E17FCA" w:rsidRPr="003F0644" w:rsidRDefault="00E17FC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:rsidR="00E17FCA" w:rsidRPr="003F0644" w:rsidRDefault="001D0AB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01.45</w:t>
      </w:r>
      <w:r w:rsidR="00BF6557" w:rsidRPr="003F0644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 </w:t>
      </w:r>
      <w:r w:rsidR="00BF6557" w:rsidRPr="001D0ABA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Суть субъектности </w:t>
      </w:r>
      <w:r w:rsidRPr="001D0ABA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– это выработка управленческих решений самостоятельно. </w:t>
      </w:r>
    </w:p>
    <w:p w:rsidR="00680E64" w:rsidRDefault="00680E64" w:rsidP="00FF3FB5">
      <w:pPr>
        <w:widowControl w:val="0"/>
        <w:spacing w:after="0" w:line="240" w:lineRule="auto"/>
        <w:ind w:right="-1" w:firstLineChars="50" w:firstLine="120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:rsidR="00E17FCA" w:rsidRPr="00680E64" w:rsidRDefault="001844E5" w:rsidP="001844E5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284" w:right="-1" w:firstLine="426"/>
        <w:rPr>
          <w:rFonts w:eastAsia="SimSun"/>
          <w:b/>
          <w:bCs/>
          <w:i/>
          <w:iCs/>
          <w:color w:val="2E74B5" w:themeColor="accent1" w:themeShade="BF"/>
          <w:kern w:val="2"/>
          <w:szCs w:val="24"/>
          <w:lang w:eastAsia="zh-CN"/>
        </w:rPr>
      </w:pPr>
      <w:r>
        <w:rPr>
          <w:rFonts w:eastAsia="SimSun"/>
          <w:b/>
          <w:bCs/>
          <w:color w:val="FF0000"/>
          <w:kern w:val="2"/>
          <w:szCs w:val="24"/>
          <w:lang w:eastAsia="zh-CN"/>
        </w:rPr>
        <w:t>Практика 4. (01.</w:t>
      </w:r>
      <w:r w:rsidR="00BF6557" w:rsidRPr="00680E64">
        <w:rPr>
          <w:rFonts w:eastAsia="SimSun"/>
          <w:b/>
          <w:bCs/>
          <w:color w:val="FF0000"/>
          <w:kern w:val="2"/>
          <w:szCs w:val="24"/>
          <w:lang w:eastAsia="zh-CN"/>
        </w:rPr>
        <w:t>49</w:t>
      </w:r>
      <w:r>
        <w:rPr>
          <w:rFonts w:eastAsia="SimSun"/>
          <w:b/>
          <w:bCs/>
          <w:color w:val="FF0000"/>
          <w:kern w:val="2"/>
          <w:szCs w:val="24"/>
          <w:lang w:eastAsia="zh-CN"/>
        </w:rPr>
        <w:t>.15</w:t>
      </w:r>
      <w:r w:rsidR="00BF6557" w:rsidRPr="00680E64">
        <w:rPr>
          <w:rFonts w:eastAsia="SimSun"/>
          <w:b/>
          <w:bCs/>
          <w:color w:val="FF0000"/>
          <w:kern w:val="2"/>
          <w:szCs w:val="24"/>
          <w:lang w:eastAsia="zh-CN"/>
        </w:rPr>
        <w:t>- 2.00</w:t>
      </w:r>
      <w:r>
        <w:rPr>
          <w:rFonts w:eastAsia="SimSun"/>
          <w:b/>
          <w:bCs/>
          <w:color w:val="FF0000"/>
          <w:kern w:val="2"/>
          <w:szCs w:val="24"/>
          <w:lang w:eastAsia="zh-CN"/>
        </w:rPr>
        <w:t>.15</w:t>
      </w:r>
      <w:r w:rsidR="00BF6557" w:rsidRPr="00680E64">
        <w:rPr>
          <w:rFonts w:eastAsia="SimSun"/>
          <w:b/>
          <w:bCs/>
          <w:color w:val="FF0000"/>
          <w:kern w:val="2"/>
          <w:szCs w:val="24"/>
          <w:lang w:eastAsia="zh-CN"/>
        </w:rPr>
        <w:t xml:space="preserve">) </w:t>
      </w:r>
      <w:r w:rsidR="00BF6557" w:rsidRPr="00680E64">
        <w:rPr>
          <w:rFonts w:eastAsia="SimSun"/>
          <w:b/>
          <w:bCs/>
          <w:i/>
          <w:iCs/>
          <w:color w:val="2E74B5" w:themeColor="accent1" w:themeShade="BF"/>
          <w:kern w:val="2"/>
          <w:szCs w:val="24"/>
          <w:lang w:eastAsia="zh-CN"/>
        </w:rPr>
        <w:t xml:space="preserve">Стяжание 1152-рицы Частей Самоосуществления Живой материи ИВДИВО.  </w:t>
      </w:r>
    </w:p>
    <w:p w:rsidR="00E17FCA" w:rsidRDefault="00E17FC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548DD4"/>
          <w:kern w:val="2"/>
          <w:sz w:val="24"/>
          <w:szCs w:val="24"/>
          <w:lang w:eastAsia="zh-CN"/>
        </w:rPr>
      </w:pPr>
    </w:p>
    <w:p w:rsidR="00C40BDE" w:rsidRPr="00C40BDE" w:rsidRDefault="00C40BDE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  <w:r w:rsidRPr="00C40BDE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>По итогам практики:</w:t>
      </w:r>
    </w:p>
    <w:p w:rsidR="00E17FCA" w:rsidRPr="003F0644" w:rsidRDefault="00BF6557" w:rsidP="00C40BDE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Отец сказал в зале, что два часа нашей темы и практика являются максимально важными для вашего развития минимально на несколько лет вперёд.</w:t>
      </w:r>
    </w:p>
    <w:p w:rsidR="00E17FCA" w:rsidRPr="003F0644" w:rsidRDefault="00BF6557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Мы переходим жить и действовать Живой материей</w:t>
      </w:r>
      <w:r w:rsidR="00C40BDE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. Предельность</w:t>
      </w: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10 млрд. лет - это действенность освоения Живой материи.</w:t>
      </w:r>
    </w:p>
    <w:p w:rsidR="00E17FCA" w:rsidRPr="003F0644" w:rsidRDefault="00E17FC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E17FCA" w:rsidRPr="003F0644" w:rsidRDefault="001844E5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02.15</w:t>
      </w:r>
      <w:r w:rsidR="00BF6557" w:rsidRPr="003F0644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t xml:space="preserve"> </w:t>
      </w:r>
      <w:r w:rsidR="00BF6557" w:rsidRPr="003F0644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Цивилизация -это форма действия Живой материи</w:t>
      </w:r>
      <w:r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 xml:space="preserve">, потому что Отец развивает Жизнь, а Цивилизация – это форма Жизни. </w:t>
      </w:r>
    </w:p>
    <w:p w:rsidR="00E17FCA" w:rsidRPr="003F0644" w:rsidRDefault="00E17FC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E17FCA" w:rsidRPr="003F0644" w:rsidRDefault="00BF6557" w:rsidP="00C40BDE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9D2759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02.30</w:t>
      </w: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В Живой материи совсем другой критерий Жизни. Повышается ценз понимания что такое Жизнь. </w:t>
      </w:r>
      <w:r w:rsidRPr="00C40BDE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Жизнь и Живое -это разные феномены.</w:t>
      </w:r>
    </w:p>
    <w:p w:rsidR="00E17FCA" w:rsidRPr="003F0644" w:rsidRDefault="00E17FC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E17FCA" w:rsidRPr="00C40BDE" w:rsidRDefault="00BF6557" w:rsidP="00C40BDE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</w:pPr>
      <w:r w:rsidRPr="009D2759">
        <w:rPr>
          <w:rFonts w:ascii="Times New Roman" w:eastAsia="SimSun" w:hAnsi="Times New Roman"/>
          <w:bCs/>
          <w:color w:val="000000"/>
          <w:kern w:val="2"/>
          <w:sz w:val="24"/>
          <w:szCs w:val="24"/>
          <w:lang w:eastAsia="zh-CN"/>
        </w:rPr>
        <w:t xml:space="preserve">У нас Парадигмальное Предельное - мы перешли предел данной практикой. </w:t>
      </w:r>
    </w:p>
    <w:p w:rsidR="00E17FCA" w:rsidRPr="003F0644" w:rsidRDefault="00BF6557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Ваши Части будут прод</w:t>
      </w:r>
      <w:r w:rsidR="00C40BDE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уцировать Философско-Парадигмаль</w:t>
      </w: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ные вопросы. </w:t>
      </w:r>
    </w:p>
    <w:p w:rsidR="00E17FCA" w:rsidRPr="003F0644" w:rsidRDefault="00BF6557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Сразу надо в дело, </w:t>
      </w:r>
      <w:proofErr w:type="spellStart"/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высинтезировать</w:t>
      </w:r>
      <w:proofErr w:type="spellEnd"/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ответ Живым Синтезом вас.</w:t>
      </w:r>
    </w:p>
    <w:p w:rsidR="00E17FCA" w:rsidRPr="003F0644" w:rsidRDefault="00E17FC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E17FCA" w:rsidRPr="00C40BDE" w:rsidRDefault="00BF6557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</w:pPr>
      <w:r w:rsidRPr="00C40BDE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Каждый из нас - это Учение Синтеза. </w:t>
      </w:r>
    </w:p>
    <w:p w:rsidR="00E17FCA" w:rsidRPr="00C40BDE" w:rsidRDefault="00BF6557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</w:pPr>
      <w:r w:rsidRPr="00C40BDE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Первый уровень развития Живой материи- Учением Синтеза каждого</w:t>
      </w:r>
    </w:p>
    <w:p w:rsidR="00E17FCA" w:rsidRPr="003F0644" w:rsidRDefault="00BF6557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Живая практика - когда ты ведёшь эту практику собой Синтезом. </w:t>
      </w:r>
    </w:p>
    <w:p w:rsidR="00E17FCA" w:rsidRPr="003F0644" w:rsidRDefault="00E17FC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E17FCA" w:rsidRPr="001844E5" w:rsidRDefault="00BF6557" w:rsidP="001844E5">
      <w:pPr>
        <w:pStyle w:val="a7"/>
        <w:widowControl w:val="0"/>
        <w:numPr>
          <w:ilvl w:val="0"/>
          <w:numId w:val="3"/>
        </w:numPr>
        <w:spacing w:after="0" w:line="240" w:lineRule="auto"/>
        <w:ind w:left="284" w:right="-1" w:firstLine="142"/>
        <w:rPr>
          <w:rFonts w:eastAsia="SimSun"/>
          <w:color w:val="2E74B5" w:themeColor="accent1" w:themeShade="BF"/>
          <w:kern w:val="2"/>
          <w:szCs w:val="24"/>
          <w:lang w:eastAsia="zh-CN"/>
        </w:rPr>
      </w:pPr>
      <w:r w:rsidRPr="009D2759">
        <w:rPr>
          <w:rFonts w:eastAsia="SimSun"/>
          <w:b/>
          <w:bCs/>
          <w:color w:val="FF0000"/>
          <w:kern w:val="2"/>
          <w:szCs w:val="24"/>
          <w:lang w:eastAsia="zh-CN"/>
        </w:rPr>
        <w:t>Практика 5 (02.57</w:t>
      </w:r>
      <w:r w:rsidR="001844E5">
        <w:rPr>
          <w:rFonts w:eastAsia="SimSun"/>
          <w:b/>
          <w:bCs/>
          <w:color w:val="FF0000"/>
          <w:kern w:val="2"/>
          <w:szCs w:val="24"/>
          <w:lang w:eastAsia="zh-CN"/>
        </w:rPr>
        <w:t>.26-03.11.10</w:t>
      </w:r>
      <w:r w:rsidRPr="009D2759">
        <w:rPr>
          <w:rFonts w:eastAsia="SimSun"/>
          <w:b/>
          <w:bCs/>
          <w:color w:val="FF0000"/>
          <w:kern w:val="2"/>
          <w:szCs w:val="24"/>
          <w:lang w:eastAsia="zh-CN"/>
        </w:rPr>
        <w:t>)</w:t>
      </w:r>
      <w:r w:rsidRPr="009D2759">
        <w:rPr>
          <w:rFonts w:eastAsia="SimSun"/>
          <w:b/>
          <w:bCs/>
          <w:i/>
          <w:iCs/>
          <w:color w:val="548DD4"/>
          <w:kern w:val="2"/>
          <w:szCs w:val="24"/>
          <w:lang w:eastAsia="zh-CN"/>
        </w:rPr>
        <w:t xml:space="preserve"> </w:t>
      </w:r>
      <w:r w:rsidRPr="001844E5">
        <w:rPr>
          <w:rFonts w:eastAsia="SimSun"/>
          <w:b/>
          <w:bCs/>
          <w:i/>
          <w:iCs/>
          <w:color w:val="2E74B5" w:themeColor="accent1" w:themeShade="BF"/>
          <w:kern w:val="2"/>
          <w:szCs w:val="24"/>
          <w:lang w:eastAsia="zh-CN"/>
        </w:rPr>
        <w:t>Сотворение 17-ти Частей Стандартом 59-го Синтеза ИВО.</w:t>
      </w:r>
    </w:p>
    <w:p w:rsidR="00E17FCA" w:rsidRPr="003F0644" w:rsidRDefault="00E17FCA" w:rsidP="009D2759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E17FCA" w:rsidRPr="003F0644" w:rsidRDefault="00BF6557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  <w:r w:rsidRPr="003F0644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По итогам практики:</w:t>
      </w:r>
    </w:p>
    <w:p w:rsidR="00E17FCA" w:rsidRPr="003F0644" w:rsidRDefault="00BF6557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Мы поучаствовали в творении этих Частей Живым Синтезом каждого.</w:t>
      </w:r>
    </w:p>
    <w:p w:rsidR="00E17FCA" w:rsidRPr="003F0644" w:rsidRDefault="00BF6557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3F0644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Для вас это практичность Перманентного бытия Частями Живой материи.</w:t>
      </w:r>
    </w:p>
    <w:p w:rsidR="00E17FCA" w:rsidRPr="009D2759" w:rsidRDefault="00BF6557" w:rsidP="009D2759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</w:pPr>
      <w:r w:rsidRPr="00353673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Живая материя вами доступна, вы можете ей действовать, только если вы делаете всё очень качественно, вдумчиво, тогда Живая материя работает</w:t>
      </w:r>
      <w:r w:rsidR="00353673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.</w:t>
      </w:r>
    </w:p>
    <w:p w:rsidR="00E17FCA" w:rsidRPr="00353673" w:rsidRDefault="00353673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>Н</w:t>
      </w:r>
      <w:r w:rsidR="00BF6557" w:rsidRPr="00353673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е понимание стандартов Синтеза </w:t>
      </w:r>
      <w:r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возникает </w:t>
      </w:r>
      <w:r w:rsidR="00BF6557" w:rsidRPr="00353673">
        <w:rPr>
          <w:rFonts w:ascii="Times New Roman" w:eastAsia="SimSun" w:hAnsi="Times New Roman"/>
          <w:iCs/>
          <w:color w:val="000000"/>
          <w:kern w:val="2"/>
          <w:sz w:val="24"/>
          <w:szCs w:val="24"/>
          <w:lang w:eastAsia="zh-CN"/>
        </w:rPr>
        <w:t xml:space="preserve">от поверхностности восприятия. </w:t>
      </w:r>
    </w:p>
    <w:p w:rsidR="00E17FCA" w:rsidRPr="003F0644" w:rsidRDefault="00E17FCA" w:rsidP="00FF3FB5">
      <w:pPr>
        <w:widowControl w:val="0"/>
        <w:spacing w:after="0" w:line="240" w:lineRule="auto"/>
        <w:ind w:right="-1" w:firstLine="709"/>
        <w:jc w:val="both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</w:p>
    <w:p w:rsidR="00E17FCA" w:rsidRPr="003F0644" w:rsidRDefault="00E17FCA" w:rsidP="00FF3FB5">
      <w:pPr>
        <w:widowControl w:val="0"/>
        <w:spacing w:after="0" w:line="240" w:lineRule="auto"/>
        <w:ind w:right="-1" w:firstLine="709"/>
        <w:jc w:val="right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</w:p>
    <w:p w:rsidR="001844E5" w:rsidRDefault="001844E5" w:rsidP="001844E5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</w:p>
    <w:p w:rsidR="00E17FCA" w:rsidRPr="003F0644" w:rsidRDefault="00BF6557" w:rsidP="00FF3FB5">
      <w:pPr>
        <w:widowControl w:val="0"/>
        <w:spacing w:after="0" w:line="240" w:lineRule="auto"/>
        <w:ind w:right="-1" w:firstLine="709"/>
        <w:jc w:val="right"/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</w:pPr>
      <w:r w:rsidRPr="003F0644">
        <w:rPr>
          <w:rFonts w:ascii="Times New Roman" w:eastAsia="SimSun" w:hAnsi="Times New Roman"/>
          <w:b/>
          <w:bCs/>
          <w:i/>
          <w:iCs/>
          <w:color w:val="FF0000"/>
          <w:kern w:val="2"/>
          <w:sz w:val="24"/>
          <w:szCs w:val="24"/>
          <w:lang w:eastAsia="zh-CN"/>
        </w:rPr>
        <w:lastRenderedPageBreak/>
        <w:t xml:space="preserve">2 День 4 Часть </w:t>
      </w:r>
    </w:p>
    <w:p w:rsidR="00FF3FB5" w:rsidRPr="00102CAD" w:rsidRDefault="00FF3FB5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548DD4"/>
          <w:kern w:val="2"/>
          <w:sz w:val="24"/>
          <w:szCs w:val="24"/>
          <w:lang w:eastAsia="zh-CN"/>
        </w:rPr>
      </w:pPr>
    </w:p>
    <w:p w:rsidR="00FF3FB5" w:rsidRPr="00102CAD" w:rsidRDefault="00FF3FB5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102CAD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00.01</w:t>
      </w:r>
      <w:r w:rsidRPr="00102CAD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Pr="00102CAD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У нас поменялись реализации. Отец вернул понятие Живой Кос</w:t>
      </w:r>
      <w:r w:rsidR="001844E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мос, Живая материя, это как раз </w:t>
      </w:r>
      <w:r w:rsidRPr="00102CAD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та тема, которую мы крутили, как нам это делать и организовывать. </w:t>
      </w:r>
    </w:p>
    <w:p w:rsidR="00FF3FB5" w:rsidRPr="00102CAD" w:rsidRDefault="00FF3FB5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8817DA" w:rsidRPr="00102CAD" w:rsidRDefault="008817DA" w:rsidP="008817D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8817DA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00.02</w:t>
      </w:r>
      <w:r w:rsidRPr="008817DA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="001844E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Поднялся вопрос о сертификации по итогам прохождения Курсов</w:t>
      </w:r>
      <w:r w:rsidR="00FF3FB5" w:rsidRPr="00102CAD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Синтеза. По итогам 8-ми курсов вы получаете </w:t>
      </w:r>
      <w:r w:rsidR="001844E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квалификацию</w:t>
      </w:r>
      <w:r w:rsidR="00FF3FB5" w:rsidRPr="00102CAD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Парадигмолога Синтеза.</w:t>
      </w:r>
      <w:r w:rsidR="001844E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Это работа Аттестационной комиссии Отца.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За этим стоит подтверждение Отцом Огнём наших полномочий, компетенций, возможностей действовать Парадигмологом Синтеза. Парадигмолог Синтеза в основе, это тот, у кого есть 120 Ядер Синтеза.</w:t>
      </w:r>
    </w:p>
    <w:p w:rsidR="008817DA" w:rsidRDefault="008817DA" w:rsidP="008817DA">
      <w:pPr>
        <w:widowControl w:val="0"/>
        <w:spacing w:after="0" w:line="240" w:lineRule="auto"/>
        <w:ind w:right="-1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1844E5" w:rsidRDefault="008817DA" w:rsidP="001844E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8817DA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00.04</w:t>
      </w:r>
      <w:r w:rsidRPr="008817DA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="00FF3FB5" w:rsidRPr="00102CAD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Живой Синтез на</w:t>
      </w:r>
      <w:r w:rsidR="001844E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ми - это Живая </w:t>
      </w:r>
      <w:proofErr w:type="spellStart"/>
      <w:r w:rsidR="001844E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Сиаматика</w:t>
      </w:r>
      <w:proofErr w:type="spellEnd"/>
      <w:r w:rsidR="001844E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нами. </w:t>
      </w:r>
    </w:p>
    <w:p w:rsidR="00FF3FB5" w:rsidRPr="008817DA" w:rsidRDefault="00FF3FB5" w:rsidP="001844E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</w:pPr>
      <w:r w:rsidRPr="008817DA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Синтез -это частность, которая продуцируется </w:t>
      </w:r>
      <w:r w:rsidR="008817DA" w:rsidRPr="008817DA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функционалом </w:t>
      </w:r>
      <w:proofErr w:type="spellStart"/>
      <w:r w:rsidR="008817DA" w:rsidRPr="008817DA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Сиаматики</w:t>
      </w:r>
      <w:proofErr w:type="spellEnd"/>
      <w:r w:rsidRPr="008817DA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.</w:t>
      </w:r>
    </w:p>
    <w:p w:rsidR="00FF3FB5" w:rsidRPr="00102CAD" w:rsidRDefault="00FF3FB5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</w:pPr>
    </w:p>
    <w:p w:rsidR="00FF3FB5" w:rsidRPr="00102CAD" w:rsidRDefault="008817D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8817DA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00.06</w:t>
      </w:r>
      <w:r w:rsidRPr="008817DA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Явлением Внутреннего Учения Синтеза</w:t>
      </w:r>
      <w:r w:rsidR="00FF3FB5" w:rsidRPr="00102CAD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, Философии, Парадигмы, Энциклопеди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и будут выражаться ракурсы Живого космоса каждого. </w:t>
      </w:r>
    </w:p>
    <w:p w:rsidR="00FF3FB5" w:rsidRDefault="00FF3FB5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</w:pPr>
    </w:p>
    <w:p w:rsidR="008817DA" w:rsidRDefault="008817D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</w:pPr>
      <w:r w:rsidRPr="008817DA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00.09</w:t>
      </w:r>
      <w:r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Pr="008817DA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Парадигмальное Особенное – это первый функционал развёртки Живой материи в вас. </w:t>
      </w:r>
    </w:p>
    <w:p w:rsidR="008817DA" w:rsidRPr="008817DA" w:rsidRDefault="008817DA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</w:pPr>
    </w:p>
    <w:p w:rsidR="00FF3FB5" w:rsidRPr="001844E5" w:rsidRDefault="00E23100" w:rsidP="001844E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00.10</w:t>
      </w:r>
      <w:r w:rsidR="00FF3FB5" w:rsidRPr="00102CAD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="00FF3FB5" w:rsidRPr="00102CAD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Са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м эффект осознания себя –</w:t>
      </w:r>
      <w:r w:rsidR="00FF3FB5" w:rsidRPr="00102CAD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это есмь подтверждение</w:t>
      </w:r>
      <w:r w:rsidR="00FF3FB5" w:rsidRPr="00102CAD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уровня, </w:t>
      </w:r>
      <w:r w:rsidR="00FF3FB5" w:rsidRPr="00102CAD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гл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убины и масштаба Живой материи</w:t>
      </w:r>
      <w:r w:rsidR="001844E5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. </w:t>
      </w:r>
    </w:p>
    <w:p w:rsidR="00FF3FB5" w:rsidRPr="00102CAD" w:rsidRDefault="00FF3FB5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102CAD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Все ваши 16 Парадигмальных оснований растут в вас пара</w:t>
      </w:r>
      <w:r w:rsidR="00E23100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л</w:t>
      </w:r>
      <w:r w:rsidRPr="00102CAD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лельно.</w:t>
      </w:r>
    </w:p>
    <w:p w:rsidR="00FF3FB5" w:rsidRPr="00102CAD" w:rsidRDefault="00FF3FB5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</w:pPr>
    </w:p>
    <w:p w:rsidR="00FF3FB5" w:rsidRPr="00102CAD" w:rsidRDefault="00FF3FB5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102CAD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00.24 </w:t>
      </w:r>
      <w:r w:rsidRPr="00102CAD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Отличие Жизни и Живого:</w:t>
      </w:r>
    </w:p>
    <w:p w:rsidR="00FF3FB5" w:rsidRPr="00102CAD" w:rsidRDefault="00FF3FB5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</w:pPr>
      <w:r w:rsidRPr="00102CAD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Жизнь -это основа природного.</w:t>
      </w:r>
    </w:p>
    <w:p w:rsidR="00FF3FB5" w:rsidRPr="00102CAD" w:rsidRDefault="00FF3FB5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 w:rsidRPr="00102CAD">
        <w:rPr>
          <w:rFonts w:ascii="Times New Roman" w:eastAsia="SimSun" w:hAnsi="Times New Roman"/>
          <w:b/>
          <w:bCs/>
          <w:i/>
          <w:iCs/>
          <w:color w:val="702FA0"/>
          <w:kern w:val="2"/>
          <w:sz w:val="24"/>
          <w:szCs w:val="24"/>
          <w:lang w:eastAsia="zh-CN"/>
        </w:rPr>
        <w:t>Живое -это основа Отцовского субъектного</w:t>
      </w:r>
    </w:p>
    <w:p w:rsidR="00FF3FB5" w:rsidRPr="00102CAD" w:rsidRDefault="00FF3FB5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</w:pPr>
    </w:p>
    <w:p w:rsidR="00FF3FB5" w:rsidRPr="00A82B40" w:rsidRDefault="00E23100" w:rsidP="00A82B40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00.25</w:t>
      </w:r>
      <w:r w:rsidR="00FF3FB5" w:rsidRPr="00102CAD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FF3FB5" w:rsidRPr="00E23100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>Наша Планета</w:t>
      </w:r>
      <w:r w:rsidRPr="00E23100">
        <w:rPr>
          <w:rFonts w:ascii="Times New Roman" w:eastAsia="SimSun" w:hAnsi="Times New Roman"/>
          <w:b/>
          <w:color w:val="2E74B5" w:themeColor="accent1" w:themeShade="BF"/>
          <w:kern w:val="2"/>
          <w:sz w:val="24"/>
          <w:szCs w:val="24"/>
          <w:lang w:eastAsia="zh-CN"/>
        </w:rPr>
        <w:t xml:space="preserve"> живая, она растёт субъектно.</w:t>
      </w:r>
      <w:r w:rsidRPr="00E23100">
        <w:rPr>
          <w:rFonts w:ascii="Times New Roman" w:eastAsia="SimSun" w:hAnsi="Times New Roman"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К субъектности Планеты, как в начале объекта</w:t>
      </w:r>
      <w:r w:rsidRPr="00E23100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космического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, привело наличие Человечества, Жизни Отцовской.</w:t>
      </w:r>
    </w:p>
    <w:p w:rsidR="00FF3FB5" w:rsidRPr="008817DA" w:rsidRDefault="00FF3FB5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</w:pPr>
      <w:r w:rsidRPr="008817DA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Живое влияет на объектное делая его субъектным, это делает:</w:t>
      </w:r>
    </w:p>
    <w:p w:rsidR="00FF3FB5" w:rsidRPr="008817DA" w:rsidRDefault="00FF3FB5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</w:pPr>
      <w:r w:rsidRPr="008817DA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1. Только Человек</w:t>
      </w:r>
    </w:p>
    <w:p w:rsidR="00FF3FB5" w:rsidRPr="008817DA" w:rsidRDefault="00FF3FB5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</w:pPr>
      <w:r w:rsidRPr="008817DA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2. Только Синтезом </w:t>
      </w:r>
    </w:p>
    <w:p w:rsidR="00FF3FB5" w:rsidRPr="00102CAD" w:rsidRDefault="00FF3FB5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</w:pPr>
      <w:r w:rsidRPr="00102CAD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</w:p>
    <w:p w:rsidR="00FF3FB5" w:rsidRPr="00E23100" w:rsidRDefault="00E23100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00.34</w:t>
      </w:r>
      <w:r w:rsidR="00FF3FB5" w:rsidRPr="00102CAD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 </w:t>
      </w:r>
      <w:r w:rsidR="00FF3FB5" w:rsidRPr="00E23100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Для Духа самое Живое - это постижение запредельного. </w:t>
      </w:r>
    </w:p>
    <w:p w:rsidR="00FF3FB5" w:rsidRPr="008817DA" w:rsidRDefault="00FF3FB5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</w:pPr>
      <w:r w:rsidRPr="008817DA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Дух ценит тольк</w:t>
      </w:r>
      <w:r w:rsidR="00E23100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о то, что он сделал сам.</w:t>
      </w:r>
      <w:r w:rsidRPr="008817DA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Парадигмальное в вас растёт тем, что Дух в вас сделал. </w:t>
      </w:r>
    </w:p>
    <w:p w:rsidR="00BA4333" w:rsidRDefault="00BA4333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</w:pPr>
    </w:p>
    <w:p w:rsidR="00BA4333" w:rsidRDefault="00BA4333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</w:pPr>
      <w:r w:rsidRPr="00BA4333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01.03</w:t>
      </w:r>
      <w:r w:rsidRPr="00BA4333">
        <w:rPr>
          <w:rFonts w:ascii="Times New Roman" w:eastAsia="SimSun" w:hAnsi="Times New Roman"/>
          <w:bCs/>
          <w:color w:val="FF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Отец нас развивает невыполнимыми задачами. </w:t>
      </w:r>
    </w:p>
    <w:p w:rsidR="00BA4333" w:rsidRPr="00BA4333" w:rsidRDefault="00FF3FB5" w:rsidP="00BA4333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</w:pPr>
      <w:r w:rsidRPr="00BA4333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Задачи Парадигмального Предельного -</w:t>
      </w:r>
      <w:r w:rsidR="00BA4333" w:rsidRPr="00BA4333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 </w:t>
      </w:r>
      <w:r w:rsidRPr="00BA4333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ставить задачи которые мы не можем выполнить</w:t>
      </w:r>
      <w:r w:rsidR="00BA4333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. </w:t>
      </w:r>
      <w:proofErr w:type="spellStart"/>
      <w:r w:rsidR="00BA4333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Абика</w:t>
      </w:r>
      <w:proofErr w:type="spellEnd"/>
      <w:r w:rsidR="00BA4333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как вид материи помогает нам переходить пределы.</w:t>
      </w:r>
    </w:p>
    <w:p w:rsidR="00FF3FB5" w:rsidRDefault="00FF3FB5" w:rsidP="00BA4333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</w:pPr>
      <w:r w:rsidRPr="00BA4333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Точка фиксации устойчивости каждого - это Вы, Кут Хуми и Отец</w:t>
      </w:r>
      <w:r w:rsidR="00BA4333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.</w:t>
      </w:r>
    </w:p>
    <w:p w:rsidR="00BA4333" w:rsidRDefault="00BA4333" w:rsidP="00BA4333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 xml:space="preserve">Практикование - это ваша перманентная деятельность как Живой материи. </w:t>
      </w:r>
    </w:p>
    <w:p w:rsidR="00BA4333" w:rsidRPr="00BA4333" w:rsidRDefault="00BA4333" w:rsidP="00BA4333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</w:pPr>
    </w:p>
    <w:p w:rsidR="00FF3FB5" w:rsidRPr="00C40BDE" w:rsidRDefault="00BA4333" w:rsidP="008817DA">
      <w:pPr>
        <w:pStyle w:val="a7"/>
        <w:widowControl w:val="0"/>
        <w:numPr>
          <w:ilvl w:val="0"/>
          <w:numId w:val="4"/>
        </w:numPr>
        <w:spacing w:after="0" w:line="240" w:lineRule="auto"/>
        <w:ind w:left="142" w:firstLine="284"/>
        <w:rPr>
          <w:rFonts w:eastAsia="SimSun"/>
          <w:b/>
          <w:bCs/>
          <w:i/>
          <w:iCs/>
          <w:color w:val="2E74B5" w:themeColor="accent1" w:themeShade="BF"/>
          <w:kern w:val="2"/>
          <w:szCs w:val="24"/>
          <w:lang w:eastAsia="zh-CN"/>
        </w:rPr>
      </w:pPr>
      <w:r>
        <w:rPr>
          <w:rFonts w:eastAsia="SimSun"/>
          <w:b/>
          <w:bCs/>
          <w:color w:val="FF0000"/>
          <w:kern w:val="2"/>
          <w:szCs w:val="24"/>
          <w:lang w:eastAsia="zh-CN"/>
        </w:rPr>
        <w:t>Практика 6 (01.11.08 -01.25.55</w:t>
      </w:r>
      <w:r w:rsidR="00FF3FB5" w:rsidRPr="009D2759">
        <w:rPr>
          <w:rFonts w:eastAsia="SimSun"/>
          <w:b/>
          <w:bCs/>
          <w:color w:val="FF0000"/>
          <w:kern w:val="2"/>
          <w:szCs w:val="24"/>
          <w:lang w:eastAsia="zh-CN"/>
        </w:rPr>
        <w:t xml:space="preserve">) </w:t>
      </w:r>
      <w:r w:rsidR="00FF3FB5" w:rsidRPr="00C40BDE">
        <w:rPr>
          <w:rFonts w:eastAsia="SimSun"/>
          <w:b/>
          <w:bCs/>
          <w:i/>
          <w:iCs/>
          <w:color w:val="2E74B5" w:themeColor="accent1" w:themeShade="BF"/>
          <w:kern w:val="2"/>
          <w:szCs w:val="24"/>
          <w:lang w:eastAsia="zh-CN"/>
        </w:rPr>
        <w:t>Стяжание 58-го Космоса ИВО.</w:t>
      </w:r>
    </w:p>
    <w:p w:rsidR="009D2759" w:rsidRDefault="009D2759" w:rsidP="008817DA">
      <w:pPr>
        <w:widowControl w:val="0"/>
        <w:spacing w:after="0" w:line="240" w:lineRule="auto"/>
        <w:ind w:left="142" w:firstLine="284"/>
        <w:rPr>
          <w:rFonts w:ascii="Times New Roman" w:eastAsia="SimSun" w:hAnsi="Times New Roman"/>
          <w:b/>
          <w:bCs/>
          <w:i/>
          <w:iCs/>
          <w:color w:val="548DD4"/>
          <w:kern w:val="2"/>
          <w:sz w:val="24"/>
          <w:szCs w:val="24"/>
          <w:lang w:eastAsia="zh-CN"/>
        </w:rPr>
      </w:pPr>
    </w:p>
    <w:p w:rsidR="00FF3FB5" w:rsidRPr="00A82B40" w:rsidRDefault="00A82B40" w:rsidP="00A82B40">
      <w:pPr>
        <w:pStyle w:val="a7"/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142" w:firstLine="284"/>
        <w:rPr>
          <w:rFonts w:eastAsia="SimSun"/>
          <w:b/>
          <w:bCs/>
          <w:i/>
          <w:iCs/>
          <w:color w:val="2E74B5" w:themeColor="accent1" w:themeShade="BF"/>
          <w:kern w:val="2"/>
          <w:szCs w:val="24"/>
          <w:lang w:eastAsia="zh-CN"/>
        </w:rPr>
      </w:pPr>
      <w:r>
        <w:rPr>
          <w:rFonts w:eastAsia="SimSun"/>
          <w:b/>
          <w:bCs/>
          <w:iCs/>
          <w:color w:val="FF0000"/>
          <w:kern w:val="2"/>
          <w:szCs w:val="24"/>
          <w:lang w:eastAsia="zh-CN"/>
        </w:rPr>
        <w:t>Практика 7 (01.29.24 - 01.37.33</w:t>
      </w:r>
      <w:r w:rsidR="00FF3FB5" w:rsidRPr="009D2759">
        <w:rPr>
          <w:rFonts w:eastAsia="SimSun"/>
          <w:b/>
          <w:bCs/>
          <w:iCs/>
          <w:color w:val="FF0000"/>
          <w:kern w:val="2"/>
          <w:szCs w:val="24"/>
          <w:lang w:eastAsia="zh-CN"/>
        </w:rPr>
        <w:t>)</w:t>
      </w:r>
      <w:r w:rsidR="00FF3FB5" w:rsidRPr="009D2759">
        <w:rPr>
          <w:rFonts w:eastAsia="SimSun"/>
          <w:b/>
          <w:bCs/>
          <w:i/>
          <w:iCs/>
          <w:color w:val="FF0000"/>
          <w:kern w:val="2"/>
          <w:szCs w:val="24"/>
          <w:lang w:eastAsia="zh-CN"/>
        </w:rPr>
        <w:t xml:space="preserve"> </w:t>
      </w:r>
      <w:r w:rsidR="00FF3FB5" w:rsidRPr="00C40BDE">
        <w:rPr>
          <w:rFonts w:eastAsia="SimSun"/>
          <w:b/>
          <w:bCs/>
          <w:i/>
          <w:iCs/>
          <w:color w:val="2E74B5" w:themeColor="accent1" w:themeShade="BF"/>
          <w:kern w:val="2"/>
          <w:szCs w:val="24"/>
          <w:lang w:eastAsia="zh-CN"/>
        </w:rPr>
        <w:t>Вхождение во второй этап Парадигмализации Учителя ИВО.</w:t>
      </w:r>
    </w:p>
    <w:p w:rsidR="00A82B40" w:rsidRDefault="00A82B40" w:rsidP="00BA4333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</w:pPr>
    </w:p>
    <w:p w:rsidR="00FF3FB5" w:rsidRPr="00BA4333" w:rsidRDefault="00FF3FB5" w:rsidP="00BA4333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</w:pPr>
      <w:r w:rsidRPr="00BA4333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Созидани</w:t>
      </w:r>
      <w:r w:rsidR="00BA4333" w:rsidRPr="00BA4333">
        <w:rPr>
          <w:rFonts w:ascii="Times New Roman" w:eastAsia="SimSun" w:hAnsi="Times New Roman"/>
          <w:b/>
          <w:bCs/>
          <w:color w:val="2E74B5" w:themeColor="accent1" w:themeShade="BF"/>
          <w:kern w:val="2"/>
          <w:sz w:val="24"/>
          <w:szCs w:val="24"/>
          <w:lang w:eastAsia="zh-CN"/>
        </w:rPr>
        <w:t>е запускается только Служением.</w:t>
      </w:r>
    </w:p>
    <w:p w:rsidR="00FF3FB5" w:rsidRPr="00102CAD" w:rsidRDefault="00FF3FB5" w:rsidP="00FF3FB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</w:pPr>
      <w:r w:rsidRPr="00102CAD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Второе дыхание </w:t>
      </w:r>
      <w:r w:rsidR="00C40BDE" w:rsidRPr="00102CAD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>включается,</w:t>
      </w:r>
      <w:r w:rsidRPr="00102CAD"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  <w:t xml:space="preserve"> когда вы вошли в запредельное.</w:t>
      </w:r>
      <w:r w:rsidRPr="00102CAD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</w:p>
    <w:p w:rsidR="00FF3FB5" w:rsidRPr="00102CAD" w:rsidRDefault="00FF3FB5" w:rsidP="009D2759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</w:pPr>
      <w:r w:rsidRPr="00102CAD"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</w:p>
    <w:p w:rsidR="008817DA" w:rsidRPr="00BA4333" w:rsidRDefault="00A82B40" w:rsidP="00BA4333">
      <w:pPr>
        <w:pStyle w:val="a7"/>
        <w:widowControl w:val="0"/>
        <w:numPr>
          <w:ilvl w:val="0"/>
          <w:numId w:val="5"/>
        </w:numPr>
        <w:spacing w:after="0" w:line="240" w:lineRule="auto"/>
        <w:ind w:left="567" w:right="-1"/>
        <w:rPr>
          <w:rFonts w:eastAsia="SimSun"/>
          <w:b/>
          <w:bCs/>
          <w:i/>
          <w:color w:val="2E74B5" w:themeColor="accent1" w:themeShade="BF"/>
          <w:kern w:val="2"/>
          <w:szCs w:val="24"/>
          <w:lang w:eastAsia="zh-CN"/>
        </w:rPr>
      </w:pPr>
      <w:r>
        <w:rPr>
          <w:rFonts w:eastAsia="SimSun"/>
          <w:b/>
          <w:bCs/>
          <w:color w:val="FF0000"/>
          <w:kern w:val="2"/>
          <w:szCs w:val="24"/>
          <w:lang w:eastAsia="zh-CN"/>
        </w:rPr>
        <w:t>Практика 8 (01.49.41 -02.02.14</w:t>
      </w:r>
      <w:r w:rsidR="00FF3FB5" w:rsidRPr="009D2759">
        <w:rPr>
          <w:rFonts w:eastAsia="SimSun"/>
          <w:b/>
          <w:bCs/>
          <w:color w:val="FF0000"/>
          <w:kern w:val="2"/>
          <w:szCs w:val="24"/>
          <w:lang w:eastAsia="zh-CN"/>
        </w:rPr>
        <w:t xml:space="preserve">) </w:t>
      </w:r>
      <w:r w:rsidRPr="00A82B40">
        <w:rPr>
          <w:rFonts w:eastAsia="SimSun"/>
          <w:b/>
          <w:bCs/>
          <w:i/>
          <w:color w:val="2E74B5" w:themeColor="accent1" w:themeShade="BF"/>
          <w:kern w:val="2"/>
          <w:szCs w:val="24"/>
          <w:lang w:eastAsia="zh-CN"/>
        </w:rPr>
        <w:t>Стяжание реализаций Стандартом 59 Си ИВО</w:t>
      </w:r>
      <w:r w:rsidRPr="00A82B40">
        <w:rPr>
          <w:rFonts w:eastAsia="SimSun"/>
          <w:b/>
          <w:bCs/>
          <w:color w:val="2E74B5" w:themeColor="accent1" w:themeShade="BF"/>
          <w:kern w:val="2"/>
          <w:szCs w:val="24"/>
          <w:lang w:eastAsia="zh-CN"/>
        </w:rPr>
        <w:t xml:space="preserve"> </w:t>
      </w:r>
      <w:r w:rsidR="00FF3FB5" w:rsidRPr="00A82B40">
        <w:rPr>
          <w:rFonts w:eastAsia="SimSun"/>
          <w:b/>
          <w:bCs/>
          <w:i/>
          <w:color w:val="2E74B5" w:themeColor="accent1" w:themeShade="BF"/>
          <w:kern w:val="2"/>
          <w:szCs w:val="24"/>
          <w:lang w:eastAsia="zh-CN"/>
        </w:rPr>
        <w:t>Итоговая</w:t>
      </w:r>
      <w:r w:rsidR="009D2759" w:rsidRPr="00A82B40">
        <w:rPr>
          <w:rFonts w:eastAsia="SimSun"/>
          <w:b/>
          <w:bCs/>
          <w:i/>
          <w:color w:val="2E74B5" w:themeColor="accent1" w:themeShade="BF"/>
          <w:kern w:val="2"/>
          <w:szCs w:val="24"/>
          <w:lang w:eastAsia="zh-CN"/>
        </w:rPr>
        <w:t xml:space="preserve"> практика 59-го Синтеза ИВО</w:t>
      </w:r>
      <w:r w:rsidR="009D2759" w:rsidRPr="009D2759">
        <w:rPr>
          <w:rFonts w:eastAsia="SimSun"/>
          <w:b/>
          <w:bCs/>
          <w:i/>
          <w:color w:val="2E74B5" w:themeColor="accent1" w:themeShade="BF"/>
          <w:kern w:val="2"/>
          <w:szCs w:val="24"/>
          <w:lang w:eastAsia="zh-CN"/>
        </w:rPr>
        <w:t>.</w:t>
      </w:r>
    </w:p>
    <w:p w:rsidR="00E17FCA" w:rsidRDefault="00BF6557">
      <w:pPr>
        <w:spacing w:after="0"/>
        <w:ind w:firstLine="284"/>
        <w:jc w:val="center"/>
        <w:rPr>
          <w:rFonts w:ascii="Times New Roman" w:hAnsi="Times New Roman"/>
          <w:b/>
          <w:iCs/>
          <w:color w:val="7030A0"/>
          <w:sz w:val="26"/>
          <w:szCs w:val="26"/>
        </w:rPr>
      </w:pPr>
      <w:r>
        <w:rPr>
          <w:rFonts w:ascii="Times New Roman" w:hAnsi="Times New Roman"/>
          <w:b/>
          <w:iCs/>
          <w:color w:val="7030A0"/>
          <w:sz w:val="26"/>
          <w:szCs w:val="26"/>
        </w:rPr>
        <w:lastRenderedPageBreak/>
        <w:t>Парадигмально-философский Тезаурус</w:t>
      </w:r>
    </w:p>
    <w:p w:rsidR="00E17FCA" w:rsidRDefault="00C40BDE">
      <w:pPr>
        <w:spacing w:after="0"/>
        <w:ind w:firstLine="284"/>
        <w:jc w:val="center"/>
        <w:rPr>
          <w:rFonts w:ascii="Times New Roman" w:hAnsi="Times New Roman"/>
          <w:b/>
          <w:iCs/>
          <w:color w:val="7030A0"/>
          <w:sz w:val="26"/>
          <w:szCs w:val="26"/>
        </w:rPr>
      </w:pPr>
      <w:r>
        <w:rPr>
          <w:rFonts w:ascii="Times New Roman" w:hAnsi="Times New Roman"/>
          <w:b/>
          <w:iCs/>
          <w:color w:val="7030A0"/>
          <w:sz w:val="26"/>
          <w:szCs w:val="26"/>
        </w:rPr>
        <w:t>59</w:t>
      </w:r>
      <w:r w:rsidR="00BF6557">
        <w:rPr>
          <w:rFonts w:ascii="Times New Roman" w:hAnsi="Times New Roman"/>
          <w:b/>
          <w:iCs/>
          <w:color w:val="7030A0"/>
          <w:sz w:val="26"/>
          <w:szCs w:val="26"/>
        </w:rPr>
        <w:t xml:space="preserve"> Синтеза Изначально Вышестоящего Отца</w:t>
      </w:r>
    </w:p>
    <w:p w:rsidR="00E17FCA" w:rsidRDefault="00E17FCA">
      <w:pPr>
        <w:ind w:firstLine="284"/>
        <w:jc w:val="right"/>
        <w:rPr>
          <w:rFonts w:ascii="Times New Roman" w:hAnsi="Times New Roman"/>
          <w:i/>
        </w:rPr>
      </w:pPr>
    </w:p>
    <w:p w:rsidR="001C1699" w:rsidRDefault="001C1699" w:rsidP="001C1699">
      <w:pPr>
        <w:pStyle w:val="a7"/>
        <w:numPr>
          <w:ilvl w:val="0"/>
          <w:numId w:val="7"/>
        </w:numPr>
        <w:tabs>
          <w:tab w:val="left" w:pos="520"/>
        </w:tabs>
        <w:spacing w:after="0"/>
        <w:rPr>
          <w:b/>
          <w:i/>
          <w:iCs/>
          <w:color w:val="7030A0"/>
          <w:szCs w:val="24"/>
        </w:rPr>
      </w:pPr>
      <w:r w:rsidRPr="001C1699">
        <w:rPr>
          <w:b/>
          <w:i/>
          <w:iCs/>
          <w:color w:val="7030A0"/>
          <w:szCs w:val="24"/>
        </w:rPr>
        <w:t xml:space="preserve">Содержательность – </w:t>
      </w:r>
      <w:r w:rsidRPr="001C1699">
        <w:rPr>
          <w:i/>
          <w:iCs/>
          <w:szCs w:val="24"/>
        </w:rPr>
        <w:t>это результат реализации.</w:t>
      </w:r>
    </w:p>
    <w:p w:rsidR="001C1699" w:rsidRPr="001C1699" w:rsidRDefault="00A82B40" w:rsidP="001C1699">
      <w:pPr>
        <w:pStyle w:val="a7"/>
        <w:numPr>
          <w:ilvl w:val="0"/>
          <w:numId w:val="7"/>
        </w:numPr>
        <w:tabs>
          <w:tab w:val="left" w:pos="520"/>
        </w:tabs>
        <w:spacing w:after="0"/>
        <w:rPr>
          <w:i/>
          <w:iCs/>
          <w:szCs w:val="24"/>
        </w:rPr>
      </w:pPr>
      <w:r w:rsidRPr="001C1699">
        <w:rPr>
          <w:b/>
          <w:i/>
          <w:iCs/>
          <w:color w:val="7030A0"/>
          <w:szCs w:val="24"/>
        </w:rPr>
        <w:t xml:space="preserve">Живая материя - </w:t>
      </w:r>
      <w:r w:rsidRPr="001C1699">
        <w:rPr>
          <w:i/>
          <w:iCs/>
          <w:szCs w:val="24"/>
        </w:rPr>
        <w:t xml:space="preserve">это новый вид организации материи, в который можно выйти фактичной </w:t>
      </w:r>
      <w:proofErr w:type="spellStart"/>
      <w:r w:rsidRPr="001C1699">
        <w:rPr>
          <w:i/>
          <w:iCs/>
          <w:szCs w:val="24"/>
        </w:rPr>
        <w:t>Отцовскостью</w:t>
      </w:r>
      <w:proofErr w:type="spellEnd"/>
      <w:r w:rsidRPr="001C1699">
        <w:rPr>
          <w:b/>
          <w:i/>
          <w:iCs/>
          <w:color w:val="7030A0"/>
          <w:szCs w:val="24"/>
        </w:rPr>
        <w:t>.</w:t>
      </w:r>
      <w:r w:rsidR="001C1699" w:rsidRPr="001C1699">
        <w:rPr>
          <w:b/>
          <w:i/>
          <w:iCs/>
          <w:color w:val="7030A0"/>
          <w:szCs w:val="24"/>
        </w:rPr>
        <w:t xml:space="preserve"> </w:t>
      </w:r>
      <w:r w:rsidR="001C1699" w:rsidRPr="001C1699">
        <w:rPr>
          <w:b/>
          <w:i/>
          <w:iCs/>
          <w:color w:val="7030A0"/>
          <w:szCs w:val="24"/>
        </w:rPr>
        <w:t>Живая материя -</w:t>
      </w:r>
      <w:r w:rsidR="001C1699" w:rsidRPr="001C1699">
        <w:rPr>
          <w:i/>
          <w:iCs/>
          <w:szCs w:val="24"/>
        </w:rPr>
        <w:t xml:space="preserve">это осуществлённая материя Отцом. </w:t>
      </w:r>
    </w:p>
    <w:p w:rsidR="001C1699" w:rsidRPr="001C1699" w:rsidRDefault="001C1699" w:rsidP="001C1699">
      <w:pPr>
        <w:pStyle w:val="a7"/>
        <w:numPr>
          <w:ilvl w:val="0"/>
          <w:numId w:val="7"/>
        </w:numPr>
        <w:tabs>
          <w:tab w:val="left" w:pos="520"/>
        </w:tabs>
        <w:spacing w:after="0"/>
        <w:rPr>
          <w:b/>
          <w:i/>
          <w:iCs/>
          <w:color w:val="7030A0"/>
          <w:szCs w:val="24"/>
        </w:rPr>
      </w:pPr>
      <w:r w:rsidRPr="001C1699">
        <w:rPr>
          <w:b/>
          <w:i/>
          <w:iCs/>
          <w:color w:val="7030A0"/>
          <w:szCs w:val="24"/>
        </w:rPr>
        <w:t>Цивилизация -</w:t>
      </w:r>
      <w:r w:rsidRPr="001C1699">
        <w:rPr>
          <w:i/>
          <w:iCs/>
          <w:szCs w:val="24"/>
        </w:rPr>
        <w:t>это форма действия Живой материи, потому что Отец развивает Жизнь</w:t>
      </w:r>
      <w:r w:rsidRPr="001C1699">
        <w:rPr>
          <w:b/>
          <w:i/>
          <w:iCs/>
          <w:color w:val="7030A0"/>
          <w:szCs w:val="24"/>
        </w:rPr>
        <w:t xml:space="preserve">, </w:t>
      </w:r>
      <w:r w:rsidRPr="001C1699">
        <w:rPr>
          <w:i/>
          <w:iCs/>
          <w:szCs w:val="24"/>
        </w:rPr>
        <w:t>а</w:t>
      </w:r>
      <w:r w:rsidRPr="001C1699">
        <w:rPr>
          <w:b/>
          <w:i/>
          <w:iCs/>
          <w:color w:val="7030A0"/>
          <w:szCs w:val="24"/>
        </w:rPr>
        <w:t xml:space="preserve"> Цивилизация – </w:t>
      </w:r>
      <w:r w:rsidRPr="001C1699">
        <w:rPr>
          <w:i/>
          <w:iCs/>
          <w:szCs w:val="24"/>
        </w:rPr>
        <w:t>это форма Жизни</w:t>
      </w:r>
      <w:r w:rsidRPr="001C1699">
        <w:rPr>
          <w:b/>
          <w:i/>
          <w:iCs/>
          <w:color w:val="7030A0"/>
          <w:szCs w:val="24"/>
        </w:rPr>
        <w:t>.</w:t>
      </w:r>
    </w:p>
    <w:p w:rsidR="001C1699" w:rsidRPr="001C1699" w:rsidRDefault="001C1699" w:rsidP="001C1699">
      <w:pPr>
        <w:pStyle w:val="a7"/>
        <w:numPr>
          <w:ilvl w:val="0"/>
          <w:numId w:val="7"/>
        </w:numPr>
        <w:tabs>
          <w:tab w:val="left" w:pos="520"/>
        </w:tabs>
        <w:spacing w:after="0"/>
        <w:rPr>
          <w:i/>
          <w:iCs/>
          <w:szCs w:val="24"/>
        </w:rPr>
      </w:pPr>
      <w:r w:rsidRPr="001C1699">
        <w:rPr>
          <w:b/>
          <w:i/>
          <w:iCs/>
          <w:color w:val="7030A0"/>
          <w:szCs w:val="24"/>
        </w:rPr>
        <w:t xml:space="preserve">Генетика – </w:t>
      </w:r>
      <w:r w:rsidRPr="001C1699">
        <w:rPr>
          <w:i/>
          <w:iCs/>
          <w:szCs w:val="24"/>
        </w:rPr>
        <w:t>как способность биологически разворачивать новые кодоны видов материи.</w:t>
      </w:r>
    </w:p>
    <w:p w:rsidR="001C1699" w:rsidRDefault="001C1699" w:rsidP="001C1699">
      <w:pPr>
        <w:pStyle w:val="a7"/>
        <w:numPr>
          <w:ilvl w:val="0"/>
          <w:numId w:val="7"/>
        </w:numPr>
        <w:tabs>
          <w:tab w:val="left" w:pos="520"/>
        </w:tabs>
        <w:spacing w:after="0"/>
        <w:rPr>
          <w:b/>
          <w:i/>
          <w:iCs/>
          <w:color w:val="7030A0"/>
          <w:szCs w:val="24"/>
        </w:rPr>
      </w:pPr>
      <w:r w:rsidRPr="001C1699">
        <w:rPr>
          <w:b/>
          <w:i/>
          <w:iCs/>
          <w:color w:val="7030A0"/>
          <w:szCs w:val="24"/>
        </w:rPr>
        <w:t xml:space="preserve">Государственность </w:t>
      </w:r>
      <w:r w:rsidRPr="001C1699">
        <w:rPr>
          <w:i/>
          <w:iCs/>
          <w:szCs w:val="24"/>
        </w:rPr>
        <w:t>– это реализованный государством Отцовский потенциал всех граждан этого государства.</w:t>
      </w:r>
    </w:p>
    <w:p w:rsidR="001C1699" w:rsidRPr="001C1699" w:rsidRDefault="001C1699" w:rsidP="001C1699">
      <w:pPr>
        <w:pStyle w:val="a7"/>
        <w:numPr>
          <w:ilvl w:val="0"/>
          <w:numId w:val="7"/>
        </w:numPr>
        <w:tabs>
          <w:tab w:val="left" w:pos="520"/>
        </w:tabs>
        <w:spacing w:after="0"/>
        <w:rPr>
          <w:i/>
          <w:iCs/>
          <w:szCs w:val="24"/>
        </w:rPr>
      </w:pPr>
      <w:r w:rsidRPr="001C1699">
        <w:rPr>
          <w:b/>
          <w:i/>
          <w:iCs/>
          <w:color w:val="7030A0"/>
          <w:szCs w:val="24"/>
        </w:rPr>
        <w:t xml:space="preserve">Космический Человек -  </w:t>
      </w:r>
      <w:r w:rsidRPr="001C1699">
        <w:rPr>
          <w:i/>
          <w:iCs/>
          <w:szCs w:val="24"/>
        </w:rPr>
        <w:t>это тот, кто строит свой внутренний Космос Парадигмально.</w:t>
      </w:r>
    </w:p>
    <w:p w:rsidR="001C1699" w:rsidRPr="001C1699" w:rsidRDefault="001C1699" w:rsidP="001C1699">
      <w:pPr>
        <w:pStyle w:val="a7"/>
        <w:numPr>
          <w:ilvl w:val="0"/>
          <w:numId w:val="7"/>
        </w:numPr>
        <w:tabs>
          <w:tab w:val="left" w:pos="520"/>
        </w:tabs>
        <w:spacing w:after="0"/>
        <w:rPr>
          <w:i/>
          <w:iCs/>
          <w:szCs w:val="24"/>
        </w:rPr>
      </w:pPr>
      <w:r w:rsidRPr="001C1699">
        <w:rPr>
          <w:b/>
          <w:i/>
          <w:iCs/>
          <w:color w:val="7030A0"/>
          <w:szCs w:val="24"/>
        </w:rPr>
        <w:t xml:space="preserve">Сущее – </w:t>
      </w:r>
      <w:r w:rsidRPr="001C1699">
        <w:rPr>
          <w:i/>
          <w:iCs/>
          <w:szCs w:val="24"/>
        </w:rPr>
        <w:t>это то, что осуществляется, чтобы на выходе была Живая материя.</w:t>
      </w:r>
      <w:r w:rsidRPr="001C1699">
        <w:rPr>
          <w:b/>
          <w:i/>
          <w:iCs/>
          <w:szCs w:val="24"/>
        </w:rPr>
        <w:t xml:space="preserve"> </w:t>
      </w:r>
      <w:r w:rsidRPr="001C1699">
        <w:rPr>
          <w:b/>
          <w:i/>
          <w:iCs/>
          <w:color w:val="7030A0"/>
          <w:szCs w:val="24"/>
        </w:rPr>
        <w:t xml:space="preserve">То, что для нас Сущее – </w:t>
      </w:r>
      <w:r w:rsidRPr="001C1699">
        <w:rPr>
          <w:i/>
          <w:iCs/>
          <w:szCs w:val="24"/>
        </w:rPr>
        <w:t>это Синтезное Отца, это Парадигмальное Синтезное выработанное всей 16-рицей.</w:t>
      </w:r>
      <w:r w:rsidRPr="001C1699">
        <w:rPr>
          <w:b/>
          <w:i/>
          <w:iCs/>
          <w:color w:val="7030A0"/>
          <w:szCs w:val="24"/>
        </w:rPr>
        <w:t xml:space="preserve">  Сущее с позиции Отца </w:t>
      </w:r>
      <w:r w:rsidRPr="001C1699">
        <w:rPr>
          <w:i/>
          <w:iCs/>
          <w:szCs w:val="24"/>
        </w:rPr>
        <w:t>– это итог его действия Парадигмально.</w:t>
      </w:r>
      <w:r w:rsidRPr="001C1699">
        <w:t xml:space="preserve"> </w:t>
      </w:r>
      <w:r w:rsidRPr="001C1699">
        <w:rPr>
          <w:b/>
          <w:i/>
          <w:iCs/>
          <w:color w:val="7030A0"/>
          <w:szCs w:val="24"/>
        </w:rPr>
        <w:t xml:space="preserve">Сущее с нашей позиции - </w:t>
      </w:r>
      <w:r w:rsidRPr="001C1699">
        <w:rPr>
          <w:i/>
          <w:iCs/>
          <w:szCs w:val="24"/>
        </w:rPr>
        <w:t>это абсолютно не постижимое Отцовское, которое не предопределено, которое мы должны осуществлять Частями.</w:t>
      </w:r>
    </w:p>
    <w:p w:rsidR="001C1699" w:rsidRPr="001C1699" w:rsidRDefault="001C1699" w:rsidP="001C1699">
      <w:pPr>
        <w:pStyle w:val="a7"/>
        <w:numPr>
          <w:ilvl w:val="0"/>
          <w:numId w:val="7"/>
        </w:numPr>
        <w:tabs>
          <w:tab w:val="left" w:pos="520"/>
        </w:tabs>
        <w:spacing w:after="0"/>
        <w:rPr>
          <w:i/>
          <w:iCs/>
          <w:szCs w:val="24"/>
        </w:rPr>
      </w:pPr>
      <w:r w:rsidRPr="001C1699">
        <w:rPr>
          <w:b/>
          <w:i/>
          <w:iCs/>
          <w:color w:val="7030A0"/>
          <w:szCs w:val="24"/>
        </w:rPr>
        <w:t xml:space="preserve">Теза </w:t>
      </w:r>
      <w:r w:rsidRPr="001C1699">
        <w:rPr>
          <w:i/>
          <w:iCs/>
          <w:szCs w:val="24"/>
        </w:rPr>
        <w:t>– это попытка проявления Синтезом Слова Отца.</w:t>
      </w:r>
      <w:r w:rsidRPr="001C1699">
        <w:t xml:space="preserve"> </w:t>
      </w:r>
      <w:r w:rsidRPr="001C1699">
        <w:rPr>
          <w:b/>
          <w:i/>
          <w:iCs/>
          <w:color w:val="7030A0"/>
          <w:szCs w:val="24"/>
        </w:rPr>
        <w:t xml:space="preserve">Теза - </w:t>
      </w:r>
      <w:r w:rsidRPr="001C1699">
        <w:rPr>
          <w:i/>
          <w:iCs/>
          <w:szCs w:val="24"/>
        </w:rPr>
        <w:t>это строительный материал для Парадигмы.</w:t>
      </w:r>
      <w:r w:rsidRPr="001C1699">
        <w:rPr>
          <w:b/>
          <w:i/>
          <w:iCs/>
          <w:szCs w:val="24"/>
        </w:rPr>
        <w:t xml:space="preserve"> </w:t>
      </w:r>
      <w:r w:rsidRPr="001C1699">
        <w:rPr>
          <w:b/>
          <w:i/>
          <w:iCs/>
          <w:color w:val="7030A0"/>
          <w:szCs w:val="24"/>
        </w:rPr>
        <w:t xml:space="preserve">Теза </w:t>
      </w:r>
      <w:r w:rsidRPr="001C1699">
        <w:rPr>
          <w:i/>
          <w:iCs/>
          <w:szCs w:val="24"/>
        </w:rPr>
        <w:t>показывает предельность распознания Сущего.</w:t>
      </w:r>
    </w:p>
    <w:p w:rsidR="001C1699" w:rsidRDefault="001C1699" w:rsidP="001C1699">
      <w:pPr>
        <w:pStyle w:val="a7"/>
        <w:numPr>
          <w:ilvl w:val="0"/>
          <w:numId w:val="7"/>
        </w:numPr>
        <w:tabs>
          <w:tab w:val="left" w:pos="520"/>
        </w:tabs>
        <w:spacing w:after="0"/>
        <w:rPr>
          <w:b/>
          <w:i/>
          <w:iCs/>
          <w:color w:val="7030A0"/>
          <w:szCs w:val="24"/>
        </w:rPr>
      </w:pPr>
      <w:r>
        <w:rPr>
          <w:b/>
          <w:i/>
          <w:iCs/>
          <w:color w:val="7030A0"/>
          <w:szCs w:val="24"/>
        </w:rPr>
        <w:t>Н</w:t>
      </w:r>
      <w:r w:rsidRPr="001C1699">
        <w:rPr>
          <w:b/>
          <w:i/>
          <w:iCs/>
          <w:color w:val="7030A0"/>
          <w:szCs w:val="24"/>
        </w:rPr>
        <w:t>овое –</w:t>
      </w:r>
      <w:r w:rsidRPr="001C1699">
        <w:rPr>
          <w:i/>
          <w:iCs/>
          <w:szCs w:val="24"/>
        </w:rPr>
        <w:t>это есть акт осуществления Сущего.</w:t>
      </w:r>
    </w:p>
    <w:p w:rsidR="001C1699" w:rsidRDefault="001C1699" w:rsidP="001C1699">
      <w:pPr>
        <w:pStyle w:val="a7"/>
        <w:numPr>
          <w:ilvl w:val="0"/>
          <w:numId w:val="7"/>
        </w:numPr>
        <w:tabs>
          <w:tab w:val="left" w:pos="520"/>
        </w:tabs>
        <w:spacing w:after="0"/>
        <w:rPr>
          <w:b/>
          <w:i/>
          <w:iCs/>
          <w:color w:val="7030A0"/>
          <w:szCs w:val="24"/>
        </w:rPr>
      </w:pPr>
      <w:r w:rsidRPr="001C1699">
        <w:rPr>
          <w:b/>
          <w:i/>
          <w:iCs/>
          <w:color w:val="7030A0"/>
          <w:szCs w:val="24"/>
        </w:rPr>
        <w:t xml:space="preserve">Мы - </w:t>
      </w:r>
      <w:r w:rsidRPr="001C1699">
        <w:rPr>
          <w:i/>
          <w:iCs/>
          <w:szCs w:val="24"/>
        </w:rPr>
        <w:t>Живая материя Отца.</w:t>
      </w:r>
    </w:p>
    <w:p w:rsidR="001C1699" w:rsidRPr="001C1699" w:rsidRDefault="001C1699" w:rsidP="001C1699">
      <w:pPr>
        <w:pStyle w:val="a7"/>
        <w:numPr>
          <w:ilvl w:val="0"/>
          <w:numId w:val="7"/>
        </w:numPr>
        <w:tabs>
          <w:tab w:val="left" w:pos="520"/>
        </w:tabs>
        <w:spacing w:after="0"/>
        <w:rPr>
          <w:i/>
          <w:iCs/>
          <w:szCs w:val="24"/>
        </w:rPr>
      </w:pPr>
      <w:proofErr w:type="gramStart"/>
      <w:r w:rsidRPr="001C1699">
        <w:rPr>
          <w:b/>
          <w:i/>
          <w:iCs/>
          <w:color w:val="7030A0"/>
          <w:szCs w:val="24"/>
        </w:rPr>
        <w:t>Ра-</w:t>
      </w:r>
      <w:proofErr w:type="spellStart"/>
      <w:r w:rsidRPr="001C1699">
        <w:rPr>
          <w:b/>
          <w:i/>
          <w:iCs/>
          <w:color w:val="7030A0"/>
          <w:szCs w:val="24"/>
        </w:rPr>
        <w:t>ботать</w:t>
      </w:r>
      <w:proofErr w:type="spellEnd"/>
      <w:proofErr w:type="gramEnd"/>
      <w:r w:rsidRPr="001C1699">
        <w:rPr>
          <w:b/>
          <w:i/>
          <w:iCs/>
          <w:color w:val="7030A0"/>
          <w:szCs w:val="24"/>
        </w:rPr>
        <w:t xml:space="preserve"> </w:t>
      </w:r>
      <w:r w:rsidRPr="001C1699">
        <w:rPr>
          <w:i/>
          <w:iCs/>
          <w:szCs w:val="24"/>
        </w:rPr>
        <w:t>- идти путём Отца.</w:t>
      </w:r>
    </w:p>
    <w:p w:rsidR="001C1699" w:rsidRPr="001C1699" w:rsidRDefault="001C1699" w:rsidP="001C1699">
      <w:pPr>
        <w:pStyle w:val="a7"/>
        <w:numPr>
          <w:ilvl w:val="0"/>
          <w:numId w:val="7"/>
        </w:numPr>
        <w:tabs>
          <w:tab w:val="left" w:pos="520"/>
        </w:tabs>
        <w:spacing w:after="0"/>
        <w:rPr>
          <w:b/>
          <w:i/>
          <w:iCs/>
          <w:color w:val="7030A0"/>
          <w:szCs w:val="24"/>
        </w:rPr>
      </w:pPr>
      <w:r w:rsidRPr="001C1699">
        <w:rPr>
          <w:b/>
          <w:i/>
          <w:iCs/>
          <w:color w:val="7030A0"/>
          <w:szCs w:val="24"/>
        </w:rPr>
        <w:t>Жизнь -</w:t>
      </w:r>
      <w:r w:rsidRPr="001C1699">
        <w:rPr>
          <w:i/>
          <w:iCs/>
          <w:szCs w:val="24"/>
        </w:rPr>
        <w:t>это основа природного.</w:t>
      </w:r>
    </w:p>
    <w:p w:rsidR="001C1699" w:rsidRPr="001C1699" w:rsidRDefault="001C1699" w:rsidP="001C1699">
      <w:pPr>
        <w:pStyle w:val="a7"/>
        <w:numPr>
          <w:ilvl w:val="0"/>
          <w:numId w:val="7"/>
        </w:numPr>
        <w:tabs>
          <w:tab w:val="left" w:pos="520"/>
        </w:tabs>
        <w:spacing w:after="0"/>
        <w:rPr>
          <w:b/>
          <w:i/>
          <w:iCs/>
          <w:color w:val="7030A0"/>
          <w:szCs w:val="24"/>
        </w:rPr>
      </w:pPr>
      <w:r w:rsidRPr="001C1699">
        <w:rPr>
          <w:b/>
          <w:i/>
          <w:iCs/>
          <w:color w:val="7030A0"/>
          <w:szCs w:val="24"/>
        </w:rPr>
        <w:t>Живое -</w:t>
      </w:r>
      <w:r w:rsidRPr="001C1699">
        <w:rPr>
          <w:i/>
          <w:iCs/>
          <w:szCs w:val="24"/>
        </w:rPr>
        <w:t>это основа Отцовского субъектного</w:t>
      </w:r>
      <w:r w:rsidRPr="001C1699">
        <w:rPr>
          <w:i/>
          <w:iCs/>
          <w:szCs w:val="24"/>
        </w:rPr>
        <w:t>.</w:t>
      </w:r>
    </w:p>
    <w:p w:rsidR="00C40BDE" w:rsidRDefault="00C40BDE" w:rsidP="00CF7AB9">
      <w:pPr>
        <w:tabs>
          <w:tab w:val="left" w:pos="520"/>
        </w:tabs>
        <w:spacing w:after="0"/>
        <w:ind w:firstLine="284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:rsidR="00C40BDE" w:rsidRDefault="00C40BDE" w:rsidP="001C1699">
      <w:pPr>
        <w:tabs>
          <w:tab w:val="left" w:pos="520"/>
        </w:tabs>
        <w:spacing w:after="0"/>
        <w:rPr>
          <w:rFonts w:ascii="Times New Roman" w:hAnsi="Times New Roman"/>
          <w:i/>
          <w:iCs/>
          <w:color w:val="7030A0"/>
          <w:sz w:val="24"/>
          <w:szCs w:val="24"/>
        </w:rPr>
      </w:pPr>
    </w:p>
    <w:p w:rsidR="00E17FCA" w:rsidRDefault="00BF6557">
      <w:pPr>
        <w:spacing w:after="0"/>
        <w:ind w:firstLine="284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>Краткое содержание составила:</w:t>
      </w:r>
      <w:r>
        <w:rPr>
          <w:rFonts w:ascii="Times New Roman" w:hAnsi="Times New Roman"/>
          <w:i/>
        </w:rPr>
        <w:t xml:space="preserve"> Аватаресса Изначально Вышестоящего Отца Высшего ИВДИВО-космического Общества Иерархии Равных Отец-Человек-Субъектов ИВО ИВАС Юстаса, ИВДИВО-Секретарь общественного синтеза ИВАС Кут Хуми подразделения ИВДИВО Крым, Бегунова Виктория</w:t>
      </w:r>
    </w:p>
    <w:p w:rsidR="00E17FCA" w:rsidRDefault="00BF6557">
      <w:pPr>
        <w:spacing w:after="0"/>
        <w:ind w:firstLine="284"/>
        <w:jc w:val="right"/>
      </w:pPr>
      <w:r>
        <w:rPr>
          <w:rFonts w:ascii="Times New Roman" w:hAnsi="Times New Roman"/>
          <w:b/>
          <w:i/>
        </w:rPr>
        <w:t>Сдано КХ:</w:t>
      </w:r>
      <w:r w:rsidR="001C1699">
        <w:rPr>
          <w:rFonts w:ascii="Times New Roman" w:hAnsi="Times New Roman"/>
          <w:b/>
          <w:i/>
        </w:rPr>
        <w:t xml:space="preserve"> </w:t>
      </w:r>
      <w:r w:rsidR="00B02FFC">
        <w:rPr>
          <w:rFonts w:ascii="Times New Roman" w:hAnsi="Times New Roman"/>
          <w:i/>
        </w:rPr>
        <w:t>20.03.</w:t>
      </w:r>
      <w:bookmarkStart w:id="6" w:name="_GoBack"/>
      <w:bookmarkEnd w:id="6"/>
      <w:r>
        <w:rPr>
          <w:rFonts w:ascii="Times New Roman" w:hAnsi="Times New Roman"/>
          <w:i/>
        </w:rPr>
        <w:t>.2026</w:t>
      </w:r>
    </w:p>
    <w:p w:rsidR="00E17FCA" w:rsidRDefault="00E17FCA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sectPr w:rsidR="00E17FCA" w:rsidSect="00C74930">
      <w:headerReference w:type="default" r:id="rId8"/>
      <w:pgSz w:w="11906" w:h="16838"/>
      <w:pgMar w:top="1134" w:right="1134" w:bottom="709" w:left="1134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5D9" w:rsidRDefault="004505D9">
      <w:pPr>
        <w:spacing w:after="0" w:line="240" w:lineRule="auto"/>
      </w:pPr>
      <w:r>
        <w:separator/>
      </w:r>
    </w:p>
  </w:endnote>
  <w:endnote w:type="continuationSeparator" w:id="0">
    <w:p w:rsidR="004505D9" w:rsidRDefault="00450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charset w:val="00"/>
    <w:family w:val="auto"/>
    <w:pitch w:val="variable"/>
  </w:font>
  <w:font w:name="等线 Light">
    <w:altName w:val="Droid Sans"/>
    <w:charset w:val="00"/>
    <w:family w:val="auto"/>
    <w:pitch w:val="variable"/>
  </w:font>
  <w:font w:name="Tinos">
    <w:altName w:val="Cambria"/>
    <w:charset w:val="00"/>
    <w:family w:val="roman"/>
    <w:pitch w:val="variable"/>
  </w:font>
  <w:font w:name="Arimo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5D9" w:rsidRDefault="004505D9">
      <w:pPr>
        <w:spacing w:after="0" w:line="240" w:lineRule="auto"/>
      </w:pPr>
      <w:r>
        <w:separator/>
      </w:r>
    </w:p>
  </w:footnote>
  <w:footnote w:type="continuationSeparator" w:id="0">
    <w:p w:rsidR="004505D9" w:rsidRDefault="00450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65" w:rsidRDefault="00C12B65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8745" distR="118745" simplePos="0" relativeHeight="12" behindDoc="0" locked="0" layoutInCell="1" hidden="0" allowOverlap="0">
              <wp:simplePos x="0" y="0"/>
              <wp:positionH relativeFrom="margin">
                <wp:posOffset>172085</wp:posOffset>
              </wp:positionH>
              <wp:positionV relativeFrom="page">
                <wp:posOffset>0</wp:posOffset>
              </wp:positionV>
              <wp:extent cx="5949950" cy="432866"/>
              <wp:effectExtent l="0" t="0" r="0" b="0"/>
              <wp:wrapSquare wrapText="bothSides"/>
              <wp:docPr id="1" name="Прямоугольники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9950" cy="432866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sdt>
                          <w:sdtPr>
                            <w:id w:val="1980029678"/>
                            <w:text/>
                          </w:sdtPr>
                          <w:sdtContent>
                            <w:p w:rsidR="00C12B65" w:rsidRDefault="00C12B65">
                              <w:pPr>
                                <w:pStyle w:val="a5"/>
                                <w:tabs>
                                  <w:tab w:val="clear" w:pos="4677"/>
                                  <w:tab w:val="clear" w:pos="9355"/>
                                </w:tabs>
                                <w:jc w:val="center"/>
                                <w:rPr>
                                  <w:caps/>
                                  <w:color w:val="FFFFFF"/>
                                </w:rPr>
                              </w:pPr>
                              <w:r>
                                <w:t>59(11) Синтез Изначально Вышестоящего Отца                                                                                                           14-15.03.2026 Крым, Симферополь КХ Д. Славинский</w:t>
                              </w:r>
                            </w:p>
                          </w:sdtContent>
                        </w:sdt>
                      </w:txbxContent>
                    </wps:txbx>
                    <wps:bodyPr vert="horz" wrap="square" lIns="91440" tIns="45720" rIns="91440" bIns="45720" anchor="ctr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и 1" o:spid="_x0000_s1026" style="position:absolute;margin-left:13.55pt;margin-top:0;width:468.5pt;height:34.1pt;z-index:12;visibility:visible;mso-wrap-style:square;mso-wrap-distance-left:9.35pt;mso-wrap-distance-top:0;mso-wrap-distance-right:9.35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" o:allowoverlap="f" fillcolor="#4472c4" stroked="f" strokeweight="1pt">
              <v:stroke joinstyle="round"/>
              <v:path arrowok="t"/>
              <v:textbox style="mso-fit-shape-to-text:t">
                <w:txbxContent>
                  <w:sdt>
                    <w:sdtPr>
                      <w:id w:val="1980029678"/>
                      <w:text/>
                    </w:sdtPr>
                    <w:sdtContent>
                      <w:p w:rsidR="00C12B65" w:rsidRDefault="00C12B65">
                        <w:pPr>
                          <w:pStyle w:val="a5"/>
                          <w:tabs>
                            <w:tab w:val="clear" w:pos="4677"/>
                            <w:tab w:val="clear" w:pos="9355"/>
                          </w:tabs>
                          <w:jc w:val="center"/>
                          <w:rPr>
                            <w:caps/>
                            <w:color w:val="FFFFFF"/>
                          </w:rPr>
                        </w:pPr>
                        <w:r>
                          <w:t>59(11) Синтез Изначально Вышестоящего Отца                                                                                                           14-15.03.2026 Крым, Симферополь КХ Д. Славинский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9" type="#_x0000_t75" style="width:11.25pt;height:11.25pt" o:bullet="t">
        <v:imagedata r:id="rId1" o:title="msoCC49"/>
      </v:shape>
    </w:pict>
  </w:numPicBullet>
  <w:abstractNum w:abstractNumId="0" w15:restartNumberingAfterBreak="0">
    <w:nsid w:val="05F37BDD"/>
    <w:multiLevelType w:val="hybridMultilevel"/>
    <w:tmpl w:val="5DD0910C"/>
    <w:lvl w:ilvl="0" w:tplc="0CD0EB3E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AAB696C"/>
    <w:multiLevelType w:val="hybridMultilevel"/>
    <w:tmpl w:val="4DC01C66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" w15:restartNumberingAfterBreak="0">
    <w:nsid w:val="32AA65D7"/>
    <w:multiLevelType w:val="hybridMultilevel"/>
    <w:tmpl w:val="53008656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0F6A5B"/>
    <w:multiLevelType w:val="hybridMultilevel"/>
    <w:tmpl w:val="DF74F174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6E3EC2"/>
    <w:multiLevelType w:val="hybridMultilevel"/>
    <w:tmpl w:val="45868206"/>
    <w:lvl w:ilvl="0" w:tplc="04190007">
      <w:start w:val="1"/>
      <w:numFmt w:val="bullet"/>
      <w:lvlText w:val=""/>
      <w:lvlPicBulletId w:val="0"/>
      <w:lvlJc w:val="left"/>
      <w:pPr>
        <w:ind w:left="14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6" w15:restartNumberingAfterBreak="0">
    <w:nsid w:val="62620813"/>
    <w:multiLevelType w:val="hybridMultilevel"/>
    <w:tmpl w:val="C36EF9D4"/>
    <w:lvl w:ilvl="0" w:tplc="781E7D8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CA"/>
    <w:rsid w:val="00026D6B"/>
    <w:rsid w:val="00080FBC"/>
    <w:rsid w:val="0013755C"/>
    <w:rsid w:val="001844E5"/>
    <w:rsid w:val="001C1699"/>
    <w:rsid w:val="001D0ABA"/>
    <w:rsid w:val="00214DC1"/>
    <w:rsid w:val="00276621"/>
    <w:rsid w:val="002D4685"/>
    <w:rsid w:val="00353673"/>
    <w:rsid w:val="003C53F7"/>
    <w:rsid w:val="003F0644"/>
    <w:rsid w:val="00416B37"/>
    <w:rsid w:val="004505D9"/>
    <w:rsid w:val="004709FB"/>
    <w:rsid w:val="00497D20"/>
    <w:rsid w:val="004B6D9F"/>
    <w:rsid w:val="004C0F5B"/>
    <w:rsid w:val="00516C9A"/>
    <w:rsid w:val="00521339"/>
    <w:rsid w:val="00534753"/>
    <w:rsid w:val="005716B9"/>
    <w:rsid w:val="00622523"/>
    <w:rsid w:val="00680E64"/>
    <w:rsid w:val="006E79E1"/>
    <w:rsid w:val="007844DE"/>
    <w:rsid w:val="007A7268"/>
    <w:rsid w:val="008817DA"/>
    <w:rsid w:val="008B558E"/>
    <w:rsid w:val="008E6CDA"/>
    <w:rsid w:val="00981B2B"/>
    <w:rsid w:val="009A75CA"/>
    <w:rsid w:val="009D2759"/>
    <w:rsid w:val="009F7215"/>
    <w:rsid w:val="00A41D04"/>
    <w:rsid w:val="00A74D55"/>
    <w:rsid w:val="00A82B40"/>
    <w:rsid w:val="00A930FF"/>
    <w:rsid w:val="00B02FFC"/>
    <w:rsid w:val="00B70ECE"/>
    <w:rsid w:val="00BA4333"/>
    <w:rsid w:val="00BB1F88"/>
    <w:rsid w:val="00BB677C"/>
    <w:rsid w:val="00BF6557"/>
    <w:rsid w:val="00C12B65"/>
    <w:rsid w:val="00C40BDE"/>
    <w:rsid w:val="00C74930"/>
    <w:rsid w:val="00CD2316"/>
    <w:rsid w:val="00CD5AA7"/>
    <w:rsid w:val="00CE179A"/>
    <w:rsid w:val="00CF7AB9"/>
    <w:rsid w:val="00D22867"/>
    <w:rsid w:val="00D43F32"/>
    <w:rsid w:val="00E17FCA"/>
    <w:rsid w:val="00E23100"/>
    <w:rsid w:val="00E31E53"/>
    <w:rsid w:val="00E63879"/>
    <w:rsid w:val="00EB4137"/>
    <w:rsid w:val="00F35A6E"/>
    <w:rsid w:val="00FA0BF0"/>
    <w:rsid w:val="00FE6248"/>
    <w:rsid w:val="00FF3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76FBC"/>
  <w15:docId w15:val="{1D830900-4A81-4F41-AECB-CDACEC72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1">
    <w:name w:val="heading 1"/>
    <w:basedOn w:val="a"/>
    <w:next w:val="a"/>
    <w:pPr>
      <w:keepNext/>
      <w:keepLines/>
      <w:spacing w:before="360" w:after="80"/>
      <w:outlineLvl w:val="0"/>
    </w:pPr>
    <w:rPr>
      <w:rFonts w:ascii="Droid Sans" w:eastAsia="等线 Light" w:hAnsi="Droid Sans"/>
      <w:color w:val="2F5496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160" w:after="80"/>
      <w:outlineLvl w:val="1"/>
    </w:pPr>
    <w:rPr>
      <w:rFonts w:ascii="Droid Sans" w:eastAsia="等线 Light" w:hAnsi="Droid Sans"/>
      <w:color w:val="2F5496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160" w:after="80"/>
      <w:outlineLvl w:val="2"/>
    </w:pPr>
    <w:rPr>
      <w:rFonts w:eastAsia="等线 Light"/>
      <w:color w:val="2F5496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rFonts w:eastAsia="等线 Light"/>
      <w:i/>
      <w:iCs/>
      <w:color w:val="2F5496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rFonts w:eastAsia="等线 Light"/>
      <w:color w:val="2F5496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rFonts w:eastAsia="等线 Light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等线 Light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等线 Light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等线 Light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spacing w:after="80" w:line="240" w:lineRule="auto"/>
      <w:contextualSpacing/>
    </w:pPr>
    <w:rPr>
      <w:rFonts w:ascii="Droid Sans" w:eastAsia="等线 Light" w:hAnsi="Droid Sans"/>
      <w:spacing w:val="-10"/>
      <w:kern w:val="28"/>
      <w:sz w:val="56"/>
      <w:szCs w:val="56"/>
    </w:rPr>
  </w:style>
  <w:style w:type="paragraph" w:styleId="a4">
    <w:name w:val="Subtitle"/>
    <w:basedOn w:val="a"/>
    <w:next w:val="a"/>
    <w:rPr>
      <w:rFonts w:eastAsia="等线 Light"/>
      <w:color w:val="595959"/>
      <w:spacing w:val="15"/>
      <w:sz w:val="28"/>
      <w:szCs w:val="28"/>
    </w:rPr>
  </w:style>
  <w:style w:type="paragraph" w:customStyle="1" w:styleId="21">
    <w:name w:val="Цитата 21"/>
    <w:basedOn w:val="a"/>
    <w:next w:val="a"/>
    <w:pPr>
      <w:spacing w:before="160"/>
      <w:jc w:val="center"/>
    </w:pPr>
    <w:rPr>
      <w:i/>
      <w:iCs/>
      <w:color w:val="404040"/>
    </w:rPr>
  </w:style>
  <w:style w:type="paragraph" w:customStyle="1" w:styleId="10">
    <w:name w:val="Абзац списка1"/>
    <w:basedOn w:val="a"/>
    <w:pPr>
      <w:ind w:left="720"/>
      <w:contextualSpacing/>
    </w:pPr>
  </w:style>
  <w:style w:type="character" w:customStyle="1" w:styleId="11">
    <w:name w:val="Сильное выделение1"/>
    <w:basedOn w:val="a0"/>
    <w:rPr>
      <w:i/>
      <w:iCs/>
      <w:color w:val="2F5496"/>
    </w:rPr>
  </w:style>
  <w:style w:type="paragraph" w:customStyle="1" w:styleId="12">
    <w:name w:val="Выделенная цитата1"/>
    <w:basedOn w:val="a"/>
    <w:next w:val="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13">
    <w:name w:val="Сильная ссылка1"/>
    <w:basedOn w:val="a0"/>
    <w:rPr>
      <w:b/>
      <w:bCs/>
      <w:caps w:val="0"/>
      <w:smallCaps/>
      <w:color w:val="2F5496"/>
      <w:spacing w:val="5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nos" w:eastAsia="Arimo" w:hAnsi="Tinos" w:cs="Arimo"/>
      <w:kern w:val="3"/>
      <w:sz w:val="24"/>
      <w:szCs w:val="24"/>
      <w:lang w:val="ru-RU" w:bidi="hi-IN"/>
    </w:rPr>
  </w:style>
  <w:style w:type="paragraph" w:customStyle="1" w:styleId="14">
    <w:name w:val="Без интервала1"/>
    <w:rPr>
      <w:rFonts w:ascii="Calibri" w:eastAsia="Calibri" w:hAnsi="Calibri"/>
      <w:sz w:val="22"/>
      <w:szCs w:val="22"/>
      <w:lang w:val="ru-RU" w:eastAsia="en-US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msonormal0">
    <w:name w:val="msonormal"/>
    <w:next w:val="12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customStyle="1" w:styleId="qowt-font2-timesnewroman">
    <w:name w:val="qowt-font2-timesnewroman"/>
  </w:style>
  <w:style w:type="paragraph" w:styleId="a7">
    <w:name w:val="List Paragraph"/>
    <w:basedOn w:val="a"/>
    <w:link w:val="a8"/>
    <w:qFormat/>
    <w:rsid w:val="00D22867"/>
    <w:pPr>
      <w:ind w:left="720"/>
      <w:contextualSpacing/>
    </w:pPr>
    <w:rPr>
      <w:rFonts w:ascii="Times New Roman" w:hAnsi="Times New Roman"/>
      <w:sz w:val="24"/>
    </w:rPr>
  </w:style>
  <w:style w:type="character" w:customStyle="1" w:styleId="a8">
    <w:name w:val="Абзац списка Знак"/>
    <w:basedOn w:val="a0"/>
    <w:link w:val="a7"/>
    <w:rsid w:val="00D22867"/>
    <w:rPr>
      <w:rFonts w:eastAsia="Times New Roman"/>
      <w:sz w:val="24"/>
      <w:szCs w:val="22"/>
      <w:lang w:val="ru-RU" w:eastAsia="en-US"/>
    </w:rPr>
  </w:style>
  <w:style w:type="character" w:styleId="a9">
    <w:name w:val="Placeholder Text"/>
    <w:basedOn w:val="a0"/>
    <w:uiPriority w:val="99"/>
    <w:semiHidden/>
    <w:rsid w:val="009F72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4414</TotalTime>
  <Pages>1</Pages>
  <Words>4855</Words>
  <Characters>27678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57(9) Синтез Изначально Вышестоящего Отца                                                                                                           10-11.01.2026 Крым, Симферополь КХ Д. Славинский</vt:lpstr>
    </vt:vector>
  </TitlesOfParts>
  <Company>SPecialiST RePack</Company>
  <LinksUpToDate>false</LinksUpToDate>
  <CharactersWithSpaces>32469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57(9) Синтез Изначально Вышестоящего Отца                                                                                                           10-11.01.2026 Крым, Симферополь КХ Д. Славинский</dc:title>
  <dc:creator>Admin</dc:creator>
  <cp:lastModifiedBy>User</cp:lastModifiedBy>
  <cp:revision>17</cp:revision>
  <dcterms:created xsi:type="dcterms:W3CDTF">2026-03-15T18:16:00Z</dcterms:created>
  <dcterms:modified xsi:type="dcterms:W3CDTF">2026-03-20T19:34:00Z</dcterms:modified>
</cp:coreProperties>
</file>